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A571" w14:textId="652FB159" w:rsidR="00EC08CC" w:rsidRDefault="00FD1A05" w:rsidP="00FD1A05">
      <w:pPr>
        <w:spacing w:after="0"/>
        <w:rPr>
          <w:rFonts w:ascii="Times New Roman" w:hAnsi="Times New Roman" w:cs="Times New Roman"/>
        </w:rPr>
      </w:pPr>
      <w:r>
        <w:rPr>
          <w:rFonts w:ascii="Times New Roman" w:hAnsi="Times New Roman" w:cs="Times New Roman"/>
        </w:rPr>
        <w:t>Sunday, March 8, 2020—Colossians 1:13 Delivered from the Power of Darkness</w:t>
      </w:r>
    </w:p>
    <w:p w14:paraId="69B04E86" w14:textId="2BC158E7" w:rsidR="00FD1A05" w:rsidRDefault="00FD1A05" w:rsidP="00FD1A05">
      <w:pPr>
        <w:spacing w:after="0"/>
        <w:rPr>
          <w:rFonts w:ascii="Times New Roman" w:hAnsi="Times New Roman" w:cs="Times New Roman"/>
        </w:rPr>
      </w:pPr>
    </w:p>
    <w:p w14:paraId="337C50D0" w14:textId="1E3C21C8" w:rsidR="00FD1A05" w:rsidRDefault="00FD1A05" w:rsidP="00FD1A05">
      <w:pPr>
        <w:spacing w:after="0"/>
        <w:rPr>
          <w:rFonts w:ascii="Times New Roman" w:hAnsi="Times New Roman" w:cs="Times New Roman"/>
        </w:rPr>
      </w:pPr>
      <w:r>
        <w:rPr>
          <w:rFonts w:ascii="Times New Roman" w:hAnsi="Times New Roman" w:cs="Times New Roman"/>
          <w:b/>
          <w:bCs/>
          <w:u w:val="single"/>
        </w:rPr>
        <w:t>Introduction</w:t>
      </w:r>
    </w:p>
    <w:p w14:paraId="03E8CA1B" w14:textId="149E161F" w:rsidR="00FD1A05" w:rsidRDefault="00FD1A05" w:rsidP="00FD1A05">
      <w:pPr>
        <w:spacing w:after="0"/>
        <w:rPr>
          <w:rFonts w:ascii="Times New Roman" w:hAnsi="Times New Roman" w:cs="Times New Roman"/>
        </w:rPr>
      </w:pPr>
    </w:p>
    <w:p w14:paraId="06A9C764" w14:textId="3A5301B3" w:rsidR="00FD1A05" w:rsidRDefault="00FD1A05" w:rsidP="00FD1A05">
      <w:pPr>
        <w:pStyle w:val="ListParagraph"/>
        <w:numPr>
          <w:ilvl w:val="0"/>
          <w:numId w:val="1"/>
        </w:numPr>
        <w:spacing w:after="0"/>
        <w:rPr>
          <w:rFonts w:ascii="Times New Roman" w:hAnsi="Times New Roman" w:cs="Times New Roman"/>
        </w:rPr>
      </w:pPr>
      <w:r>
        <w:rPr>
          <w:rFonts w:ascii="Times New Roman" w:hAnsi="Times New Roman" w:cs="Times New Roman"/>
        </w:rPr>
        <w:t>Last week we studied Colossians 1:12 where we saw that God the Father:</w:t>
      </w:r>
    </w:p>
    <w:p w14:paraId="1D74F69D" w14:textId="77777777" w:rsidR="00FD1A05" w:rsidRDefault="00FD1A05" w:rsidP="00FD1A05">
      <w:pPr>
        <w:pStyle w:val="ListParagraph"/>
        <w:spacing w:after="0"/>
        <w:rPr>
          <w:rFonts w:ascii="Times New Roman" w:hAnsi="Times New Roman" w:cs="Times New Roman"/>
        </w:rPr>
      </w:pPr>
    </w:p>
    <w:p w14:paraId="0FC37277" w14:textId="06802E7A" w:rsidR="00FD1A05" w:rsidRDefault="00FD1A05" w:rsidP="00FD1A05">
      <w:pPr>
        <w:pStyle w:val="ListParagraph"/>
        <w:numPr>
          <w:ilvl w:val="1"/>
          <w:numId w:val="1"/>
        </w:numPr>
        <w:spacing w:after="0"/>
        <w:rPr>
          <w:rFonts w:ascii="Times New Roman" w:hAnsi="Times New Roman" w:cs="Times New Roman"/>
        </w:rPr>
      </w:pPr>
      <w:r>
        <w:rPr>
          <w:rFonts w:ascii="Times New Roman" w:hAnsi="Times New Roman" w:cs="Times New Roman"/>
        </w:rPr>
        <w:t xml:space="preserve"> “</w:t>
      </w:r>
      <w:r w:rsidR="003B6464">
        <w:rPr>
          <w:rFonts w:ascii="Times New Roman" w:hAnsi="Times New Roman" w:cs="Times New Roman"/>
        </w:rPr>
        <w:t xml:space="preserve">. . . </w:t>
      </w:r>
      <w:r>
        <w:rPr>
          <w:rFonts w:ascii="Times New Roman" w:hAnsi="Times New Roman" w:cs="Times New Roman"/>
        </w:rPr>
        <w:t>hath [past tense] made us meet [fitting, suitable, and qualified] to be partakers [o</w:t>
      </w:r>
      <w:r w:rsidRPr="00D855CC">
        <w:rPr>
          <w:rFonts w:ascii="Times New Roman" w:hAnsi="Times New Roman" w:cs="Times New Roman"/>
        </w:rPr>
        <w:t>ne who has or takes a part, share or portion in common with others; a sharer; a participator</w:t>
      </w:r>
      <w:r>
        <w:rPr>
          <w:rFonts w:ascii="Times New Roman" w:hAnsi="Times New Roman" w:cs="Times New Roman"/>
        </w:rPr>
        <w:t>] of the in heritance of the saints in light.”</w:t>
      </w:r>
    </w:p>
    <w:p w14:paraId="650303C8" w14:textId="77777777" w:rsidR="00FD1A05" w:rsidRDefault="00FD1A05" w:rsidP="00FD1A05">
      <w:pPr>
        <w:pStyle w:val="ListParagraph"/>
        <w:spacing w:after="0"/>
        <w:ind w:left="1440"/>
        <w:rPr>
          <w:rFonts w:ascii="Times New Roman" w:hAnsi="Times New Roman" w:cs="Times New Roman"/>
        </w:rPr>
      </w:pPr>
    </w:p>
    <w:p w14:paraId="5CF3E447" w14:textId="24ACCC81" w:rsidR="00FD1A05" w:rsidRDefault="00FD1A05" w:rsidP="00FD1A05">
      <w:pPr>
        <w:pStyle w:val="ListParagraph"/>
        <w:numPr>
          <w:ilvl w:val="0"/>
          <w:numId w:val="1"/>
        </w:numPr>
        <w:spacing w:after="0"/>
        <w:rPr>
          <w:rFonts w:ascii="Times New Roman" w:hAnsi="Times New Roman" w:cs="Times New Roman"/>
        </w:rPr>
      </w:pPr>
      <w:r>
        <w:rPr>
          <w:rFonts w:ascii="Times New Roman" w:hAnsi="Times New Roman" w:cs="Times New Roman"/>
        </w:rPr>
        <w:t>Ephesians 1:18-23—not only does each individual member of the body of Christ received an inheritance but God is going to use the body of Christ to inherit and repossess the heavenly places for his glory.  I</w:t>
      </w:r>
      <w:r w:rsidRPr="00FD1A05">
        <w:rPr>
          <w:rFonts w:ascii="Times New Roman" w:hAnsi="Times New Roman" w:cs="Times New Roman"/>
        </w:rPr>
        <w:t>t is through the church the body of Christ i.e., all of the saints of this dispensation that God the Father is going to make his Son the Lord Jesus Christ the head over all things.</w:t>
      </w:r>
    </w:p>
    <w:p w14:paraId="142E30A1" w14:textId="77777777" w:rsidR="00FD1A05" w:rsidRDefault="00FD1A05" w:rsidP="00FD1A05">
      <w:pPr>
        <w:pStyle w:val="ListParagraph"/>
        <w:spacing w:after="0"/>
        <w:rPr>
          <w:rFonts w:ascii="Times New Roman" w:hAnsi="Times New Roman" w:cs="Times New Roman"/>
        </w:rPr>
      </w:pPr>
    </w:p>
    <w:p w14:paraId="66D1BB68" w14:textId="4AC2A23C" w:rsidR="00FD1A05" w:rsidRPr="00FD1A05" w:rsidRDefault="00FD1A05" w:rsidP="00FD1A05">
      <w:pPr>
        <w:pStyle w:val="ListParagraph"/>
        <w:numPr>
          <w:ilvl w:val="0"/>
          <w:numId w:val="1"/>
        </w:numPr>
        <w:spacing w:after="0"/>
        <w:rPr>
          <w:rFonts w:ascii="Times New Roman" w:hAnsi="Times New Roman" w:cs="Times New Roman"/>
        </w:rPr>
      </w:pPr>
      <w:r>
        <w:rPr>
          <w:rFonts w:ascii="Times New Roman" w:hAnsi="Times New Roman" w:cs="Times New Roman"/>
        </w:rPr>
        <w:t>Colossians 1:12—God the Father has made us “meet” and qualified</w:t>
      </w:r>
      <w:r w:rsidR="00057419">
        <w:rPr>
          <w:rFonts w:ascii="Times New Roman" w:hAnsi="Times New Roman" w:cs="Times New Roman"/>
        </w:rPr>
        <w:t xml:space="preserve"> us</w:t>
      </w:r>
      <w:r>
        <w:rPr>
          <w:rFonts w:ascii="Times New Roman" w:hAnsi="Times New Roman" w:cs="Times New Roman"/>
        </w:rPr>
        <w:t xml:space="preserve"> so that he can use </w:t>
      </w:r>
      <w:r w:rsidR="00812D00">
        <w:rPr>
          <w:rFonts w:ascii="Times New Roman" w:hAnsi="Times New Roman" w:cs="Times New Roman"/>
        </w:rPr>
        <w:t xml:space="preserve">us </w:t>
      </w:r>
      <w:r>
        <w:rPr>
          <w:rFonts w:ascii="Times New Roman" w:hAnsi="Times New Roman" w:cs="Times New Roman"/>
        </w:rPr>
        <w:t xml:space="preserve">for his glory in the heavenly places.  We also need to give thanks to the </w:t>
      </w:r>
      <w:r w:rsidR="00961DD9">
        <w:rPr>
          <w:rFonts w:ascii="Times New Roman" w:hAnsi="Times New Roman" w:cs="Times New Roman"/>
        </w:rPr>
        <w:t>F</w:t>
      </w:r>
      <w:r>
        <w:rPr>
          <w:rFonts w:ascii="Times New Roman" w:hAnsi="Times New Roman" w:cs="Times New Roman"/>
        </w:rPr>
        <w:t xml:space="preserve">ather for not only saving us from eternal punishment and separation from </w:t>
      </w:r>
      <w:r w:rsidR="00661F81">
        <w:rPr>
          <w:rFonts w:ascii="Times New Roman" w:hAnsi="Times New Roman" w:cs="Times New Roman"/>
        </w:rPr>
        <w:t>H</w:t>
      </w:r>
      <w:r>
        <w:rPr>
          <w:rFonts w:ascii="Times New Roman" w:hAnsi="Times New Roman" w:cs="Times New Roman"/>
        </w:rPr>
        <w:t>im but for seeing fit to use of for glory throughout all eternity.</w:t>
      </w:r>
    </w:p>
    <w:p w14:paraId="7179C043" w14:textId="77777777" w:rsidR="00FD1A05" w:rsidRPr="00AB5943" w:rsidRDefault="00FD1A05" w:rsidP="00FD1A05">
      <w:pPr>
        <w:pStyle w:val="ListParagraph"/>
        <w:spacing w:after="0"/>
        <w:rPr>
          <w:rFonts w:ascii="Times New Roman" w:hAnsi="Times New Roman" w:cs="Times New Roman"/>
        </w:rPr>
      </w:pPr>
    </w:p>
    <w:p w14:paraId="06F052D2" w14:textId="09F03CAB" w:rsidR="00260C1D" w:rsidRDefault="00FD1A05" w:rsidP="00260C1D">
      <w:pPr>
        <w:pStyle w:val="ListParagraph"/>
        <w:numPr>
          <w:ilvl w:val="0"/>
          <w:numId w:val="1"/>
        </w:numPr>
        <w:spacing w:after="0"/>
        <w:rPr>
          <w:rFonts w:ascii="Times New Roman" w:hAnsi="Times New Roman" w:cs="Times New Roman"/>
        </w:rPr>
      </w:pPr>
      <w:r>
        <w:rPr>
          <w:rFonts w:ascii="Times New Roman" w:hAnsi="Times New Roman" w:cs="Times New Roman"/>
        </w:rPr>
        <w:t xml:space="preserve">This morning as we move on into verse 13 and possibly 14, we are moving into some dense material.  Therefore, I want to say at the outset </w:t>
      </w:r>
      <w:r w:rsidR="00260C1D">
        <w:rPr>
          <w:rFonts w:ascii="Times New Roman" w:hAnsi="Times New Roman" w:cs="Times New Roman"/>
        </w:rPr>
        <w:t>that it might take us a couple weeks to unpack and thoroughly understand these verses.</w:t>
      </w:r>
    </w:p>
    <w:p w14:paraId="60542E95" w14:textId="77777777" w:rsidR="00260C1D" w:rsidRPr="00260C1D" w:rsidRDefault="00260C1D" w:rsidP="00260C1D">
      <w:pPr>
        <w:spacing w:after="0"/>
        <w:rPr>
          <w:rFonts w:ascii="Times New Roman" w:hAnsi="Times New Roman" w:cs="Times New Roman"/>
        </w:rPr>
      </w:pPr>
    </w:p>
    <w:p w14:paraId="3CCC5BF3" w14:textId="68DF2BE9" w:rsidR="00260C1D" w:rsidRDefault="00260C1D" w:rsidP="00260C1D">
      <w:pPr>
        <w:spacing w:after="0"/>
        <w:rPr>
          <w:rFonts w:ascii="Times New Roman" w:hAnsi="Times New Roman" w:cs="Times New Roman"/>
        </w:rPr>
      </w:pPr>
      <w:r>
        <w:rPr>
          <w:rFonts w:ascii="Times New Roman" w:hAnsi="Times New Roman" w:cs="Times New Roman"/>
          <w:b/>
          <w:bCs/>
          <w:u w:val="single"/>
        </w:rPr>
        <w:t>Colossians 1:13</w:t>
      </w:r>
    </w:p>
    <w:p w14:paraId="54A481FA" w14:textId="461B4915" w:rsidR="00260C1D" w:rsidRDefault="00260C1D" w:rsidP="00260C1D">
      <w:pPr>
        <w:spacing w:after="0"/>
        <w:rPr>
          <w:rFonts w:ascii="Times New Roman" w:hAnsi="Times New Roman" w:cs="Times New Roman"/>
        </w:rPr>
      </w:pPr>
    </w:p>
    <w:p w14:paraId="1FCF8EBC" w14:textId="6DD21782" w:rsidR="00260C1D" w:rsidRDefault="00260C1D" w:rsidP="00260C1D">
      <w:pPr>
        <w:pStyle w:val="ListParagraph"/>
        <w:numPr>
          <w:ilvl w:val="0"/>
          <w:numId w:val="4"/>
        </w:numPr>
        <w:spacing w:after="0"/>
        <w:rPr>
          <w:rFonts w:ascii="Times New Roman" w:hAnsi="Times New Roman" w:cs="Times New Roman"/>
          <w:b/>
          <w:bCs/>
        </w:rPr>
      </w:pPr>
      <w:r w:rsidRPr="00260C1D">
        <w:rPr>
          <w:rFonts w:ascii="Times New Roman" w:hAnsi="Times New Roman" w:cs="Times New Roman"/>
          <w:b/>
          <w:bCs/>
        </w:rPr>
        <w:t xml:space="preserve">Who hath delivered us from the power of darkness, and hath translated </w:t>
      </w:r>
      <w:r w:rsidRPr="00260C1D">
        <w:rPr>
          <w:rFonts w:ascii="Times New Roman" w:hAnsi="Times New Roman" w:cs="Times New Roman"/>
          <w:b/>
          <w:bCs/>
          <w:i/>
          <w:iCs/>
        </w:rPr>
        <w:t>us</w:t>
      </w:r>
      <w:r w:rsidRPr="00260C1D">
        <w:rPr>
          <w:rFonts w:ascii="Times New Roman" w:hAnsi="Times New Roman" w:cs="Times New Roman"/>
          <w:b/>
          <w:bCs/>
        </w:rPr>
        <w:t xml:space="preserve"> into the kingdom of his dear Son:</w:t>
      </w:r>
    </w:p>
    <w:p w14:paraId="2FDCC32C" w14:textId="77777777" w:rsidR="00260C1D" w:rsidRPr="00260C1D" w:rsidRDefault="00260C1D" w:rsidP="00260C1D">
      <w:pPr>
        <w:pStyle w:val="ListParagraph"/>
        <w:spacing w:after="0"/>
        <w:rPr>
          <w:rFonts w:ascii="Times New Roman" w:hAnsi="Times New Roman" w:cs="Times New Roman"/>
          <w:b/>
          <w:bCs/>
        </w:rPr>
      </w:pPr>
    </w:p>
    <w:p w14:paraId="47E8C865" w14:textId="48D4ADEF" w:rsidR="00260C1D" w:rsidRDefault="00260C1D" w:rsidP="00260C1D">
      <w:pPr>
        <w:pStyle w:val="ListParagraph"/>
        <w:numPr>
          <w:ilvl w:val="0"/>
          <w:numId w:val="4"/>
        </w:numPr>
        <w:spacing w:after="0"/>
        <w:rPr>
          <w:rFonts w:ascii="Times New Roman" w:hAnsi="Times New Roman" w:cs="Times New Roman"/>
        </w:rPr>
      </w:pPr>
      <w:r w:rsidRPr="00260C1D">
        <w:rPr>
          <w:rFonts w:ascii="Times New Roman" w:hAnsi="Times New Roman" w:cs="Times New Roman"/>
          <w:b/>
          <w:bCs/>
        </w:rPr>
        <w:t>Who hath delivered us from the power of darkness</w:t>
      </w:r>
      <w:r>
        <w:rPr>
          <w:rFonts w:ascii="Times New Roman" w:hAnsi="Times New Roman" w:cs="Times New Roman"/>
        </w:rPr>
        <w:t>—</w:t>
      </w:r>
      <w:r w:rsidRPr="00260C1D">
        <w:t xml:space="preserve"> </w:t>
      </w:r>
      <w:r>
        <w:rPr>
          <w:rFonts w:ascii="Times New Roman" w:hAnsi="Times New Roman" w:cs="Times New Roman"/>
        </w:rPr>
        <w:t xml:space="preserve">the word </w:t>
      </w:r>
      <w:r w:rsidRPr="00260C1D">
        <w:rPr>
          <w:rFonts w:ascii="Times New Roman" w:hAnsi="Times New Roman" w:cs="Times New Roman"/>
        </w:rPr>
        <w:t>“</w:t>
      </w:r>
      <w:r>
        <w:rPr>
          <w:rFonts w:ascii="Times New Roman" w:hAnsi="Times New Roman" w:cs="Times New Roman"/>
        </w:rPr>
        <w:t>w</w:t>
      </w:r>
      <w:r w:rsidRPr="00260C1D">
        <w:rPr>
          <w:rFonts w:ascii="Times New Roman" w:hAnsi="Times New Roman" w:cs="Times New Roman"/>
        </w:rPr>
        <w:t xml:space="preserve">ho” </w:t>
      </w:r>
      <w:r>
        <w:rPr>
          <w:rFonts w:ascii="Times New Roman" w:hAnsi="Times New Roman" w:cs="Times New Roman"/>
        </w:rPr>
        <w:t xml:space="preserve">at the beginning of verse 13 </w:t>
      </w:r>
      <w:r w:rsidRPr="00260C1D">
        <w:rPr>
          <w:rFonts w:ascii="Times New Roman" w:hAnsi="Times New Roman" w:cs="Times New Roman"/>
        </w:rPr>
        <w:t>is still referring to God th</w:t>
      </w:r>
      <w:r>
        <w:rPr>
          <w:rFonts w:ascii="Times New Roman" w:hAnsi="Times New Roman" w:cs="Times New Roman"/>
        </w:rPr>
        <w:t xml:space="preserve">e </w:t>
      </w:r>
      <w:r w:rsidRPr="00260C1D">
        <w:rPr>
          <w:rFonts w:ascii="Times New Roman" w:hAnsi="Times New Roman" w:cs="Times New Roman"/>
        </w:rPr>
        <w:t xml:space="preserve">Father </w:t>
      </w:r>
      <w:r>
        <w:rPr>
          <w:rFonts w:ascii="Times New Roman" w:hAnsi="Times New Roman" w:cs="Times New Roman"/>
        </w:rPr>
        <w:t>from</w:t>
      </w:r>
      <w:r w:rsidRPr="00260C1D">
        <w:rPr>
          <w:rFonts w:ascii="Times New Roman" w:hAnsi="Times New Roman" w:cs="Times New Roman"/>
        </w:rPr>
        <w:t xml:space="preserve"> verse 12. So not only has God the Father</w:t>
      </w:r>
      <w:r>
        <w:rPr>
          <w:rFonts w:ascii="Times New Roman" w:hAnsi="Times New Roman" w:cs="Times New Roman"/>
        </w:rPr>
        <w:t xml:space="preserve"> </w:t>
      </w:r>
      <w:r w:rsidRPr="00260C1D">
        <w:rPr>
          <w:rFonts w:ascii="Times New Roman" w:hAnsi="Times New Roman" w:cs="Times New Roman"/>
        </w:rPr>
        <w:t>“made us meet to partakers of the inheritance of the saints in light,” but He has also</w:t>
      </w:r>
      <w:r>
        <w:rPr>
          <w:rFonts w:ascii="Times New Roman" w:hAnsi="Times New Roman" w:cs="Times New Roman"/>
        </w:rPr>
        <w:t xml:space="preserve"> </w:t>
      </w:r>
      <w:r w:rsidRPr="00260C1D">
        <w:rPr>
          <w:rFonts w:ascii="Times New Roman" w:hAnsi="Times New Roman" w:cs="Times New Roman"/>
        </w:rPr>
        <w:t>“delivered us from the power of darkness.”</w:t>
      </w:r>
    </w:p>
    <w:p w14:paraId="7C79CEC5" w14:textId="77777777" w:rsidR="00260C1D" w:rsidRPr="00260C1D" w:rsidRDefault="00260C1D" w:rsidP="00260C1D">
      <w:pPr>
        <w:pStyle w:val="ListParagraph"/>
        <w:rPr>
          <w:rFonts w:ascii="Times New Roman" w:hAnsi="Times New Roman" w:cs="Times New Roman"/>
        </w:rPr>
      </w:pPr>
    </w:p>
    <w:p w14:paraId="22218F0E" w14:textId="04C9F98E" w:rsidR="00260C1D" w:rsidRDefault="00260C1D" w:rsidP="00260C1D">
      <w:pPr>
        <w:pStyle w:val="ListParagraph"/>
        <w:numPr>
          <w:ilvl w:val="0"/>
          <w:numId w:val="4"/>
        </w:numPr>
        <w:spacing w:after="0"/>
        <w:rPr>
          <w:rFonts w:ascii="Times New Roman" w:hAnsi="Times New Roman" w:cs="Times New Roman"/>
        </w:rPr>
      </w:pPr>
      <w:r w:rsidRPr="00260C1D">
        <w:rPr>
          <w:rFonts w:ascii="Times New Roman" w:hAnsi="Times New Roman" w:cs="Times New Roman"/>
        </w:rPr>
        <w:t>Notice once again the use of the past tense “hath delivered</w:t>
      </w:r>
      <w:r>
        <w:rPr>
          <w:rFonts w:ascii="Times New Roman" w:hAnsi="Times New Roman" w:cs="Times New Roman"/>
        </w:rPr>
        <w:t>” like we saw in verse 12.</w:t>
      </w:r>
      <w:r w:rsidRPr="00260C1D">
        <w:rPr>
          <w:rFonts w:ascii="Times New Roman" w:hAnsi="Times New Roman" w:cs="Times New Roman"/>
        </w:rPr>
        <w:t xml:space="preserve"> Paul is talking about a </w:t>
      </w:r>
      <w:r>
        <w:rPr>
          <w:rFonts w:ascii="Times New Roman" w:hAnsi="Times New Roman" w:cs="Times New Roman"/>
        </w:rPr>
        <w:t xml:space="preserve">completed past transaction i.e., a </w:t>
      </w:r>
      <w:r w:rsidRPr="00260C1D">
        <w:rPr>
          <w:rFonts w:ascii="Times New Roman" w:hAnsi="Times New Roman" w:cs="Times New Roman"/>
        </w:rPr>
        <w:t>once</w:t>
      </w:r>
      <w:r>
        <w:rPr>
          <w:rFonts w:ascii="Times New Roman" w:hAnsi="Times New Roman" w:cs="Times New Roman"/>
        </w:rPr>
        <w:t xml:space="preserve"> and </w:t>
      </w:r>
      <w:r w:rsidRPr="00260C1D">
        <w:rPr>
          <w:rFonts w:ascii="Times New Roman" w:hAnsi="Times New Roman" w:cs="Times New Roman"/>
        </w:rPr>
        <w:t>for-all</w:t>
      </w:r>
      <w:r>
        <w:rPr>
          <w:rFonts w:ascii="Times New Roman" w:hAnsi="Times New Roman" w:cs="Times New Roman"/>
        </w:rPr>
        <w:t>-time</w:t>
      </w:r>
      <w:r w:rsidRPr="00260C1D">
        <w:rPr>
          <w:rFonts w:ascii="Times New Roman" w:hAnsi="Times New Roman" w:cs="Times New Roman"/>
        </w:rPr>
        <w:t xml:space="preserve"> </w:t>
      </w:r>
      <w:r>
        <w:rPr>
          <w:rFonts w:ascii="Times New Roman" w:hAnsi="Times New Roman" w:cs="Times New Roman"/>
        </w:rPr>
        <w:t xml:space="preserve">action </w:t>
      </w:r>
      <w:r w:rsidRPr="00260C1D">
        <w:rPr>
          <w:rFonts w:ascii="Times New Roman" w:hAnsi="Times New Roman" w:cs="Times New Roman"/>
        </w:rPr>
        <w:t>p</w:t>
      </w:r>
      <w:r>
        <w:rPr>
          <w:rFonts w:ascii="Times New Roman" w:hAnsi="Times New Roman" w:cs="Times New Roman"/>
        </w:rPr>
        <w:t>erformed</w:t>
      </w:r>
      <w:r w:rsidRPr="00260C1D">
        <w:rPr>
          <w:rFonts w:ascii="Times New Roman" w:hAnsi="Times New Roman" w:cs="Times New Roman"/>
        </w:rPr>
        <w:t xml:space="preserve"> by God</w:t>
      </w:r>
      <w:r>
        <w:rPr>
          <w:rFonts w:ascii="Times New Roman" w:hAnsi="Times New Roman" w:cs="Times New Roman"/>
        </w:rPr>
        <w:t xml:space="preserve"> the Father upon believers.  </w:t>
      </w:r>
      <w:r w:rsidRPr="00260C1D">
        <w:rPr>
          <w:rFonts w:ascii="Times New Roman" w:hAnsi="Times New Roman" w:cs="Times New Roman"/>
        </w:rPr>
        <w:t>Consequently,</w:t>
      </w:r>
      <w:r>
        <w:rPr>
          <w:rFonts w:ascii="Times New Roman" w:hAnsi="Times New Roman" w:cs="Times New Roman"/>
        </w:rPr>
        <w:t xml:space="preserve"> </w:t>
      </w:r>
      <w:r w:rsidRPr="00260C1D">
        <w:rPr>
          <w:rFonts w:ascii="Times New Roman" w:hAnsi="Times New Roman" w:cs="Times New Roman"/>
        </w:rPr>
        <w:t>this deliverance can never be undone.</w:t>
      </w:r>
    </w:p>
    <w:p w14:paraId="25B182E7" w14:textId="77777777" w:rsidR="00CF6B20" w:rsidRPr="00CF6B20" w:rsidRDefault="00CF6B20" w:rsidP="00CF6B20">
      <w:pPr>
        <w:pStyle w:val="ListParagraph"/>
        <w:rPr>
          <w:rFonts w:ascii="Times New Roman" w:hAnsi="Times New Roman" w:cs="Times New Roman"/>
        </w:rPr>
      </w:pPr>
    </w:p>
    <w:p w14:paraId="5377602D" w14:textId="34827AD6" w:rsidR="00CF6B20" w:rsidRDefault="00CF6B20" w:rsidP="00260C1D">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 English word “delivered” is the past tense form of “deliver” carries the following meanings, according to Noah Webster’s </w:t>
      </w:r>
      <w:r w:rsidRPr="00CF6B20">
        <w:rPr>
          <w:rFonts w:ascii="Times New Roman" w:hAnsi="Times New Roman" w:cs="Times New Roman"/>
          <w:i/>
          <w:iCs/>
        </w:rPr>
        <w:t>American Dictionary of the English Language</w:t>
      </w:r>
      <w:r>
        <w:rPr>
          <w:rFonts w:ascii="Times New Roman" w:hAnsi="Times New Roman" w:cs="Times New Roman"/>
        </w:rPr>
        <w:t>:</w:t>
      </w:r>
    </w:p>
    <w:p w14:paraId="7F8A3E9F" w14:textId="77777777" w:rsidR="00CF6B20" w:rsidRPr="00CF6B20" w:rsidRDefault="00CF6B20" w:rsidP="00CF6B20">
      <w:pPr>
        <w:pStyle w:val="ListParagraph"/>
        <w:rPr>
          <w:rFonts w:ascii="Times New Roman" w:hAnsi="Times New Roman" w:cs="Times New Roman"/>
        </w:rPr>
      </w:pPr>
    </w:p>
    <w:p w14:paraId="14E3BB04" w14:textId="48F0D525" w:rsidR="00CF6B20" w:rsidRDefault="00CF6B20" w:rsidP="00CF6B20">
      <w:pPr>
        <w:pStyle w:val="ListParagraph"/>
        <w:numPr>
          <w:ilvl w:val="1"/>
          <w:numId w:val="4"/>
        </w:numPr>
        <w:spacing w:after="0"/>
        <w:rPr>
          <w:rFonts w:ascii="Times New Roman" w:hAnsi="Times New Roman" w:cs="Times New Roman"/>
        </w:rPr>
      </w:pPr>
      <w:r>
        <w:rPr>
          <w:rFonts w:ascii="Times New Roman" w:hAnsi="Times New Roman" w:cs="Times New Roman"/>
        </w:rPr>
        <w:t>“</w:t>
      </w:r>
      <w:r w:rsidRPr="00CF6B20">
        <w:rPr>
          <w:rFonts w:ascii="Times New Roman" w:hAnsi="Times New Roman" w:cs="Times New Roman"/>
        </w:rPr>
        <w:t>Freed; released; transferred or transmitted; passed from one to another; committed; yielded; surrendered; rescued; uttered; pronounced.</w:t>
      </w:r>
      <w:r>
        <w:rPr>
          <w:rFonts w:ascii="Times New Roman" w:hAnsi="Times New Roman" w:cs="Times New Roman"/>
        </w:rPr>
        <w:t>”</w:t>
      </w:r>
    </w:p>
    <w:p w14:paraId="5A2DBCD7" w14:textId="068DDADC" w:rsidR="00CF6B20" w:rsidRDefault="00CF6B20" w:rsidP="00CF6B20">
      <w:pPr>
        <w:pStyle w:val="ListParagraph"/>
        <w:numPr>
          <w:ilvl w:val="0"/>
          <w:numId w:val="4"/>
        </w:numPr>
        <w:spacing w:after="0"/>
        <w:rPr>
          <w:rFonts w:ascii="Times New Roman" w:hAnsi="Times New Roman" w:cs="Times New Roman"/>
        </w:rPr>
      </w:pPr>
      <w:r w:rsidRPr="00CF6B20">
        <w:rPr>
          <w:rFonts w:ascii="Times New Roman" w:hAnsi="Times New Roman" w:cs="Times New Roman"/>
        </w:rPr>
        <w:lastRenderedPageBreak/>
        <w:t>This word</w:t>
      </w:r>
      <w:r>
        <w:rPr>
          <w:rFonts w:ascii="Times New Roman" w:hAnsi="Times New Roman" w:cs="Times New Roman"/>
        </w:rPr>
        <w:t xml:space="preserve"> “delivered”</w:t>
      </w:r>
      <w:r w:rsidRPr="00CF6B20">
        <w:rPr>
          <w:rFonts w:ascii="Times New Roman" w:hAnsi="Times New Roman" w:cs="Times New Roman"/>
        </w:rPr>
        <w:t xml:space="preserve"> is never used in the New</w:t>
      </w:r>
      <w:r>
        <w:rPr>
          <w:rFonts w:ascii="Times New Roman" w:hAnsi="Times New Roman" w:cs="Times New Roman"/>
        </w:rPr>
        <w:t xml:space="preserve"> </w:t>
      </w:r>
      <w:r w:rsidRPr="00CF6B20">
        <w:rPr>
          <w:rFonts w:ascii="Times New Roman" w:hAnsi="Times New Roman" w:cs="Times New Roman"/>
        </w:rPr>
        <w:t xml:space="preserve">Testament to describe someone delivering </w:t>
      </w:r>
      <w:r w:rsidR="00A42E1C">
        <w:rPr>
          <w:rFonts w:ascii="Times New Roman" w:hAnsi="Times New Roman" w:cs="Times New Roman"/>
        </w:rPr>
        <w:t xml:space="preserve">or rescuing </w:t>
      </w:r>
      <w:r w:rsidRPr="00CF6B20">
        <w:rPr>
          <w:rFonts w:ascii="Times New Roman" w:hAnsi="Times New Roman" w:cs="Times New Roman"/>
        </w:rPr>
        <w:t>themselves</w:t>
      </w:r>
      <w:r>
        <w:rPr>
          <w:rFonts w:ascii="Times New Roman" w:hAnsi="Times New Roman" w:cs="Times New Roman"/>
        </w:rPr>
        <w:t xml:space="preserve"> out of a given predicament or circumstance.</w:t>
      </w:r>
    </w:p>
    <w:p w14:paraId="3B0A80CB" w14:textId="77777777" w:rsidR="00CF6B20" w:rsidRDefault="00CF6B20" w:rsidP="00CF6B20">
      <w:pPr>
        <w:pStyle w:val="ListParagraph"/>
        <w:spacing w:after="0"/>
        <w:rPr>
          <w:rFonts w:ascii="Times New Roman" w:hAnsi="Times New Roman" w:cs="Times New Roman"/>
        </w:rPr>
      </w:pPr>
    </w:p>
    <w:p w14:paraId="7791682A" w14:textId="78F90E8A" w:rsidR="00CF6B20" w:rsidRDefault="00CF6B20" w:rsidP="00CF6B20">
      <w:pPr>
        <w:pStyle w:val="ListParagraph"/>
        <w:numPr>
          <w:ilvl w:val="1"/>
          <w:numId w:val="4"/>
        </w:numPr>
        <w:spacing w:after="0"/>
        <w:rPr>
          <w:rFonts w:ascii="Times New Roman" w:hAnsi="Times New Roman" w:cs="Times New Roman"/>
        </w:rPr>
      </w:pPr>
      <w:r>
        <w:rPr>
          <w:rFonts w:ascii="Times New Roman" w:hAnsi="Times New Roman" w:cs="Times New Roman"/>
        </w:rPr>
        <w:t>II Corinthians 8-10</w:t>
      </w:r>
    </w:p>
    <w:p w14:paraId="05AFBE45" w14:textId="77777777" w:rsidR="00CF6B20" w:rsidRDefault="00CF6B20" w:rsidP="00CF6B20">
      <w:pPr>
        <w:pStyle w:val="ListParagraph"/>
        <w:spacing w:after="0"/>
        <w:ind w:left="1440"/>
        <w:rPr>
          <w:rFonts w:ascii="Times New Roman" w:hAnsi="Times New Roman" w:cs="Times New Roman"/>
        </w:rPr>
      </w:pPr>
    </w:p>
    <w:p w14:paraId="5FA574A1" w14:textId="6DD3F601" w:rsidR="00CF6B20" w:rsidRDefault="00CF6B20" w:rsidP="00CF6B20">
      <w:pPr>
        <w:pStyle w:val="ListParagraph"/>
        <w:numPr>
          <w:ilvl w:val="1"/>
          <w:numId w:val="4"/>
        </w:numPr>
        <w:spacing w:after="0"/>
        <w:rPr>
          <w:rFonts w:ascii="Times New Roman" w:hAnsi="Times New Roman" w:cs="Times New Roman"/>
        </w:rPr>
      </w:pPr>
      <w:r>
        <w:rPr>
          <w:rFonts w:ascii="Times New Roman" w:hAnsi="Times New Roman" w:cs="Times New Roman"/>
        </w:rPr>
        <w:t>I Thessalonians 1:10</w:t>
      </w:r>
    </w:p>
    <w:p w14:paraId="7ECA0056" w14:textId="77777777" w:rsidR="00CF6B20" w:rsidRDefault="00CF6B20" w:rsidP="00CF6B20">
      <w:pPr>
        <w:pStyle w:val="ListParagraph"/>
        <w:spacing w:after="0"/>
        <w:ind w:left="1440"/>
        <w:rPr>
          <w:rFonts w:ascii="Times New Roman" w:hAnsi="Times New Roman" w:cs="Times New Roman"/>
        </w:rPr>
      </w:pPr>
    </w:p>
    <w:p w14:paraId="2C65E7B6" w14:textId="267BEB64" w:rsidR="00CF6B20" w:rsidRDefault="00CF6B20" w:rsidP="00CF6B20">
      <w:pPr>
        <w:pStyle w:val="ListParagraph"/>
        <w:numPr>
          <w:ilvl w:val="1"/>
          <w:numId w:val="4"/>
        </w:numPr>
        <w:spacing w:after="0"/>
        <w:rPr>
          <w:rFonts w:ascii="Times New Roman" w:hAnsi="Times New Roman" w:cs="Times New Roman"/>
        </w:rPr>
      </w:pPr>
      <w:r>
        <w:rPr>
          <w:rFonts w:ascii="Times New Roman" w:hAnsi="Times New Roman" w:cs="Times New Roman"/>
        </w:rPr>
        <w:t>II Thessalonians 3:2</w:t>
      </w:r>
    </w:p>
    <w:p w14:paraId="7B021073" w14:textId="77777777" w:rsidR="00CF6B20" w:rsidRPr="00CF6B20" w:rsidRDefault="00CF6B20" w:rsidP="00CF6B20">
      <w:pPr>
        <w:spacing w:after="0"/>
        <w:rPr>
          <w:rFonts w:ascii="Times New Roman" w:hAnsi="Times New Roman" w:cs="Times New Roman"/>
        </w:rPr>
      </w:pPr>
    </w:p>
    <w:p w14:paraId="1C8F6009" w14:textId="4223138A" w:rsidR="00CF6B20" w:rsidRDefault="00CF6B20" w:rsidP="00CF6B20">
      <w:pPr>
        <w:pStyle w:val="ListParagraph"/>
        <w:numPr>
          <w:ilvl w:val="1"/>
          <w:numId w:val="4"/>
        </w:numPr>
        <w:spacing w:after="0"/>
        <w:rPr>
          <w:rFonts w:ascii="Times New Roman" w:hAnsi="Times New Roman" w:cs="Times New Roman"/>
        </w:rPr>
      </w:pPr>
      <w:r>
        <w:rPr>
          <w:rFonts w:ascii="Times New Roman" w:hAnsi="Times New Roman" w:cs="Times New Roman"/>
        </w:rPr>
        <w:t>II Timothy 4:17</w:t>
      </w:r>
    </w:p>
    <w:p w14:paraId="7048B4A2" w14:textId="77777777" w:rsidR="00CF6B20" w:rsidRPr="00CF6B20" w:rsidRDefault="00CF6B20" w:rsidP="00CF6B20">
      <w:pPr>
        <w:pStyle w:val="ListParagraph"/>
        <w:rPr>
          <w:rFonts w:ascii="Times New Roman" w:hAnsi="Times New Roman" w:cs="Times New Roman"/>
        </w:rPr>
      </w:pPr>
    </w:p>
    <w:p w14:paraId="56B170FE" w14:textId="17BC9E17" w:rsidR="00CF6B20" w:rsidRDefault="00CF6B20" w:rsidP="00CF6B20">
      <w:pPr>
        <w:pStyle w:val="ListParagraph"/>
        <w:numPr>
          <w:ilvl w:val="0"/>
          <w:numId w:val="4"/>
        </w:numPr>
        <w:spacing w:after="0"/>
        <w:rPr>
          <w:rFonts w:ascii="Times New Roman" w:hAnsi="Times New Roman" w:cs="Times New Roman"/>
        </w:rPr>
      </w:pPr>
      <w:r>
        <w:rPr>
          <w:rFonts w:ascii="Times New Roman" w:hAnsi="Times New Roman" w:cs="Times New Roman"/>
        </w:rPr>
        <w:t>Colossians 1:13—w</w:t>
      </w:r>
      <w:r w:rsidRPr="00CF6B20">
        <w:rPr>
          <w:rFonts w:ascii="Times New Roman" w:hAnsi="Times New Roman" w:cs="Times New Roman"/>
        </w:rPr>
        <w:t xml:space="preserve">hat are we delivered from? </w:t>
      </w:r>
      <w:r w:rsidR="00E7551F">
        <w:rPr>
          <w:rFonts w:ascii="Times New Roman" w:hAnsi="Times New Roman" w:cs="Times New Roman"/>
        </w:rPr>
        <w:t>“</w:t>
      </w:r>
      <w:r w:rsidRPr="00CF6B20">
        <w:rPr>
          <w:rFonts w:ascii="Times New Roman" w:hAnsi="Times New Roman" w:cs="Times New Roman"/>
        </w:rPr>
        <w:t>The Power of Darkness</w:t>
      </w:r>
      <w:r w:rsidR="00E7551F">
        <w:rPr>
          <w:rFonts w:ascii="Times New Roman" w:hAnsi="Times New Roman" w:cs="Times New Roman"/>
        </w:rPr>
        <w:t>”</w:t>
      </w:r>
    </w:p>
    <w:p w14:paraId="4E5F8EBE" w14:textId="77777777" w:rsidR="00E7551F" w:rsidRDefault="00E7551F" w:rsidP="00E7551F">
      <w:pPr>
        <w:pStyle w:val="ListParagraph"/>
        <w:spacing w:after="0"/>
        <w:rPr>
          <w:rFonts w:ascii="Times New Roman" w:hAnsi="Times New Roman" w:cs="Times New Roman"/>
        </w:rPr>
      </w:pPr>
    </w:p>
    <w:p w14:paraId="3DC81C16" w14:textId="0E3DCC87" w:rsidR="00E7551F" w:rsidRDefault="00E7551F" w:rsidP="00E7551F">
      <w:pPr>
        <w:pStyle w:val="ListParagraph"/>
        <w:numPr>
          <w:ilvl w:val="0"/>
          <w:numId w:val="4"/>
        </w:numPr>
        <w:spacing w:after="0"/>
        <w:rPr>
          <w:rFonts w:ascii="Times New Roman" w:hAnsi="Times New Roman" w:cs="Times New Roman"/>
        </w:rPr>
      </w:pPr>
      <w:r w:rsidRPr="00E7551F">
        <w:rPr>
          <w:rFonts w:ascii="Times New Roman" w:hAnsi="Times New Roman" w:cs="Times New Roman"/>
        </w:rPr>
        <w:t>The Greek word translated “power” in this verse is also translated “authority” 29 other</w:t>
      </w:r>
      <w:r>
        <w:rPr>
          <w:rFonts w:ascii="Times New Roman" w:hAnsi="Times New Roman" w:cs="Times New Roman"/>
        </w:rPr>
        <w:t xml:space="preserve"> </w:t>
      </w:r>
      <w:r w:rsidRPr="00E7551F">
        <w:rPr>
          <w:rFonts w:ascii="Times New Roman" w:hAnsi="Times New Roman" w:cs="Times New Roman"/>
        </w:rPr>
        <w:t xml:space="preserve">times in the New Testament. </w:t>
      </w:r>
      <w:r w:rsidR="005E79E4" w:rsidRPr="00E7551F">
        <w:rPr>
          <w:rFonts w:ascii="Times New Roman" w:hAnsi="Times New Roman" w:cs="Times New Roman"/>
        </w:rPr>
        <w:t>There</w:t>
      </w:r>
      <w:r w:rsidRPr="00E7551F">
        <w:rPr>
          <w:rFonts w:ascii="Times New Roman" w:hAnsi="Times New Roman" w:cs="Times New Roman"/>
        </w:rPr>
        <w:t xml:space="preserve"> is undeniable</w:t>
      </w:r>
      <w:r w:rsidR="005E79E4">
        <w:rPr>
          <w:rFonts w:ascii="Times New Roman" w:hAnsi="Times New Roman" w:cs="Times New Roman"/>
        </w:rPr>
        <w:t xml:space="preserve"> relationship between power and authority</w:t>
      </w:r>
      <w:r w:rsidRPr="00E7551F">
        <w:rPr>
          <w:rFonts w:ascii="Times New Roman" w:hAnsi="Times New Roman" w:cs="Times New Roman"/>
        </w:rPr>
        <w:t>, one has authority because he</w:t>
      </w:r>
      <w:r>
        <w:rPr>
          <w:rFonts w:ascii="Times New Roman" w:hAnsi="Times New Roman" w:cs="Times New Roman"/>
        </w:rPr>
        <w:t xml:space="preserve"> </w:t>
      </w:r>
      <w:r w:rsidRPr="00E7551F">
        <w:rPr>
          <w:rFonts w:ascii="Times New Roman" w:hAnsi="Times New Roman" w:cs="Times New Roman"/>
        </w:rPr>
        <w:t>has power and one has power because he has authority.</w:t>
      </w:r>
    </w:p>
    <w:p w14:paraId="36C55F04" w14:textId="77777777" w:rsidR="00E7551F" w:rsidRPr="00E7551F" w:rsidRDefault="00E7551F" w:rsidP="00E7551F">
      <w:pPr>
        <w:pStyle w:val="ListParagraph"/>
        <w:rPr>
          <w:rFonts w:ascii="Times New Roman" w:hAnsi="Times New Roman" w:cs="Times New Roman"/>
        </w:rPr>
      </w:pPr>
    </w:p>
    <w:p w14:paraId="7F0273B1" w14:textId="786C6825" w:rsidR="00E7551F" w:rsidRDefault="00E7551F" w:rsidP="00E7551F">
      <w:pPr>
        <w:pStyle w:val="ListParagraph"/>
        <w:numPr>
          <w:ilvl w:val="1"/>
          <w:numId w:val="4"/>
        </w:numPr>
        <w:spacing w:after="0"/>
        <w:rPr>
          <w:rFonts w:ascii="Times New Roman" w:hAnsi="Times New Roman" w:cs="Times New Roman"/>
        </w:rPr>
      </w:pPr>
      <w:r w:rsidRPr="00E7551F">
        <w:rPr>
          <w:rFonts w:ascii="Times New Roman" w:hAnsi="Times New Roman" w:cs="Times New Roman"/>
        </w:rPr>
        <w:t>Matthew 7:29</w:t>
      </w:r>
    </w:p>
    <w:p w14:paraId="71E44FAB" w14:textId="77777777" w:rsidR="00B13BE8" w:rsidRPr="00E7551F" w:rsidRDefault="00B13BE8" w:rsidP="00B13BE8">
      <w:pPr>
        <w:pStyle w:val="ListParagraph"/>
        <w:spacing w:after="0"/>
        <w:ind w:left="1440"/>
        <w:rPr>
          <w:rFonts w:ascii="Times New Roman" w:hAnsi="Times New Roman" w:cs="Times New Roman"/>
        </w:rPr>
      </w:pPr>
    </w:p>
    <w:p w14:paraId="1C1D524D" w14:textId="5ED1599E" w:rsidR="00E7551F" w:rsidRDefault="00E7551F" w:rsidP="00E7551F">
      <w:pPr>
        <w:pStyle w:val="ListParagraph"/>
        <w:numPr>
          <w:ilvl w:val="1"/>
          <w:numId w:val="4"/>
        </w:numPr>
        <w:spacing w:after="0"/>
        <w:rPr>
          <w:rFonts w:ascii="Times New Roman" w:hAnsi="Times New Roman" w:cs="Times New Roman"/>
        </w:rPr>
      </w:pPr>
      <w:r w:rsidRPr="00E7551F">
        <w:rPr>
          <w:rFonts w:ascii="Times New Roman" w:hAnsi="Times New Roman" w:cs="Times New Roman"/>
        </w:rPr>
        <w:t>Mark 2:10</w:t>
      </w:r>
    </w:p>
    <w:p w14:paraId="2067DE0A" w14:textId="77777777" w:rsidR="00B13BE8" w:rsidRPr="00B13BE8" w:rsidRDefault="00B13BE8" w:rsidP="00B13BE8">
      <w:pPr>
        <w:spacing w:after="0"/>
        <w:rPr>
          <w:rFonts w:ascii="Times New Roman" w:hAnsi="Times New Roman" w:cs="Times New Roman"/>
        </w:rPr>
      </w:pPr>
    </w:p>
    <w:p w14:paraId="1EE0F28A" w14:textId="01246B66" w:rsidR="00E7551F" w:rsidRDefault="00E7551F" w:rsidP="00E7551F">
      <w:pPr>
        <w:pStyle w:val="ListParagraph"/>
        <w:numPr>
          <w:ilvl w:val="1"/>
          <w:numId w:val="4"/>
        </w:numPr>
        <w:spacing w:after="0"/>
        <w:rPr>
          <w:rFonts w:ascii="Times New Roman" w:hAnsi="Times New Roman" w:cs="Times New Roman"/>
        </w:rPr>
      </w:pPr>
      <w:r w:rsidRPr="00E7551F">
        <w:rPr>
          <w:rFonts w:ascii="Times New Roman" w:hAnsi="Times New Roman" w:cs="Times New Roman"/>
        </w:rPr>
        <w:t>Mark 3:1</w:t>
      </w:r>
      <w:r>
        <w:rPr>
          <w:rFonts w:ascii="Times New Roman" w:hAnsi="Times New Roman" w:cs="Times New Roman"/>
        </w:rPr>
        <w:t>5</w:t>
      </w:r>
    </w:p>
    <w:p w14:paraId="6D38E485" w14:textId="77777777" w:rsidR="00B13BE8" w:rsidRPr="00B13BE8" w:rsidRDefault="00B13BE8" w:rsidP="00B13BE8">
      <w:pPr>
        <w:spacing w:after="0"/>
        <w:rPr>
          <w:rFonts w:ascii="Times New Roman" w:hAnsi="Times New Roman" w:cs="Times New Roman"/>
        </w:rPr>
      </w:pPr>
    </w:p>
    <w:p w14:paraId="7849E2C1" w14:textId="737121F0" w:rsidR="00E7551F" w:rsidRDefault="00E7551F" w:rsidP="00E7551F">
      <w:pPr>
        <w:pStyle w:val="ListParagraph"/>
        <w:numPr>
          <w:ilvl w:val="1"/>
          <w:numId w:val="4"/>
        </w:numPr>
        <w:spacing w:after="0"/>
        <w:rPr>
          <w:rFonts w:ascii="Times New Roman" w:hAnsi="Times New Roman" w:cs="Times New Roman"/>
        </w:rPr>
      </w:pPr>
      <w:r>
        <w:rPr>
          <w:rFonts w:ascii="Times New Roman" w:hAnsi="Times New Roman" w:cs="Times New Roman"/>
        </w:rPr>
        <w:t>Luke 9:1</w:t>
      </w:r>
    </w:p>
    <w:p w14:paraId="0821591E" w14:textId="77777777" w:rsidR="00B13BE8" w:rsidRPr="00B13BE8" w:rsidRDefault="00B13BE8" w:rsidP="00B13BE8">
      <w:pPr>
        <w:pStyle w:val="ListParagraph"/>
        <w:rPr>
          <w:rFonts w:ascii="Times New Roman" w:hAnsi="Times New Roman" w:cs="Times New Roman"/>
        </w:rPr>
      </w:pPr>
    </w:p>
    <w:p w14:paraId="562FF045" w14:textId="03C65DA8" w:rsidR="00B13BE8" w:rsidRDefault="00B13BE8" w:rsidP="00B13BE8">
      <w:pPr>
        <w:pStyle w:val="ListParagraph"/>
        <w:numPr>
          <w:ilvl w:val="0"/>
          <w:numId w:val="4"/>
        </w:numPr>
        <w:spacing w:after="0"/>
        <w:rPr>
          <w:rFonts w:ascii="Times New Roman" w:hAnsi="Times New Roman" w:cs="Times New Roman"/>
        </w:rPr>
      </w:pPr>
      <w:r>
        <w:rPr>
          <w:rFonts w:ascii="Times New Roman" w:hAnsi="Times New Roman" w:cs="Times New Roman"/>
        </w:rPr>
        <w:t>Colossians 1:13—</w:t>
      </w:r>
      <w:r>
        <w:t>t</w:t>
      </w:r>
      <w:r w:rsidRPr="00B13BE8">
        <w:rPr>
          <w:rFonts w:ascii="Times New Roman" w:hAnsi="Times New Roman" w:cs="Times New Roman"/>
        </w:rPr>
        <w:t xml:space="preserve">he implication is clear, God </w:t>
      </w:r>
      <w:r>
        <w:rPr>
          <w:rFonts w:ascii="Times New Roman" w:hAnsi="Times New Roman" w:cs="Times New Roman"/>
        </w:rPr>
        <w:t xml:space="preserve">“hath </w:t>
      </w:r>
      <w:r w:rsidRPr="00B13BE8">
        <w:rPr>
          <w:rFonts w:ascii="Times New Roman" w:hAnsi="Times New Roman" w:cs="Times New Roman"/>
        </w:rPr>
        <w:t>delivere</w:t>
      </w:r>
      <w:r>
        <w:rPr>
          <w:rFonts w:ascii="Times New Roman" w:hAnsi="Times New Roman" w:cs="Times New Roman"/>
        </w:rPr>
        <w:t>d us” from the “power” and authority of “</w:t>
      </w:r>
      <w:r w:rsidRPr="00B13BE8">
        <w:rPr>
          <w:rFonts w:ascii="Times New Roman" w:hAnsi="Times New Roman" w:cs="Times New Roman"/>
        </w:rPr>
        <w:t>darkness</w:t>
      </w:r>
      <w:r>
        <w:rPr>
          <w:rFonts w:ascii="Times New Roman" w:hAnsi="Times New Roman" w:cs="Times New Roman"/>
        </w:rPr>
        <w:t xml:space="preserve">.”  </w:t>
      </w:r>
      <w:r w:rsidR="0076152E" w:rsidRPr="00B13BE8">
        <w:rPr>
          <w:rFonts w:ascii="Times New Roman" w:hAnsi="Times New Roman" w:cs="Times New Roman"/>
          <w:i/>
          <w:iCs/>
        </w:rPr>
        <w:t>Strong’s</w:t>
      </w:r>
      <w:r w:rsidRPr="00B13BE8">
        <w:rPr>
          <w:rFonts w:ascii="Times New Roman" w:hAnsi="Times New Roman" w:cs="Times New Roman"/>
          <w:i/>
          <w:iCs/>
        </w:rPr>
        <w:t xml:space="preserve"> Concordance</w:t>
      </w:r>
      <w:r>
        <w:rPr>
          <w:rFonts w:ascii="Times New Roman" w:hAnsi="Times New Roman" w:cs="Times New Roman"/>
        </w:rPr>
        <w:t xml:space="preserve"> defines the Greek word translated “darkness” here as “</w:t>
      </w:r>
      <w:r w:rsidRPr="00B13BE8">
        <w:rPr>
          <w:rFonts w:ascii="Times New Roman" w:hAnsi="Times New Roman" w:cs="Times New Roman"/>
        </w:rPr>
        <w:t>shadiness, i.e. obscurity (literally or figuratively)</w:t>
      </w:r>
      <w:r>
        <w:rPr>
          <w:rFonts w:ascii="Times New Roman" w:hAnsi="Times New Roman" w:cs="Times New Roman"/>
        </w:rPr>
        <w:t xml:space="preserve">.”  The word is </w:t>
      </w:r>
      <w:r w:rsidR="0076152E">
        <w:rPr>
          <w:rFonts w:ascii="Times New Roman" w:hAnsi="Times New Roman" w:cs="Times New Roman"/>
        </w:rPr>
        <w:t>indicative</w:t>
      </w:r>
      <w:r>
        <w:rPr>
          <w:rFonts w:ascii="Times New Roman" w:hAnsi="Times New Roman" w:cs="Times New Roman"/>
        </w:rPr>
        <w:t xml:space="preserve"> of a situation where </w:t>
      </w:r>
      <w:r w:rsidR="0076152E">
        <w:rPr>
          <w:rFonts w:ascii="Times New Roman" w:hAnsi="Times New Roman" w:cs="Times New Roman"/>
        </w:rPr>
        <w:t>there is no light but utter darkness and obscurity.  God the Father “delivered” us from the “power of darkness” i.e., from the power and authority of the one characterized as “darkness.”</w:t>
      </w:r>
    </w:p>
    <w:p w14:paraId="6C03B92A" w14:textId="77777777" w:rsidR="0076152E" w:rsidRDefault="0076152E" w:rsidP="0076152E">
      <w:pPr>
        <w:pStyle w:val="ListParagraph"/>
        <w:spacing w:after="0"/>
        <w:rPr>
          <w:rFonts w:ascii="Times New Roman" w:hAnsi="Times New Roman" w:cs="Times New Roman"/>
        </w:rPr>
      </w:pPr>
    </w:p>
    <w:p w14:paraId="0EABBB09" w14:textId="6A9B72AC" w:rsidR="0076152E" w:rsidRDefault="0076152E" w:rsidP="0076152E">
      <w:pPr>
        <w:pStyle w:val="ListParagraph"/>
        <w:numPr>
          <w:ilvl w:val="1"/>
          <w:numId w:val="4"/>
        </w:numPr>
        <w:spacing w:after="0"/>
        <w:rPr>
          <w:rFonts w:ascii="Times New Roman" w:hAnsi="Times New Roman" w:cs="Times New Roman"/>
        </w:rPr>
      </w:pPr>
      <w:r w:rsidRPr="0076152E">
        <w:rPr>
          <w:rFonts w:ascii="Times New Roman" w:hAnsi="Times New Roman" w:cs="Times New Roman"/>
        </w:rPr>
        <w:t>Luke 22:53—who is this referring two? Satan.</w:t>
      </w:r>
    </w:p>
    <w:p w14:paraId="688B1363" w14:textId="77777777" w:rsidR="0076152E" w:rsidRDefault="0076152E" w:rsidP="0076152E">
      <w:pPr>
        <w:pStyle w:val="ListParagraph"/>
        <w:spacing w:after="0"/>
        <w:ind w:left="1440"/>
        <w:rPr>
          <w:rFonts w:ascii="Times New Roman" w:hAnsi="Times New Roman" w:cs="Times New Roman"/>
        </w:rPr>
      </w:pPr>
    </w:p>
    <w:p w14:paraId="6254112A" w14:textId="5139F124" w:rsidR="0076152E" w:rsidRPr="00AF125D" w:rsidRDefault="0076152E" w:rsidP="0076152E">
      <w:pPr>
        <w:pStyle w:val="ListParagraph"/>
        <w:numPr>
          <w:ilvl w:val="2"/>
          <w:numId w:val="4"/>
        </w:numPr>
        <w:spacing w:after="0"/>
        <w:rPr>
          <w:rFonts w:ascii="Times New Roman" w:hAnsi="Times New Roman" w:cs="Times New Roman"/>
        </w:rPr>
      </w:pPr>
      <w:r>
        <w:rPr>
          <w:rFonts w:ascii="Times New Roman" w:hAnsi="Times New Roman" w:cs="Times New Roman"/>
        </w:rPr>
        <w:t>Luke 22:3—</w:t>
      </w:r>
      <w:r w:rsidRPr="00AF125D">
        <w:rPr>
          <w:rFonts w:ascii="Times New Roman" w:hAnsi="Times New Roman" w:cs="Times New Roman"/>
        </w:rPr>
        <w:t>who entered Judas to betray Jesus to the chief priests? Satan</w:t>
      </w:r>
    </w:p>
    <w:p w14:paraId="36E4C04E" w14:textId="77777777" w:rsidR="0076152E" w:rsidRPr="00AF125D" w:rsidRDefault="0076152E" w:rsidP="0076152E">
      <w:pPr>
        <w:pStyle w:val="ListParagraph"/>
        <w:spacing w:after="0"/>
        <w:ind w:left="2160"/>
        <w:rPr>
          <w:rFonts w:ascii="Times New Roman" w:hAnsi="Times New Roman" w:cs="Times New Roman"/>
        </w:rPr>
      </w:pPr>
    </w:p>
    <w:p w14:paraId="522C7FA6" w14:textId="2A158488" w:rsidR="0076152E" w:rsidRDefault="0076152E" w:rsidP="0076152E">
      <w:pPr>
        <w:pStyle w:val="ListParagraph"/>
        <w:numPr>
          <w:ilvl w:val="1"/>
          <w:numId w:val="4"/>
        </w:numPr>
        <w:spacing w:after="0"/>
        <w:rPr>
          <w:rFonts w:ascii="Times New Roman" w:hAnsi="Times New Roman" w:cs="Times New Roman"/>
        </w:rPr>
      </w:pPr>
      <w:r>
        <w:rPr>
          <w:rFonts w:ascii="Times New Roman" w:hAnsi="Times New Roman" w:cs="Times New Roman"/>
        </w:rPr>
        <w:t>John 14:30—Jesus knew that he was heading for confrontation with the God of this world.</w:t>
      </w:r>
    </w:p>
    <w:p w14:paraId="168A2D9A" w14:textId="77777777" w:rsidR="001870D8" w:rsidRDefault="001870D8" w:rsidP="001870D8">
      <w:pPr>
        <w:pStyle w:val="ListParagraph"/>
        <w:spacing w:after="0"/>
        <w:ind w:left="1440"/>
        <w:rPr>
          <w:rFonts w:ascii="Times New Roman" w:hAnsi="Times New Roman" w:cs="Times New Roman"/>
        </w:rPr>
      </w:pPr>
    </w:p>
    <w:p w14:paraId="12E3C90F" w14:textId="3B6F0573" w:rsidR="0076152E" w:rsidRDefault="0076152E" w:rsidP="0076152E">
      <w:pPr>
        <w:pStyle w:val="ListParagraph"/>
        <w:numPr>
          <w:ilvl w:val="1"/>
          <w:numId w:val="4"/>
        </w:numPr>
        <w:spacing w:after="0"/>
        <w:rPr>
          <w:rFonts w:ascii="Times New Roman" w:hAnsi="Times New Roman" w:cs="Times New Roman"/>
        </w:rPr>
      </w:pPr>
      <w:r w:rsidRPr="0076152E">
        <w:rPr>
          <w:rFonts w:ascii="Times New Roman" w:hAnsi="Times New Roman" w:cs="Times New Roman"/>
        </w:rPr>
        <w:t xml:space="preserve">Acts 26:18—Paul speaks about being sent to </w:t>
      </w:r>
      <w:r w:rsidR="001870D8">
        <w:rPr>
          <w:rFonts w:ascii="Times New Roman" w:hAnsi="Times New Roman" w:cs="Times New Roman"/>
        </w:rPr>
        <w:t xml:space="preserve">the Gentiles to “turn them </w:t>
      </w:r>
      <w:r w:rsidRPr="0076152E">
        <w:rPr>
          <w:rFonts w:ascii="Times New Roman" w:hAnsi="Times New Roman" w:cs="Times New Roman"/>
        </w:rPr>
        <w:t>form</w:t>
      </w:r>
      <w:r w:rsidR="001870D8">
        <w:rPr>
          <w:rFonts w:ascii="Times New Roman" w:hAnsi="Times New Roman" w:cs="Times New Roman"/>
        </w:rPr>
        <w:t xml:space="preserve"> darkness to light” and “from</w:t>
      </w:r>
      <w:r w:rsidRPr="0076152E">
        <w:rPr>
          <w:rFonts w:ascii="Times New Roman" w:hAnsi="Times New Roman" w:cs="Times New Roman"/>
        </w:rPr>
        <w:t xml:space="preserve"> the power of Satan </w:t>
      </w:r>
      <w:r w:rsidR="001870D8">
        <w:rPr>
          <w:rFonts w:ascii="Times New Roman" w:hAnsi="Times New Roman" w:cs="Times New Roman"/>
        </w:rPr>
        <w:t>un</w:t>
      </w:r>
      <w:r w:rsidRPr="0076152E">
        <w:rPr>
          <w:rFonts w:ascii="Times New Roman" w:hAnsi="Times New Roman" w:cs="Times New Roman"/>
        </w:rPr>
        <w:t>to God.</w:t>
      </w:r>
      <w:r w:rsidR="001870D8">
        <w:rPr>
          <w:rFonts w:ascii="Times New Roman" w:hAnsi="Times New Roman" w:cs="Times New Roman"/>
        </w:rPr>
        <w:t>”</w:t>
      </w:r>
    </w:p>
    <w:p w14:paraId="0E290EBF" w14:textId="77777777" w:rsidR="001870D8" w:rsidRPr="001870D8" w:rsidRDefault="001870D8" w:rsidP="001870D8">
      <w:pPr>
        <w:spacing w:after="0"/>
        <w:rPr>
          <w:rFonts w:ascii="Times New Roman" w:hAnsi="Times New Roman" w:cs="Times New Roman"/>
        </w:rPr>
      </w:pPr>
    </w:p>
    <w:p w14:paraId="50B80A55" w14:textId="49C99906" w:rsidR="0076152E" w:rsidRDefault="0076152E" w:rsidP="001870D8">
      <w:pPr>
        <w:pStyle w:val="ListParagraph"/>
        <w:numPr>
          <w:ilvl w:val="1"/>
          <w:numId w:val="4"/>
        </w:numPr>
        <w:spacing w:after="0"/>
        <w:rPr>
          <w:rFonts w:ascii="Times New Roman" w:hAnsi="Times New Roman" w:cs="Times New Roman"/>
        </w:rPr>
      </w:pPr>
      <w:r w:rsidRPr="0076152E">
        <w:rPr>
          <w:rFonts w:ascii="Times New Roman" w:hAnsi="Times New Roman" w:cs="Times New Roman"/>
        </w:rPr>
        <w:t>Ephesians 2:2—Paul talks about the “prince the power of the air, the spirit that now</w:t>
      </w:r>
      <w:r w:rsidR="001870D8">
        <w:rPr>
          <w:rFonts w:ascii="Times New Roman" w:hAnsi="Times New Roman" w:cs="Times New Roman"/>
        </w:rPr>
        <w:t xml:space="preserve"> </w:t>
      </w:r>
      <w:r w:rsidRPr="001870D8">
        <w:rPr>
          <w:rFonts w:ascii="Times New Roman" w:hAnsi="Times New Roman" w:cs="Times New Roman"/>
        </w:rPr>
        <w:t>worketh in the children of disobedience,” which obviously refers to Satan</w:t>
      </w:r>
      <w:r w:rsidR="001870D8">
        <w:rPr>
          <w:rFonts w:ascii="Times New Roman" w:hAnsi="Times New Roman" w:cs="Times New Roman"/>
        </w:rPr>
        <w:t>.</w:t>
      </w:r>
    </w:p>
    <w:p w14:paraId="67BBBC1D" w14:textId="77777777" w:rsidR="001870D8" w:rsidRPr="001870D8" w:rsidRDefault="001870D8" w:rsidP="001870D8">
      <w:pPr>
        <w:pStyle w:val="ListParagraph"/>
        <w:rPr>
          <w:rFonts w:ascii="Times New Roman" w:hAnsi="Times New Roman" w:cs="Times New Roman"/>
        </w:rPr>
      </w:pPr>
    </w:p>
    <w:p w14:paraId="560061FB" w14:textId="6A4E4B6E" w:rsidR="001870D8" w:rsidRDefault="001870D8" w:rsidP="001870D8">
      <w:pPr>
        <w:pStyle w:val="ListParagraph"/>
        <w:numPr>
          <w:ilvl w:val="0"/>
          <w:numId w:val="4"/>
        </w:numPr>
        <w:spacing w:after="0"/>
        <w:rPr>
          <w:rFonts w:ascii="Times New Roman" w:hAnsi="Times New Roman" w:cs="Times New Roman"/>
        </w:rPr>
      </w:pPr>
      <w:r w:rsidRPr="001870D8">
        <w:rPr>
          <w:rFonts w:ascii="Times New Roman" w:hAnsi="Times New Roman" w:cs="Times New Roman"/>
        </w:rPr>
        <w:lastRenderedPageBreak/>
        <w:t>Colossians 1:13—is literally talking about</w:t>
      </w:r>
      <w:r>
        <w:rPr>
          <w:rFonts w:ascii="Times New Roman" w:hAnsi="Times New Roman" w:cs="Times New Roman"/>
        </w:rPr>
        <w:t xml:space="preserve"> God the Father</w:t>
      </w:r>
      <w:r w:rsidRPr="001870D8">
        <w:rPr>
          <w:rFonts w:ascii="Times New Roman" w:hAnsi="Times New Roman" w:cs="Times New Roman"/>
        </w:rPr>
        <w:t xml:space="preserve"> reaching into Satan’s domain and </w:t>
      </w:r>
      <w:r>
        <w:rPr>
          <w:rFonts w:ascii="Times New Roman" w:hAnsi="Times New Roman" w:cs="Times New Roman"/>
        </w:rPr>
        <w:t xml:space="preserve">delivering </w:t>
      </w:r>
      <w:r w:rsidRPr="001870D8">
        <w:rPr>
          <w:rFonts w:ascii="Times New Roman" w:hAnsi="Times New Roman" w:cs="Times New Roman"/>
        </w:rPr>
        <w:t xml:space="preserve">men, women, and children </w:t>
      </w:r>
      <w:r>
        <w:rPr>
          <w:rFonts w:ascii="Times New Roman" w:hAnsi="Times New Roman" w:cs="Times New Roman"/>
        </w:rPr>
        <w:t xml:space="preserve">from the </w:t>
      </w:r>
      <w:r w:rsidR="00955B10">
        <w:rPr>
          <w:rFonts w:ascii="Times New Roman" w:hAnsi="Times New Roman" w:cs="Times New Roman"/>
        </w:rPr>
        <w:t>“</w:t>
      </w:r>
      <w:r>
        <w:rPr>
          <w:rFonts w:ascii="Times New Roman" w:hAnsi="Times New Roman" w:cs="Times New Roman"/>
        </w:rPr>
        <w:t>power</w:t>
      </w:r>
      <w:r w:rsidR="00955B10">
        <w:rPr>
          <w:rFonts w:ascii="Times New Roman" w:hAnsi="Times New Roman" w:cs="Times New Roman"/>
        </w:rPr>
        <w:t>”</w:t>
      </w:r>
      <w:r>
        <w:rPr>
          <w:rFonts w:ascii="Times New Roman" w:hAnsi="Times New Roman" w:cs="Times New Roman"/>
        </w:rPr>
        <w:t xml:space="preserve"> and authority of the adversary.  God the Father has delivered us form “outer darkness,” He has rescued us from obscurity, He has “made us meet to be partakes of the inheritance of the saints in light.”</w:t>
      </w:r>
    </w:p>
    <w:p w14:paraId="63334603" w14:textId="77777777" w:rsidR="001870D8" w:rsidRDefault="001870D8" w:rsidP="001870D8">
      <w:pPr>
        <w:pStyle w:val="ListParagraph"/>
        <w:spacing w:after="0"/>
        <w:rPr>
          <w:rFonts w:ascii="Times New Roman" w:hAnsi="Times New Roman" w:cs="Times New Roman"/>
        </w:rPr>
      </w:pPr>
    </w:p>
    <w:p w14:paraId="532FAD26" w14:textId="4111CEDC" w:rsidR="001870D8" w:rsidRDefault="001870D8" w:rsidP="001870D8">
      <w:pPr>
        <w:pStyle w:val="ListParagraph"/>
        <w:numPr>
          <w:ilvl w:val="0"/>
          <w:numId w:val="4"/>
        </w:numPr>
        <w:spacing w:after="0"/>
        <w:rPr>
          <w:rFonts w:ascii="Times New Roman" w:hAnsi="Times New Roman" w:cs="Times New Roman"/>
        </w:rPr>
      </w:pPr>
      <w:r>
        <w:rPr>
          <w:rFonts w:ascii="Times New Roman" w:hAnsi="Times New Roman" w:cs="Times New Roman"/>
        </w:rPr>
        <w:t>How was this accomplished?  Through the gospel of our salvation.</w:t>
      </w:r>
    </w:p>
    <w:p w14:paraId="367E0EA9" w14:textId="77777777" w:rsidR="001870D8" w:rsidRPr="001870D8" w:rsidRDefault="001870D8" w:rsidP="001870D8">
      <w:pPr>
        <w:pStyle w:val="ListParagraph"/>
        <w:rPr>
          <w:rFonts w:ascii="Times New Roman" w:hAnsi="Times New Roman" w:cs="Times New Roman"/>
        </w:rPr>
      </w:pPr>
    </w:p>
    <w:p w14:paraId="6339ABBB" w14:textId="09AB90A9" w:rsidR="001870D8" w:rsidRDefault="001870D8" w:rsidP="001870D8">
      <w:pPr>
        <w:pStyle w:val="ListParagraph"/>
        <w:numPr>
          <w:ilvl w:val="1"/>
          <w:numId w:val="4"/>
        </w:numPr>
        <w:spacing w:after="0"/>
        <w:rPr>
          <w:rFonts w:ascii="Times New Roman" w:hAnsi="Times New Roman" w:cs="Times New Roman"/>
        </w:rPr>
      </w:pPr>
      <w:r>
        <w:rPr>
          <w:rFonts w:ascii="Times New Roman" w:hAnsi="Times New Roman" w:cs="Times New Roman"/>
        </w:rPr>
        <w:t>II Corinthians 4:3-6</w:t>
      </w:r>
      <w:r w:rsidR="00A52AC0">
        <w:rPr>
          <w:rFonts w:ascii="Times New Roman" w:hAnsi="Times New Roman" w:cs="Times New Roman"/>
        </w:rPr>
        <w:t xml:space="preserve">—the gospel of Christ </w:t>
      </w:r>
      <w:r w:rsidR="00781FA7">
        <w:rPr>
          <w:rFonts w:ascii="Times New Roman" w:hAnsi="Times New Roman" w:cs="Times New Roman"/>
        </w:rPr>
        <w:t>as</w:t>
      </w:r>
      <w:r w:rsidR="00A52AC0">
        <w:rPr>
          <w:rFonts w:ascii="Times New Roman" w:hAnsi="Times New Roman" w:cs="Times New Roman"/>
        </w:rPr>
        <w:t xml:space="preserve"> the power of God unto salvation has the capacity to shine the light of truth into the darkened understanding of a lost man and thereby provide him with an opportunity to be saved.</w:t>
      </w:r>
      <w:r w:rsidR="00FD4BF5">
        <w:rPr>
          <w:rFonts w:ascii="Times New Roman" w:hAnsi="Times New Roman" w:cs="Times New Roman"/>
        </w:rPr>
        <w:t xml:space="preserve">  Not merely to save them</w:t>
      </w:r>
      <w:r w:rsidR="00AB1D05">
        <w:rPr>
          <w:rFonts w:ascii="Times New Roman" w:hAnsi="Times New Roman" w:cs="Times New Roman"/>
        </w:rPr>
        <w:t xml:space="preserve"> from</w:t>
      </w:r>
      <w:bookmarkStart w:id="0" w:name="_GoBack"/>
      <w:bookmarkEnd w:id="0"/>
      <w:r w:rsidR="00FD4BF5">
        <w:rPr>
          <w:rFonts w:ascii="Times New Roman" w:hAnsi="Times New Roman" w:cs="Times New Roman"/>
        </w:rPr>
        <w:t xml:space="preserve"> </w:t>
      </w:r>
      <w:r w:rsidR="00AB1D05">
        <w:rPr>
          <w:rFonts w:ascii="Times New Roman" w:hAnsi="Times New Roman" w:cs="Times New Roman"/>
        </w:rPr>
        <w:t>eternal</w:t>
      </w:r>
      <w:r w:rsidR="00FD4BF5">
        <w:rPr>
          <w:rFonts w:ascii="Times New Roman" w:hAnsi="Times New Roman" w:cs="Times New Roman"/>
        </w:rPr>
        <w:t xml:space="preserve"> punishment</w:t>
      </w:r>
      <w:r w:rsidR="00A52AC0">
        <w:rPr>
          <w:rFonts w:ascii="Times New Roman" w:hAnsi="Times New Roman" w:cs="Times New Roman"/>
        </w:rPr>
        <w:t xml:space="preserve"> but </w:t>
      </w:r>
      <w:r w:rsidR="00AB1D05">
        <w:rPr>
          <w:rFonts w:ascii="Times New Roman" w:hAnsi="Times New Roman" w:cs="Times New Roman"/>
        </w:rPr>
        <w:t xml:space="preserve">to deliver them </w:t>
      </w:r>
      <w:r w:rsidR="00A52AC0">
        <w:rPr>
          <w:rFonts w:ascii="Times New Roman" w:hAnsi="Times New Roman" w:cs="Times New Roman"/>
        </w:rPr>
        <w:t>“from the power of darkness.”</w:t>
      </w:r>
    </w:p>
    <w:p w14:paraId="3EAC8243" w14:textId="77777777" w:rsidR="00A52AC0" w:rsidRDefault="00A52AC0" w:rsidP="00A52AC0">
      <w:pPr>
        <w:pStyle w:val="ListParagraph"/>
        <w:spacing w:after="0"/>
        <w:ind w:left="1440"/>
        <w:rPr>
          <w:rFonts w:ascii="Times New Roman" w:hAnsi="Times New Roman" w:cs="Times New Roman"/>
        </w:rPr>
      </w:pPr>
    </w:p>
    <w:p w14:paraId="31945075" w14:textId="11E23D87" w:rsidR="00A52AC0" w:rsidRDefault="00A52AC0" w:rsidP="00A52AC0">
      <w:pPr>
        <w:pStyle w:val="ListParagraph"/>
        <w:numPr>
          <w:ilvl w:val="0"/>
          <w:numId w:val="4"/>
        </w:numPr>
        <w:spacing w:after="0"/>
        <w:rPr>
          <w:rFonts w:ascii="Times New Roman" w:hAnsi="Times New Roman" w:cs="Times New Roman"/>
        </w:rPr>
      </w:pPr>
      <w:r w:rsidRPr="00260C1D">
        <w:rPr>
          <w:rFonts w:ascii="Times New Roman" w:hAnsi="Times New Roman" w:cs="Times New Roman"/>
          <w:b/>
          <w:bCs/>
        </w:rPr>
        <w:t xml:space="preserve">and hath translated </w:t>
      </w:r>
      <w:r w:rsidRPr="00260C1D">
        <w:rPr>
          <w:rFonts w:ascii="Times New Roman" w:hAnsi="Times New Roman" w:cs="Times New Roman"/>
          <w:b/>
          <w:bCs/>
          <w:i/>
          <w:iCs/>
        </w:rPr>
        <w:t>us</w:t>
      </w:r>
      <w:r w:rsidRPr="00260C1D">
        <w:rPr>
          <w:rFonts w:ascii="Times New Roman" w:hAnsi="Times New Roman" w:cs="Times New Roman"/>
          <w:b/>
          <w:bCs/>
        </w:rPr>
        <w:t xml:space="preserve"> into the kingdom of his dear So</w:t>
      </w:r>
      <w:r>
        <w:rPr>
          <w:rFonts w:ascii="Times New Roman" w:hAnsi="Times New Roman" w:cs="Times New Roman"/>
          <w:b/>
          <w:bCs/>
        </w:rPr>
        <w:t>n</w:t>
      </w:r>
      <w:r>
        <w:rPr>
          <w:rFonts w:ascii="Times New Roman" w:hAnsi="Times New Roman" w:cs="Times New Roman"/>
        </w:rPr>
        <w:t>—</w:t>
      </w:r>
      <w:r w:rsidRPr="00A52AC0">
        <w:rPr>
          <w:rFonts w:ascii="Times New Roman" w:hAnsi="Times New Roman" w:cs="Times New Roman"/>
        </w:rPr>
        <w:t xml:space="preserve">not only have we been </w:t>
      </w:r>
      <w:r>
        <w:rPr>
          <w:rFonts w:ascii="Times New Roman" w:hAnsi="Times New Roman" w:cs="Times New Roman"/>
        </w:rPr>
        <w:t>“</w:t>
      </w:r>
      <w:r w:rsidRPr="00A52AC0">
        <w:rPr>
          <w:rFonts w:ascii="Times New Roman" w:hAnsi="Times New Roman" w:cs="Times New Roman"/>
        </w:rPr>
        <w:t>delivered</w:t>
      </w:r>
      <w:r>
        <w:rPr>
          <w:rFonts w:ascii="Times New Roman" w:hAnsi="Times New Roman" w:cs="Times New Roman"/>
        </w:rPr>
        <w:t xml:space="preserve"> from the power of darkness”</w:t>
      </w:r>
      <w:r w:rsidRPr="00A52AC0">
        <w:rPr>
          <w:rFonts w:ascii="Times New Roman" w:hAnsi="Times New Roman" w:cs="Times New Roman"/>
        </w:rPr>
        <w:t xml:space="preserve"> (past tense) but</w:t>
      </w:r>
      <w:r>
        <w:rPr>
          <w:rFonts w:ascii="Times New Roman" w:hAnsi="Times New Roman" w:cs="Times New Roman"/>
        </w:rPr>
        <w:t xml:space="preserve"> the Father “hath </w:t>
      </w:r>
      <w:r w:rsidRPr="00A52AC0">
        <w:rPr>
          <w:rFonts w:ascii="Times New Roman" w:hAnsi="Times New Roman" w:cs="Times New Roman"/>
        </w:rPr>
        <w:t>translated</w:t>
      </w:r>
      <w:r>
        <w:rPr>
          <w:rFonts w:ascii="Times New Roman" w:hAnsi="Times New Roman" w:cs="Times New Roman"/>
        </w:rPr>
        <w:t xml:space="preserve"> us</w:t>
      </w:r>
      <w:r w:rsidRPr="00A52AC0">
        <w:rPr>
          <w:rFonts w:ascii="Times New Roman" w:hAnsi="Times New Roman" w:cs="Times New Roman"/>
        </w:rPr>
        <w:t xml:space="preserve">” </w:t>
      </w:r>
      <w:r>
        <w:rPr>
          <w:rFonts w:ascii="Times New Roman" w:hAnsi="Times New Roman" w:cs="Times New Roman"/>
        </w:rPr>
        <w:t>(past tense) “</w:t>
      </w:r>
      <w:r w:rsidRPr="00A52AC0">
        <w:rPr>
          <w:rFonts w:ascii="Times New Roman" w:hAnsi="Times New Roman" w:cs="Times New Roman"/>
        </w:rPr>
        <w:t>into the</w:t>
      </w:r>
      <w:r>
        <w:rPr>
          <w:rFonts w:ascii="Times New Roman" w:hAnsi="Times New Roman" w:cs="Times New Roman"/>
        </w:rPr>
        <w:t xml:space="preserve"> </w:t>
      </w:r>
      <w:r w:rsidRPr="00A52AC0">
        <w:rPr>
          <w:rFonts w:ascii="Times New Roman" w:hAnsi="Times New Roman" w:cs="Times New Roman"/>
        </w:rPr>
        <w:t>kingdom of his dear son.</w:t>
      </w:r>
      <w:r>
        <w:rPr>
          <w:rFonts w:ascii="Times New Roman" w:hAnsi="Times New Roman" w:cs="Times New Roman"/>
        </w:rPr>
        <w:t>”</w:t>
      </w:r>
    </w:p>
    <w:p w14:paraId="2F5F11FA" w14:textId="77777777" w:rsidR="00A52AC0" w:rsidRDefault="00A52AC0" w:rsidP="00A52AC0">
      <w:pPr>
        <w:pStyle w:val="ListParagraph"/>
        <w:spacing w:after="0"/>
        <w:rPr>
          <w:rFonts w:ascii="Times New Roman" w:hAnsi="Times New Roman" w:cs="Times New Roman"/>
        </w:rPr>
      </w:pPr>
    </w:p>
    <w:p w14:paraId="1E1F6FD1" w14:textId="37F86A45" w:rsidR="00A52AC0" w:rsidRDefault="00A52AC0" w:rsidP="00A52AC0">
      <w:pPr>
        <w:pStyle w:val="ListParagraph"/>
        <w:numPr>
          <w:ilvl w:val="0"/>
          <w:numId w:val="4"/>
        </w:numPr>
        <w:spacing w:after="0"/>
        <w:rPr>
          <w:rFonts w:ascii="Times New Roman" w:hAnsi="Times New Roman" w:cs="Times New Roman"/>
        </w:rPr>
      </w:pPr>
      <w:r>
        <w:rPr>
          <w:rFonts w:ascii="Times New Roman" w:hAnsi="Times New Roman" w:cs="Times New Roman"/>
        </w:rPr>
        <w:t>According to Noah Webster, the English word “translated” means:</w:t>
      </w:r>
    </w:p>
    <w:p w14:paraId="4FC78569" w14:textId="77777777" w:rsidR="00A52AC0" w:rsidRPr="00A52AC0" w:rsidRDefault="00A52AC0" w:rsidP="00A52AC0">
      <w:pPr>
        <w:pStyle w:val="ListParagraph"/>
        <w:rPr>
          <w:rFonts w:ascii="Times New Roman" w:hAnsi="Times New Roman" w:cs="Times New Roman"/>
        </w:rPr>
      </w:pPr>
    </w:p>
    <w:p w14:paraId="5011A3D8" w14:textId="6B93E128" w:rsidR="00A52AC0" w:rsidRDefault="00A52AC0" w:rsidP="00A52AC0">
      <w:pPr>
        <w:pStyle w:val="ListParagraph"/>
        <w:numPr>
          <w:ilvl w:val="1"/>
          <w:numId w:val="4"/>
        </w:numPr>
        <w:spacing w:after="0"/>
        <w:rPr>
          <w:rFonts w:ascii="Times New Roman" w:hAnsi="Times New Roman" w:cs="Times New Roman"/>
        </w:rPr>
      </w:pPr>
      <w:r>
        <w:rPr>
          <w:rFonts w:ascii="Times New Roman" w:hAnsi="Times New Roman" w:cs="Times New Roman"/>
        </w:rPr>
        <w:t>“</w:t>
      </w:r>
      <w:r w:rsidRPr="00A52AC0">
        <w:rPr>
          <w:rFonts w:ascii="Times New Roman" w:hAnsi="Times New Roman" w:cs="Times New Roman"/>
        </w:rPr>
        <w:t>Conveyed from one place to another; removed to heaven without dying; rendered into another language.</w:t>
      </w:r>
      <w:r>
        <w:rPr>
          <w:rFonts w:ascii="Times New Roman" w:hAnsi="Times New Roman" w:cs="Times New Roman"/>
        </w:rPr>
        <w:t>”</w:t>
      </w:r>
    </w:p>
    <w:p w14:paraId="2331A99A" w14:textId="77777777" w:rsidR="0099134E" w:rsidRDefault="0099134E" w:rsidP="0099134E">
      <w:pPr>
        <w:pStyle w:val="ListParagraph"/>
        <w:spacing w:after="0"/>
        <w:ind w:left="1440"/>
        <w:rPr>
          <w:rFonts w:ascii="Times New Roman" w:hAnsi="Times New Roman" w:cs="Times New Roman"/>
        </w:rPr>
      </w:pPr>
    </w:p>
    <w:p w14:paraId="1CC661C8" w14:textId="69E82495" w:rsidR="0099134E" w:rsidRDefault="0099134E" w:rsidP="0099134E">
      <w:pPr>
        <w:pStyle w:val="ListParagraph"/>
        <w:numPr>
          <w:ilvl w:val="0"/>
          <w:numId w:val="4"/>
        </w:numPr>
        <w:spacing w:after="0"/>
        <w:rPr>
          <w:rFonts w:ascii="Times New Roman" w:hAnsi="Times New Roman" w:cs="Times New Roman"/>
        </w:rPr>
      </w:pPr>
      <w:r>
        <w:rPr>
          <w:rFonts w:ascii="Times New Roman" w:hAnsi="Times New Roman" w:cs="Times New Roman"/>
        </w:rPr>
        <w:t>God the Father has “translated” us i.e., He has transferred our citizenship.  He has taken us from the “power of darkness” where the wrath of God was abiding upon us and “translated us into the kingdom of his dear Son.”  Put another way, he has placed us under the authority and headship of His Son our savior the Lord Jesus Christ.</w:t>
      </w:r>
    </w:p>
    <w:p w14:paraId="09D04D23" w14:textId="77777777" w:rsidR="0099134E" w:rsidRDefault="0099134E" w:rsidP="0099134E">
      <w:pPr>
        <w:pStyle w:val="ListParagraph"/>
        <w:spacing w:after="0"/>
        <w:rPr>
          <w:rFonts w:ascii="Times New Roman" w:hAnsi="Times New Roman" w:cs="Times New Roman"/>
        </w:rPr>
      </w:pPr>
    </w:p>
    <w:p w14:paraId="503840F6" w14:textId="3FEF61A9" w:rsidR="0099134E" w:rsidRDefault="0099134E" w:rsidP="0099134E">
      <w:pPr>
        <w:pStyle w:val="ListParagraph"/>
        <w:numPr>
          <w:ilvl w:val="1"/>
          <w:numId w:val="4"/>
        </w:numPr>
        <w:spacing w:after="0"/>
        <w:rPr>
          <w:rFonts w:ascii="Times New Roman" w:hAnsi="Times New Roman" w:cs="Times New Roman"/>
        </w:rPr>
      </w:pPr>
      <w:r>
        <w:rPr>
          <w:rFonts w:ascii="Times New Roman" w:hAnsi="Times New Roman" w:cs="Times New Roman"/>
        </w:rPr>
        <w:t>Ephesians 5:8</w:t>
      </w:r>
    </w:p>
    <w:p w14:paraId="5D826789" w14:textId="77777777" w:rsidR="0099134E" w:rsidRDefault="0099134E" w:rsidP="0099134E">
      <w:pPr>
        <w:pStyle w:val="ListParagraph"/>
        <w:spacing w:after="0"/>
        <w:ind w:left="1440"/>
        <w:rPr>
          <w:rFonts w:ascii="Times New Roman" w:hAnsi="Times New Roman" w:cs="Times New Roman"/>
        </w:rPr>
      </w:pPr>
    </w:p>
    <w:p w14:paraId="48925EF1" w14:textId="6ECAD61F" w:rsidR="0099134E" w:rsidRDefault="0099134E" w:rsidP="0099134E">
      <w:pPr>
        <w:pStyle w:val="ListParagraph"/>
        <w:numPr>
          <w:ilvl w:val="1"/>
          <w:numId w:val="4"/>
        </w:numPr>
        <w:spacing w:after="0"/>
        <w:rPr>
          <w:rFonts w:ascii="Times New Roman" w:hAnsi="Times New Roman" w:cs="Times New Roman"/>
        </w:rPr>
      </w:pPr>
      <w:r>
        <w:rPr>
          <w:rFonts w:ascii="Times New Roman" w:hAnsi="Times New Roman" w:cs="Times New Roman"/>
        </w:rPr>
        <w:t>I Thessalonians 5:4-5, 5-9</w:t>
      </w:r>
    </w:p>
    <w:p w14:paraId="7570E78B" w14:textId="77777777" w:rsidR="0099134E" w:rsidRPr="0099134E" w:rsidRDefault="0099134E" w:rsidP="0099134E">
      <w:pPr>
        <w:pStyle w:val="ListParagraph"/>
        <w:rPr>
          <w:rFonts w:ascii="Times New Roman" w:hAnsi="Times New Roman" w:cs="Times New Roman"/>
        </w:rPr>
      </w:pPr>
    </w:p>
    <w:p w14:paraId="76855DEB" w14:textId="653073E5" w:rsidR="0099134E" w:rsidRPr="00A52AC0" w:rsidRDefault="0099134E" w:rsidP="0099134E">
      <w:pPr>
        <w:pStyle w:val="ListParagraph"/>
        <w:numPr>
          <w:ilvl w:val="0"/>
          <w:numId w:val="4"/>
        </w:numPr>
        <w:spacing w:after="0"/>
        <w:rPr>
          <w:rFonts w:ascii="Times New Roman" w:hAnsi="Times New Roman" w:cs="Times New Roman"/>
        </w:rPr>
      </w:pPr>
      <w:r>
        <w:rPr>
          <w:rFonts w:ascii="Times New Roman" w:hAnsi="Times New Roman" w:cs="Times New Roman"/>
        </w:rPr>
        <w:t>We will talk more next week about “the kingdom of his dear Son.”</w:t>
      </w:r>
    </w:p>
    <w:sectPr w:rsidR="0099134E" w:rsidRPr="00A52AC0" w:rsidSect="00EC08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A453" w14:textId="77777777" w:rsidR="00FA3721" w:rsidRDefault="00FA3721" w:rsidP="00FD1A05">
      <w:pPr>
        <w:spacing w:after="0" w:line="240" w:lineRule="auto"/>
      </w:pPr>
      <w:r>
        <w:separator/>
      </w:r>
    </w:p>
  </w:endnote>
  <w:endnote w:type="continuationSeparator" w:id="0">
    <w:p w14:paraId="22C0F5F5" w14:textId="77777777" w:rsidR="00FA3721" w:rsidRDefault="00FA3721" w:rsidP="00FD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6E8" w14:textId="22FA8B30" w:rsidR="00FD1A05" w:rsidRPr="00FD1A05" w:rsidRDefault="00FD1A05">
    <w:pPr>
      <w:pStyle w:val="Footer"/>
      <w:rPr>
        <w:rFonts w:ascii="Century Gothic" w:hAnsi="Century Gothic"/>
        <w:b/>
        <w:bCs/>
      </w:rPr>
    </w:pPr>
    <w:r>
      <w:rPr>
        <w:rFonts w:ascii="Century Gothic" w:hAnsi="Century Gothic"/>
      </w:rPr>
      <w:t>Pastor Bryan Ross</w:t>
    </w:r>
    <w:r>
      <w:rPr>
        <w:rFonts w:ascii="Century Gothic" w:hAnsi="Century Gothic"/>
      </w:rPr>
      <w:tab/>
    </w:r>
    <w:r>
      <w:rPr>
        <w:rFonts w:ascii="Century Gothic" w:hAnsi="Century Gothic"/>
      </w:rPr>
      <w:tab/>
    </w:r>
    <w:r>
      <w:rPr>
        <w:rFonts w:ascii="Century Gothic" w:hAnsi="Century Gothic"/>
        <w:b/>
        <w:bCs/>
      </w:rPr>
      <w:t>GRACELIFEBIBLECHURCH.COM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F47D" w14:textId="77777777" w:rsidR="00FA3721" w:rsidRDefault="00FA3721" w:rsidP="00FD1A05">
      <w:pPr>
        <w:spacing w:after="0" w:line="240" w:lineRule="auto"/>
      </w:pPr>
      <w:r>
        <w:separator/>
      </w:r>
    </w:p>
  </w:footnote>
  <w:footnote w:type="continuationSeparator" w:id="0">
    <w:p w14:paraId="0AA44011" w14:textId="77777777" w:rsidR="00FA3721" w:rsidRDefault="00FA3721" w:rsidP="00FD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611456"/>
      <w:docPartObj>
        <w:docPartGallery w:val="Page Numbers (Top of Page)"/>
        <w:docPartUnique/>
      </w:docPartObj>
    </w:sdtPr>
    <w:sdtEndPr>
      <w:rPr>
        <w:noProof/>
      </w:rPr>
    </w:sdtEndPr>
    <w:sdtContent>
      <w:p w14:paraId="606CB54D" w14:textId="177805EA" w:rsidR="00FD1A05" w:rsidRDefault="00FD1A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7E114" w14:textId="77777777" w:rsidR="00FD1A05" w:rsidRDefault="00FD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FE0"/>
    <w:multiLevelType w:val="hybridMultilevel"/>
    <w:tmpl w:val="FEBE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A3704"/>
    <w:multiLevelType w:val="hybridMultilevel"/>
    <w:tmpl w:val="BDA6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B6CC2"/>
    <w:multiLevelType w:val="hybridMultilevel"/>
    <w:tmpl w:val="325AE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A235C6"/>
    <w:multiLevelType w:val="hybridMultilevel"/>
    <w:tmpl w:val="4EEE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D1A05"/>
    <w:rsid w:val="00000ABE"/>
    <w:rsid w:val="000016CE"/>
    <w:rsid w:val="00001CF2"/>
    <w:rsid w:val="000022B9"/>
    <w:rsid w:val="00002C7E"/>
    <w:rsid w:val="00004620"/>
    <w:rsid w:val="000049D9"/>
    <w:rsid w:val="000049E7"/>
    <w:rsid w:val="0000577E"/>
    <w:rsid w:val="00005BC9"/>
    <w:rsid w:val="0000604B"/>
    <w:rsid w:val="00006861"/>
    <w:rsid w:val="00006FB0"/>
    <w:rsid w:val="00010BF7"/>
    <w:rsid w:val="000125BF"/>
    <w:rsid w:val="00013282"/>
    <w:rsid w:val="00013570"/>
    <w:rsid w:val="0001394D"/>
    <w:rsid w:val="00013D9C"/>
    <w:rsid w:val="0001565B"/>
    <w:rsid w:val="00015AC6"/>
    <w:rsid w:val="00016839"/>
    <w:rsid w:val="00016A58"/>
    <w:rsid w:val="0002034F"/>
    <w:rsid w:val="000206FD"/>
    <w:rsid w:val="000227FE"/>
    <w:rsid w:val="00022AF4"/>
    <w:rsid w:val="0002318C"/>
    <w:rsid w:val="00023301"/>
    <w:rsid w:val="000233D5"/>
    <w:rsid w:val="00023A29"/>
    <w:rsid w:val="000262C1"/>
    <w:rsid w:val="0002672F"/>
    <w:rsid w:val="000269F5"/>
    <w:rsid w:val="00030909"/>
    <w:rsid w:val="00031A44"/>
    <w:rsid w:val="00031C16"/>
    <w:rsid w:val="0003436D"/>
    <w:rsid w:val="000343ED"/>
    <w:rsid w:val="00034620"/>
    <w:rsid w:val="0003559C"/>
    <w:rsid w:val="00035971"/>
    <w:rsid w:val="000359F5"/>
    <w:rsid w:val="00036123"/>
    <w:rsid w:val="000364AF"/>
    <w:rsid w:val="00036FC5"/>
    <w:rsid w:val="000374A8"/>
    <w:rsid w:val="00037FC2"/>
    <w:rsid w:val="00041888"/>
    <w:rsid w:val="00041CC1"/>
    <w:rsid w:val="00041F9C"/>
    <w:rsid w:val="000430BE"/>
    <w:rsid w:val="000444B2"/>
    <w:rsid w:val="00044564"/>
    <w:rsid w:val="00044B51"/>
    <w:rsid w:val="00045482"/>
    <w:rsid w:val="00046798"/>
    <w:rsid w:val="000478A3"/>
    <w:rsid w:val="00047A6B"/>
    <w:rsid w:val="00050772"/>
    <w:rsid w:val="000520BC"/>
    <w:rsid w:val="00053414"/>
    <w:rsid w:val="0005381F"/>
    <w:rsid w:val="00054EBA"/>
    <w:rsid w:val="00055CA0"/>
    <w:rsid w:val="000564D8"/>
    <w:rsid w:val="00056FB8"/>
    <w:rsid w:val="00057409"/>
    <w:rsid w:val="00057411"/>
    <w:rsid w:val="00057419"/>
    <w:rsid w:val="00060406"/>
    <w:rsid w:val="000609D8"/>
    <w:rsid w:val="00061D42"/>
    <w:rsid w:val="000678B6"/>
    <w:rsid w:val="000701CC"/>
    <w:rsid w:val="0007029A"/>
    <w:rsid w:val="00071B1B"/>
    <w:rsid w:val="000730A3"/>
    <w:rsid w:val="0007471A"/>
    <w:rsid w:val="00076064"/>
    <w:rsid w:val="00077722"/>
    <w:rsid w:val="000809B8"/>
    <w:rsid w:val="00080E5F"/>
    <w:rsid w:val="00081FC0"/>
    <w:rsid w:val="00084A99"/>
    <w:rsid w:val="00086A64"/>
    <w:rsid w:val="00086C1E"/>
    <w:rsid w:val="00086E4F"/>
    <w:rsid w:val="00087006"/>
    <w:rsid w:val="000909BF"/>
    <w:rsid w:val="00090C22"/>
    <w:rsid w:val="000913C5"/>
    <w:rsid w:val="0009239B"/>
    <w:rsid w:val="0009339E"/>
    <w:rsid w:val="000941BB"/>
    <w:rsid w:val="000943DA"/>
    <w:rsid w:val="00095024"/>
    <w:rsid w:val="000967A5"/>
    <w:rsid w:val="00096AFA"/>
    <w:rsid w:val="00096FB8"/>
    <w:rsid w:val="00097102"/>
    <w:rsid w:val="00097C21"/>
    <w:rsid w:val="00097D8D"/>
    <w:rsid w:val="00097E11"/>
    <w:rsid w:val="000A152F"/>
    <w:rsid w:val="000A1E33"/>
    <w:rsid w:val="000A1F38"/>
    <w:rsid w:val="000A2AF9"/>
    <w:rsid w:val="000A2CB2"/>
    <w:rsid w:val="000A2D5F"/>
    <w:rsid w:val="000A35BF"/>
    <w:rsid w:val="000A3CD8"/>
    <w:rsid w:val="000A426E"/>
    <w:rsid w:val="000A44B2"/>
    <w:rsid w:val="000A4D0C"/>
    <w:rsid w:val="000A4EF7"/>
    <w:rsid w:val="000A71FB"/>
    <w:rsid w:val="000A745F"/>
    <w:rsid w:val="000A7B56"/>
    <w:rsid w:val="000A7EC7"/>
    <w:rsid w:val="000B169E"/>
    <w:rsid w:val="000B27C6"/>
    <w:rsid w:val="000B2CC8"/>
    <w:rsid w:val="000B2DFA"/>
    <w:rsid w:val="000B3CB1"/>
    <w:rsid w:val="000B42A4"/>
    <w:rsid w:val="000B5514"/>
    <w:rsid w:val="000B6253"/>
    <w:rsid w:val="000C024F"/>
    <w:rsid w:val="000C0585"/>
    <w:rsid w:val="000C0985"/>
    <w:rsid w:val="000C1FEE"/>
    <w:rsid w:val="000C208F"/>
    <w:rsid w:val="000C275E"/>
    <w:rsid w:val="000C3601"/>
    <w:rsid w:val="000C3FC2"/>
    <w:rsid w:val="000C4A76"/>
    <w:rsid w:val="000C4B4B"/>
    <w:rsid w:val="000C4D20"/>
    <w:rsid w:val="000C6761"/>
    <w:rsid w:val="000C6AB6"/>
    <w:rsid w:val="000C6D50"/>
    <w:rsid w:val="000C7289"/>
    <w:rsid w:val="000D3441"/>
    <w:rsid w:val="000D3F2B"/>
    <w:rsid w:val="000D49D6"/>
    <w:rsid w:val="000D715F"/>
    <w:rsid w:val="000E0366"/>
    <w:rsid w:val="000E0A26"/>
    <w:rsid w:val="000E25BB"/>
    <w:rsid w:val="000E27FD"/>
    <w:rsid w:val="000E2A54"/>
    <w:rsid w:val="000E38B7"/>
    <w:rsid w:val="000E5A4B"/>
    <w:rsid w:val="000E7015"/>
    <w:rsid w:val="000E7EF7"/>
    <w:rsid w:val="000F0C5B"/>
    <w:rsid w:val="000F0F6E"/>
    <w:rsid w:val="000F2070"/>
    <w:rsid w:val="000F3581"/>
    <w:rsid w:val="000F3A26"/>
    <w:rsid w:val="000F3B3A"/>
    <w:rsid w:val="000F49EC"/>
    <w:rsid w:val="000F5873"/>
    <w:rsid w:val="000F6E42"/>
    <w:rsid w:val="00101123"/>
    <w:rsid w:val="0010396C"/>
    <w:rsid w:val="00103E2D"/>
    <w:rsid w:val="001043F2"/>
    <w:rsid w:val="00105631"/>
    <w:rsid w:val="00106A35"/>
    <w:rsid w:val="00111021"/>
    <w:rsid w:val="00111D0D"/>
    <w:rsid w:val="00111EB8"/>
    <w:rsid w:val="00112575"/>
    <w:rsid w:val="001125A5"/>
    <w:rsid w:val="00112CD6"/>
    <w:rsid w:val="00112EDA"/>
    <w:rsid w:val="00114C48"/>
    <w:rsid w:val="00114C9E"/>
    <w:rsid w:val="0011510A"/>
    <w:rsid w:val="001161E0"/>
    <w:rsid w:val="00116E54"/>
    <w:rsid w:val="00117044"/>
    <w:rsid w:val="001170DD"/>
    <w:rsid w:val="0012126D"/>
    <w:rsid w:val="0012287B"/>
    <w:rsid w:val="00122A06"/>
    <w:rsid w:val="00127160"/>
    <w:rsid w:val="00127628"/>
    <w:rsid w:val="00127778"/>
    <w:rsid w:val="001304BA"/>
    <w:rsid w:val="0013051A"/>
    <w:rsid w:val="00130900"/>
    <w:rsid w:val="00131018"/>
    <w:rsid w:val="00131068"/>
    <w:rsid w:val="00132FCA"/>
    <w:rsid w:val="00133A1C"/>
    <w:rsid w:val="00133F3F"/>
    <w:rsid w:val="00134840"/>
    <w:rsid w:val="001352FF"/>
    <w:rsid w:val="001363B9"/>
    <w:rsid w:val="001403F9"/>
    <w:rsid w:val="001420D8"/>
    <w:rsid w:val="0014266B"/>
    <w:rsid w:val="00142A3A"/>
    <w:rsid w:val="00142C23"/>
    <w:rsid w:val="00142CF7"/>
    <w:rsid w:val="001433E8"/>
    <w:rsid w:val="001435F2"/>
    <w:rsid w:val="00143EF3"/>
    <w:rsid w:val="0014430F"/>
    <w:rsid w:val="001464AF"/>
    <w:rsid w:val="00152F73"/>
    <w:rsid w:val="00154CF1"/>
    <w:rsid w:val="00156854"/>
    <w:rsid w:val="00156A98"/>
    <w:rsid w:val="00156C52"/>
    <w:rsid w:val="00156F3F"/>
    <w:rsid w:val="00157284"/>
    <w:rsid w:val="00157792"/>
    <w:rsid w:val="00157B71"/>
    <w:rsid w:val="00160877"/>
    <w:rsid w:val="001616FD"/>
    <w:rsid w:val="00161E5F"/>
    <w:rsid w:val="00161EB5"/>
    <w:rsid w:val="00163B8B"/>
    <w:rsid w:val="00163BDF"/>
    <w:rsid w:val="00164ECF"/>
    <w:rsid w:val="0016610B"/>
    <w:rsid w:val="00170CED"/>
    <w:rsid w:val="00171F9C"/>
    <w:rsid w:val="00173360"/>
    <w:rsid w:val="001745AB"/>
    <w:rsid w:val="001760DB"/>
    <w:rsid w:val="001762BF"/>
    <w:rsid w:val="001767BB"/>
    <w:rsid w:val="00176E92"/>
    <w:rsid w:val="001777D5"/>
    <w:rsid w:val="00180080"/>
    <w:rsid w:val="00180876"/>
    <w:rsid w:val="00182C2A"/>
    <w:rsid w:val="00183784"/>
    <w:rsid w:val="00183EBF"/>
    <w:rsid w:val="00184774"/>
    <w:rsid w:val="0018488B"/>
    <w:rsid w:val="00184A8F"/>
    <w:rsid w:val="00184B0B"/>
    <w:rsid w:val="001858F4"/>
    <w:rsid w:val="001859C3"/>
    <w:rsid w:val="001862AB"/>
    <w:rsid w:val="001864EF"/>
    <w:rsid w:val="001870D8"/>
    <w:rsid w:val="001871DF"/>
    <w:rsid w:val="0019086E"/>
    <w:rsid w:val="00190A13"/>
    <w:rsid w:val="00192E7B"/>
    <w:rsid w:val="001938FA"/>
    <w:rsid w:val="00194848"/>
    <w:rsid w:val="00194E5B"/>
    <w:rsid w:val="00195960"/>
    <w:rsid w:val="0019614B"/>
    <w:rsid w:val="00197954"/>
    <w:rsid w:val="001A1003"/>
    <w:rsid w:val="001A1483"/>
    <w:rsid w:val="001A273B"/>
    <w:rsid w:val="001A35D5"/>
    <w:rsid w:val="001A4783"/>
    <w:rsid w:val="001A50EA"/>
    <w:rsid w:val="001A5158"/>
    <w:rsid w:val="001A604E"/>
    <w:rsid w:val="001A62EA"/>
    <w:rsid w:val="001A6623"/>
    <w:rsid w:val="001A7B06"/>
    <w:rsid w:val="001B040E"/>
    <w:rsid w:val="001B065D"/>
    <w:rsid w:val="001B103F"/>
    <w:rsid w:val="001B39A9"/>
    <w:rsid w:val="001B4391"/>
    <w:rsid w:val="001B5B1F"/>
    <w:rsid w:val="001B5D4C"/>
    <w:rsid w:val="001C0DD0"/>
    <w:rsid w:val="001C136E"/>
    <w:rsid w:val="001C18CC"/>
    <w:rsid w:val="001C1B6F"/>
    <w:rsid w:val="001C293A"/>
    <w:rsid w:val="001C330B"/>
    <w:rsid w:val="001C3D4F"/>
    <w:rsid w:val="001C482C"/>
    <w:rsid w:val="001C5C87"/>
    <w:rsid w:val="001C5CE2"/>
    <w:rsid w:val="001C5E66"/>
    <w:rsid w:val="001C6277"/>
    <w:rsid w:val="001C7268"/>
    <w:rsid w:val="001C7D92"/>
    <w:rsid w:val="001D1C1D"/>
    <w:rsid w:val="001D2387"/>
    <w:rsid w:val="001D36C0"/>
    <w:rsid w:val="001D37F0"/>
    <w:rsid w:val="001D382C"/>
    <w:rsid w:val="001D5158"/>
    <w:rsid w:val="001D6CC6"/>
    <w:rsid w:val="001E0245"/>
    <w:rsid w:val="001E06D7"/>
    <w:rsid w:val="001E0F37"/>
    <w:rsid w:val="001E1BAE"/>
    <w:rsid w:val="001E1F5E"/>
    <w:rsid w:val="001E2A2A"/>
    <w:rsid w:val="001E2C60"/>
    <w:rsid w:val="001E3376"/>
    <w:rsid w:val="001E3B1A"/>
    <w:rsid w:val="001E59F9"/>
    <w:rsid w:val="001F05A3"/>
    <w:rsid w:val="001F29CE"/>
    <w:rsid w:val="001F361D"/>
    <w:rsid w:val="001F49DE"/>
    <w:rsid w:val="001F5674"/>
    <w:rsid w:val="001F78C2"/>
    <w:rsid w:val="00200346"/>
    <w:rsid w:val="0020190C"/>
    <w:rsid w:val="00203306"/>
    <w:rsid w:val="0020449E"/>
    <w:rsid w:val="00205996"/>
    <w:rsid w:val="00207262"/>
    <w:rsid w:val="00207F2F"/>
    <w:rsid w:val="00213983"/>
    <w:rsid w:val="00213C18"/>
    <w:rsid w:val="00214171"/>
    <w:rsid w:val="002145E2"/>
    <w:rsid w:val="002145FA"/>
    <w:rsid w:val="002151D3"/>
    <w:rsid w:val="00215DBF"/>
    <w:rsid w:val="00216C67"/>
    <w:rsid w:val="00216EA3"/>
    <w:rsid w:val="002175B5"/>
    <w:rsid w:val="0022050C"/>
    <w:rsid w:val="0022094C"/>
    <w:rsid w:val="00220A26"/>
    <w:rsid w:val="00220A69"/>
    <w:rsid w:val="002210EE"/>
    <w:rsid w:val="002211C5"/>
    <w:rsid w:val="00221D45"/>
    <w:rsid w:val="002253E2"/>
    <w:rsid w:val="00225961"/>
    <w:rsid w:val="00225DD8"/>
    <w:rsid w:val="00226CFA"/>
    <w:rsid w:val="00227470"/>
    <w:rsid w:val="00227E40"/>
    <w:rsid w:val="002305F1"/>
    <w:rsid w:val="00230B52"/>
    <w:rsid w:val="0023133F"/>
    <w:rsid w:val="00231757"/>
    <w:rsid w:val="0023298D"/>
    <w:rsid w:val="00235851"/>
    <w:rsid w:val="00235D2B"/>
    <w:rsid w:val="00236C8B"/>
    <w:rsid w:val="00237A43"/>
    <w:rsid w:val="00237C6D"/>
    <w:rsid w:val="00237EE1"/>
    <w:rsid w:val="00240790"/>
    <w:rsid w:val="00240EE0"/>
    <w:rsid w:val="0024157E"/>
    <w:rsid w:val="00241775"/>
    <w:rsid w:val="00242C2E"/>
    <w:rsid w:val="0024514B"/>
    <w:rsid w:val="00246BBB"/>
    <w:rsid w:val="002472BF"/>
    <w:rsid w:val="00247B82"/>
    <w:rsid w:val="00247B92"/>
    <w:rsid w:val="0025052A"/>
    <w:rsid w:val="00250917"/>
    <w:rsid w:val="00251417"/>
    <w:rsid w:val="00251532"/>
    <w:rsid w:val="002517B1"/>
    <w:rsid w:val="002525AF"/>
    <w:rsid w:val="00252DCC"/>
    <w:rsid w:val="0025487D"/>
    <w:rsid w:val="002557A2"/>
    <w:rsid w:val="00260B53"/>
    <w:rsid w:val="00260C1D"/>
    <w:rsid w:val="002629B0"/>
    <w:rsid w:val="00262B17"/>
    <w:rsid w:val="00262C14"/>
    <w:rsid w:val="00262C89"/>
    <w:rsid w:val="00263AEE"/>
    <w:rsid w:val="00264AD6"/>
    <w:rsid w:val="00267866"/>
    <w:rsid w:val="00267D20"/>
    <w:rsid w:val="00267DA9"/>
    <w:rsid w:val="00270B14"/>
    <w:rsid w:val="00272CE7"/>
    <w:rsid w:val="00274205"/>
    <w:rsid w:val="00274781"/>
    <w:rsid w:val="0027552B"/>
    <w:rsid w:val="0027564E"/>
    <w:rsid w:val="00275BC2"/>
    <w:rsid w:val="002768F4"/>
    <w:rsid w:val="002770EE"/>
    <w:rsid w:val="0027743D"/>
    <w:rsid w:val="002801E4"/>
    <w:rsid w:val="002810FD"/>
    <w:rsid w:val="002812DC"/>
    <w:rsid w:val="0028197F"/>
    <w:rsid w:val="002828B8"/>
    <w:rsid w:val="002834E2"/>
    <w:rsid w:val="00284A45"/>
    <w:rsid w:val="00285757"/>
    <w:rsid w:val="00285C61"/>
    <w:rsid w:val="00285D30"/>
    <w:rsid w:val="00286072"/>
    <w:rsid w:val="00286139"/>
    <w:rsid w:val="0028744E"/>
    <w:rsid w:val="00291252"/>
    <w:rsid w:val="00291AB1"/>
    <w:rsid w:val="002920D7"/>
    <w:rsid w:val="00292E21"/>
    <w:rsid w:val="002936CD"/>
    <w:rsid w:val="00293F47"/>
    <w:rsid w:val="002946C1"/>
    <w:rsid w:val="00294E25"/>
    <w:rsid w:val="002963E2"/>
    <w:rsid w:val="002966B1"/>
    <w:rsid w:val="00296DA2"/>
    <w:rsid w:val="002971DC"/>
    <w:rsid w:val="00297BDF"/>
    <w:rsid w:val="002A1543"/>
    <w:rsid w:val="002A499B"/>
    <w:rsid w:val="002A6B6F"/>
    <w:rsid w:val="002A6DBE"/>
    <w:rsid w:val="002A75CF"/>
    <w:rsid w:val="002B1E57"/>
    <w:rsid w:val="002B324F"/>
    <w:rsid w:val="002B3D38"/>
    <w:rsid w:val="002B4A3F"/>
    <w:rsid w:val="002B4BC1"/>
    <w:rsid w:val="002B505A"/>
    <w:rsid w:val="002B5EB9"/>
    <w:rsid w:val="002B7ED1"/>
    <w:rsid w:val="002C1742"/>
    <w:rsid w:val="002C1C30"/>
    <w:rsid w:val="002C20F7"/>
    <w:rsid w:val="002C2292"/>
    <w:rsid w:val="002C2348"/>
    <w:rsid w:val="002C5289"/>
    <w:rsid w:val="002C5549"/>
    <w:rsid w:val="002C5BD5"/>
    <w:rsid w:val="002C604F"/>
    <w:rsid w:val="002C65F4"/>
    <w:rsid w:val="002D01E7"/>
    <w:rsid w:val="002D0E92"/>
    <w:rsid w:val="002D22CC"/>
    <w:rsid w:val="002D2A3B"/>
    <w:rsid w:val="002D32BD"/>
    <w:rsid w:val="002D5AC4"/>
    <w:rsid w:val="002D648C"/>
    <w:rsid w:val="002D68F3"/>
    <w:rsid w:val="002D734D"/>
    <w:rsid w:val="002E2153"/>
    <w:rsid w:val="002E2DF5"/>
    <w:rsid w:val="002E4450"/>
    <w:rsid w:val="002E4E90"/>
    <w:rsid w:val="002E52DA"/>
    <w:rsid w:val="002E5B5C"/>
    <w:rsid w:val="002E6004"/>
    <w:rsid w:val="002E777B"/>
    <w:rsid w:val="002F0556"/>
    <w:rsid w:val="002F1683"/>
    <w:rsid w:val="002F1E47"/>
    <w:rsid w:val="002F23E5"/>
    <w:rsid w:val="002F4733"/>
    <w:rsid w:val="002F4AEF"/>
    <w:rsid w:val="002F627E"/>
    <w:rsid w:val="002F6322"/>
    <w:rsid w:val="002F7D86"/>
    <w:rsid w:val="00301E6E"/>
    <w:rsid w:val="003031A2"/>
    <w:rsid w:val="00304B3D"/>
    <w:rsid w:val="00304DB0"/>
    <w:rsid w:val="003056DD"/>
    <w:rsid w:val="00305886"/>
    <w:rsid w:val="00305BC3"/>
    <w:rsid w:val="00305C3F"/>
    <w:rsid w:val="00305C48"/>
    <w:rsid w:val="00306725"/>
    <w:rsid w:val="00306D37"/>
    <w:rsid w:val="00310728"/>
    <w:rsid w:val="00310B10"/>
    <w:rsid w:val="00311143"/>
    <w:rsid w:val="00311DE3"/>
    <w:rsid w:val="003124B1"/>
    <w:rsid w:val="003136C1"/>
    <w:rsid w:val="00314838"/>
    <w:rsid w:val="00314A13"/>
    <w:rsid w:val="0031521B"/>
    <w:rsid w:val="003168C9"/>
    <w:rsid w:val="00317786"/>
    <w:rsid w:val="00321903"/>
    <w:rsid w:val="00321E6D"/>
    <w:rsid w:val="003223FD"/>
    <w:rsid w:val="0032527A"/>
    <w:rsid w:val="00325823"/>
    <w:rsid w:val="00326A68"/>
    <w:rsid w:val="00327BC2"/>
    <w:rsid w:val="003300BC"/>
    <w:rsid w:val="00330ED7"/>
    <w:rsid w:val="00331B8C"/>
    <w:rsid w:val="0033346E"/>
    <w:rsid w:val="00334113"/>
    <w:rsid w:val="00334673"/>
    <w:rsid w:val="00340440"/>
    <w:rsid w:val="003405E5"/>
    <w:rsid w:val="00341154"/>
    <w:rsid w:val="00341443"/>
    <w:rsid w:val="003414EE"/>
    <w:rsid w:val="00341827"/>
    <w:rsid w:val="00341A59"/>
    <w:rsid w:val="0034210E"/>
    <w:rsid w:val="0034241B"/>
    <w:rsid w:val="0034279D"/>
    <w:rsid w:val="00342E38"/>
    <w:rsid w:val="00342EF2"/>
    <w:rsid w:val="00343D32"/>
    <w:rsid w:val="00344828"/>
    <w:rsid w:val="00344A13"/>
    <w:rsid w:val="00344C32"/>
    <w:rsid w:val="00344CF6"/>
    <w:rsid w:val="00346521"/>
    <w:rsid w:val="00350759"/>
    <w:rsid w:val="003511B9"/>
    <w:rsid w:val="00352AD1"/>
    <w:rsid w:val="0035375C"/>
    <w:rsid w:val="00353AF8"/>
    <w:rsid w:val="003558C4"/>
    <w:rsid w:val="00356C2E"/>
    <w:rsid w:val="00357320"/>
    <w:rsid w:val="00360C57"/>
    <w:rsid w:val="0036173B"/>
    <w:rsid w:val="00361D12"/>
    <w:rsid w:val="00362080"/>
    <w:rsid w:val="003631C8"/>
    <w:rsid w:val="00363534"/>
    <w:rsid w:val="003635A7"/>
    <w:rsid w:val="003637AD"/>
    <w:rsid w:val="00367719"/>
    <w:rsid w:val="0036777A"/>
    <w:rsid w:val="003677A1"/>
    <w:rsid w:val="003701EA"/>
    <w:rsid w:val="0037067E"/>
    <w:rsid w:val="00370F18"/>
    <w:rsid w:val="00370FCB"/>
    <w:rsid w:val="00371089"/>
    <w:rsid w:val="003711E4"/>
    <w:rsid w:val="0037213F"/>
    <w:rsid w:val="003721C0"/>
    <w:rsid w:val="00372EF4"/>
    <w:rsid w:val="00374126"/>
    <w:rsid w:val="00374CA4"/>
    <w:rsid w:val="003751B8"/>
    <w:rsid w:val="003778EB"/>
    <w:rsid w:val="003779A4"/>
    <w:rsid w:val="00380126"/>
    <w:rsid w:val="00380D00"/>
    <w:rsid w:val="00381C5A"/>
    <w:rsid w:val="00382687"/>
    <w:rsid w:val="00382F05"/>
    <w:rsid w:val="003838F8"/>
    <w:rsid w:val="00385273"/>
    <w:rsid w:val="00385FDC"/>
    <w:rsid w:val="003863C0"/>
    <w:rsid w:val="00386965"/>
    <w:rsid w:val="0038699C"/>
    <w:rsid w:val="00386D9D"/>
    <w:rsid w:val="00387E2E"/>
    <w:rsid w:val="00390BE5"/>
    <w:rsid w:val="00390FC8"/>
    <w:rsid w:val="00392454"/>
    <w:rsid w:val="00393501"/>
    <w:rsid w:val="00393CB1"/>
    <w:rsid w:val="0039609B"/>
    <w:rsid w:val="0039632C"/>
    <w:rsid w:val="003978CA"/>
    <w:rsid w:val="00397D46"/>
    <w:rsid w:val="003A00AF"/>
    <w:rsid w:val="003A0608"/>
    <w:rsid w:val="003A1750"/>
    <w:rsid w:val="003A1DFB"/>
    <w:rsid w:val="003A4176"/>
    <w:rsid w:val="003A565C"/>
    <w:rsid w:val="003A56B3"/>
    <w:rsid w:val="003A5C13"/>
    <w:rsid w:val="003A6DDC"/>
    <w:rsid w:val="003B04AE"/>
    <w:rsid w:val="003B096E"/>
    <w:rsid w:val="003B2094"/>
    <w:rsid w:val="003B3F13"/>
    <w:rsid w:val="003B5160"/>
    <w:rsid w:val="003B62D4"/>
    <w:rsid w:val="003B6464"/>
    <w:rsid w:val="003B6941"/>
    <w:rsid w:val="003B6E74"/>
    <w:rsid w:val="003B7BEA"/>
    <w:rsid w:val="003B7D5A"/>
    <w:rsid w:val="003C1320"/>
    <w:rsid w:val="003C1454"/>
    <w:rsid w:val="003C27AA"/>
    <w:rsid w:val="003C4D26"/>
    <w:rsid w:val="003C69B9"/>
    <w:rsid w:val="003C6D5C"/>
    <w:rsid w:val="003D030F"/>
    <w:rsid w:val="003D129F"/>
    <w:rsid w:val="003D137C"/>
    <w:rsid w:val="003D15E6"/>
    <w:rsid w:val="003D2853"/>
    <w:rsid w:val="003D289B"/>
    <w:rsid w:val="003D29C5"/>
    <w:rsid w:val="003D6141"/>
    <w:rsid w:val="003D620E"/>
    <w:rsid w:val="003D7A5E"/>
    <w:rsid w:val="003E052F"/>
    <w:rsid w:val="003E2D66"/>
    <w:rsid w:val="003E329C"/>
    <w:rsid w:val="003E3542"/>
    <w:rsid w:val="003E42F1"/>
    <w:rsid w:val="003E470D"/>
    <w:rsid w:val="003E47F9"/>
    <w:rsid w:val="003E4CD1"/>
    <w:rsid w:val="003E502A"/>
    <w:rsid w:val="003E690D"/>
    <w:rsid w:val="003E6AEA"/>
    <w:rsid w:val="003E712C"/>
    <w:rsid w:val="003E716D"/>
    <w:rsid w:val="003E79B6"/>
    <w:rsid w:val="003F1281"/>
    <w:rsid w:val="003F12D0"/>
    <w:rsid w:val="003F1637"/>
    <w:rsid w:val="003F22B9"/>
    <w:rsid w:val="003F2428"/>
    <w:rsid w:val="003F264E"/>
    <w:rsid w:val="003F2C19"/>
    <w:rsid w:val="003F331F"/>
    <w:rsid w:val="003F33AD"/>
    <w:rsid w:val="003F3DE7"/>
    <w:rsid w:val="003F3F4C"/>
    <w:rsid w:val="003F40DD"/>
    <w:rsid w:val="003F6D6E"/>
    <w:rsid w:val="00400932"/>
    <w:rsid w:val="00400AFC"/>
    <w:rsid w:val="00400D22"/>
    <w:rsid w:val="00401D0B"/>
    <w:rsid w:val="00402D4F"/>
    <w:rsid w:val="004030C4"/>
    <w:rsid w:val="004032EF"/>
    <w:rsid w:val="00403B47"/>
    <w:rsid w:val="00404219"/>
    <w:rsid w:val="00406920"/>
    <w:rsid w:val="0040755A"/>
    <w:rsid w:val="00407936"/>
    <w:rsid w:val="004101CF"/>
    <w:rsid w:val="00411197"/>
    <w:rsid w:val="00411A39"/>
    <w:rsid w:val="0041293D"/>
    <w:rsid w:val="00413276"/>
    <w:rsid w:val="00413483"/>
    <w:rsid w:val="004142DD"/>
    <w:rsid w:val="00414669"/>
    <w:rsid w:val="004146F4"/>
    <w:rsid w:val="00421410"/>
    <w:rsid w:val="004217B2"/>
    <w:rsid w:val="0042186E"/>
    <w:rsid w:val="00422679"/>
    <w:rsid w:val="004232C4"/>
    <w:rsid w:val="00423E6D"/>
    <w:rsid w:val="0042550C"/>
    <w:rsid w:val="004261CF"/>
    <w:rsid w:val="00426722"/>
    <w:rsid w:val="00427045"/>
    <w:rsid w:val="0043159A"/>
    <w:rsid w:val="00434222"/>
    <w:rsid w:val="00435096"/>
    <w:rsid w:val="00436C79"/>
    <w:rsid w:val="00441AD5"/>
    <w:rsid w:val="004437CE"/>
    <w:rsid w:val="0044693E"/>
    <w:rsid w:val="00446B7A"/>
    <w:rsid w:val="004471ED"/>
    <w:rsid w:val="004473D3"/>
    <w:rsid w:val="00450B9D"/>
    <w:rsid w:val="00451B1F"/>
    <w:rsid w:val="0045204F"/>
    <w:rsid w:val="004520E3"/>
    <w:rsid w:val="004536AF"/>
    <w:rsid w:val="00454852"/>
    <w:rsid w:val="00457AD5"/>
    <w:rsid w:val="00460809"/>
    <w:rsid w:val="004609B5"/>
    <w:rsid w:val="00460B9F"/>
    <w:rsid w:val="00462935"/>
    <w:rsid w:val="00465F14"/>
    <w:rsid w:val="004676B6"/>
    <w:rsid w:val="004678FD"/>
    <w:rsid w:val="00471AA1"/>
    <w:rsid w:val="004723BF"/>
    <w:rsid w:val="004729F1"/>
    <w:rsid w:val="00473F96"/>
    <w:rsid w:val="004747AF"/>
    <w:rsid w:val="00474EA5"/>
    <w:rsid w:val="00475698"/>
    <w:rsid w:val="00477529"/>
    <w:rsid w:val="004814FB"/>
    <w:rsid w:val="00481B88"/>
    <w:rsid w:val="004832C6"/>
    <w:rsid w:val="004836B2"/>
    <w:rsid w:val="00483850"/>
    <w:rsid w:val="00483C13"/>
    <w:rsid w:val="00483EE2"/>
    <w:rsid w:val="004857CE"/>
    <w:rsid w:val="0048583A"/>
    <w:rsid w:val="00485A11"/>
    <w:rsid w:val="004865FA"/>
    <w:rsid w:val="0048697A"/>
    <w:rsid w:val="00490419"/>
    <w:rsid w:val="00491ADA"/>
    <w:rsid w:val="00492169"/>
    <w:rsid w:val="00494DD0"/>
    <w:rsid w:val="00494E01"/>
    <w:rsid w:val="00495B60"/>
    <w:rsid w:val="00495CAF"/>
    <w:rsid w:val="004977C4"/>
    <w:rsid w:val="004A385A"/>
    <w:rsid w:val="004A4ED1"/>
    <w:rsid w:val="004A5151"/>
    <w:rsid w:val="004A583B"/>
    <w:rsid w:val="004A7B29"/>
    <w:rsid w:val="004B0C4B"/>
    <w:rsid w:val="004B118F"/>
    <w:rsid w:val="004B214C"/>
    <w:rsid w:val="004B2EAF"/>
    <w:rsid w:val="004B316B"/>
    <w:rsid w:val="004B3E44"/>
    <w:rsid w:val="004B472C"/>
    <w:rsid w:val="004B655F"/>
    <w:rsid w:val="004B7513"/>
    <w:rsid w:val="004B7D86"/>
    <w:rsid w:val="004C156B"/>
    <w:rsid w:val="004C1E40"/>
    <w:rsid w:val="004C246D"/>
    <w:rsid w:val="004C24CB"/>
    <w:rsid w:val="004C3098"/>
    <w:rsid w:val="004D017D"/>
    <w:rsid w:val="004D0C78"/>
    <w:rsid w:val="004D11F6"/>
    <w:rsid w:val="004D2920"/>
    <w:rsid w:val="004D409B"/>
    <w:rsid w:val="004D4110"/>
    <w:rsid w:val="004D532E"/>
    <w:rsid w:val="004D7016"/>
    <w:rsid w:val="004D71C1"/>
    <w:rsid w:val="004E009B"/>
    <w:rsid w:val="004E2B46"/>
    <w:rsid w:val="004E4A19"/>
    <w:rsid w:val="004E4F2B"/>
    <w:rsid w:val="004E6FC3"/>
    <w:rsid w:val="004E7963"/>
    <w:rsid w:val="004E7A08"/>
    <w:rsid w:val="004F0A85"/>
    <w:rsid w:val="004F0ABF"/>
    <w:rsid w:val="004F16A4"/>
    <w:rsid w:val="004F184C"/>
    <w:rsid w:val="004F21A4"/>
    <w:rsid w:val="004F2A78"/>
    <w:rsid w:val="004F2E2F"/>
    <w:rsid w:val="004F35C5"/>
    <w:rsid w:val="004F44AE"/>
    <w:rsid w:val="004F582E"/>
    <w:rsid w:val="004F587E"/>
    <w:rsid w:val="004F70B8"/>
    <w:rsid w:val="0050002A"/>
    <w:rsid w:val="00500D9E"/>
    <w:rsid w:val="005010F0"/>
    <w:rsid w:val="005034FD"/>
    <w:rsid w:val="005035D0"/>
    <w:rsid w:val="0050486C"/>
    <w:rsid w:val="00504B98"/>
    <w:rsid w:val="00505EF5"/>
    <w:rsid w:val="0050628D"/>
    <w:rsid w:val="005100E5"/>
    <w:rsid w:val="005100ED"/>
    <w:rsid w:val="005102A2"/>
    <w:rsid w:val="005126CD"/>
    <w:rsid w:val="00512752"/>
    <w:rsid w:val="00514166"/>
    <w:rsid w:val="0051435D"/>
    <w:rsid w:val="00515C20"/>
    <w:rsid w:val="005170EC"/>
    <w:rsid w:val="00517851"/>
    <w:rsid w:val="00517878"/>
    <w:rsid w:val="00520693"/>
    <w:rsid w:val="00521F73"/>
    <w:rsid w:val="00522246"/>
    <w:rsid w:val="0052271F"/>
    <w:rsid w:val="00522B96"/>
    <w:rsid w:val="00522CF5"/>
    <w:rsid w:val="005251DD"/>
    <w:rsid w:val="00525BD7"/>
    <w:rsid w:val="005268AE"/>
    <w:rsid w:val="005277CA"/>
    <w:rsid w:val="00531EB7"/>
    <w:rsid w:val="00532FF5"/>
    <w:rsid w:val="00533117"/>
    <w:rsid w:val="005335EE"/>
    <w:rsid w:val="00533880"/>
    <w:rsid w:val="00535FB0"/>
    <w:rsid w:val="00536B1B"/>
    <w:rsid w:val="00537291"/>
    <w:rsid w:val="005403A1"/>
    <w:rsid w:val="005428E1"/>
    <w:rsid w:val="00544EC3"/>
    <w:rsid w:val="005463D0"/>
    <w:rsid w:val="00546E58"/>
    <w:rsid w:val="00547175"/>
    <w:rsid w:val="00547BCE"/>
    <w:rsid w:val="005500E6"/>
    <w:rsid w:val="00550304"/>
    <w:rsid w:val="00550321"/>
    <w:rsid w:val="005509E5"/>
    <w:rsid w:val="00551941"/>
    <w:rsid w:val="005525E0"/>
    <w:rsid w:val="00553B45"/>
    <w:rsid w:val="00554700"/>
    <w:rsid w:val="00554D46"/>
    <w:rsid w:val="00554F1C"/>
    <w:rsid w:val="0055770C"/>
    <w:rsid w:val="00557837"/>
    <w:rsid w:val="00560E1B"/>
    <w:rsid w:val="00562D26"/>
    <w:rsid w:val="005639AC"/>
    <w:rsid w:val="00563D9C"/>
    <w:rsid w:val="0056408A"/>
    <w:rsid w:val="00564C24"/>
    <w:rsid w:val="00564CEE"/>
    <w:rsid w:val="00565C4C"/>
    <w:rsid w:val="0056697F"/>
    <w:rsid w:val="00566998"/>
    <w:rsid w:val="00570595"/>
    <w:rsid w:val="0057165C"/>
    <w:rsid w:val="0057190B"/>
    <w:rsid w:val="00571E6D"/>
    <w:rsid w:val="00575196"/>
    <w:rsid w:val="005761CA"/>
    <w:rsid w:val="0057627F"/>
    <w:rsid w:val="00576AFB"/>
    <w:rsid w:val="00581A82"/>
    <w:rsid w:val="005822AA"/>
    <w:rsid w:val="0058435D"/>
    <w:rsid w:val="00584584"/>
    <w:rsid w:val="005854E0"/>
    <w:rsid w:val="0058731E"/>
    <w:rsid w:val="0058735B"/>
    <w:rsid w:val="0058741E"/>
    <w:rsid w:val="00587D57"/>
    <w:rsid w:val="0059161E"/>
    <w:rsid w:val="00591FA7"/>
    <w:rsid w:val="00592188"/>
    <w:rsid w:val="00592B86"/>
    <w:rsid w:val="00592D58"/>
    <w:rsid w:val="005936F2"/>
    <w:rsid w:val="00594004"/>
    <w:rsid w:val="0059522D"/>
    <w:rsid w:val="005975F6"/>
    <w:rsid w:val="00597AA6"/>
    <w:rsid w:val="00597B60"/>
    <w:rsid w:val="005A055E"/>
    <w:rsid w:val="005A06B4"/>
    <w:rsid w:val="005A0953"/>
    <w:rsid w:val="005A1932"/>
    <w:rsid w:val="005A218B"/>
    <w:rsid w:val="005A3E91"/>
    <w:rsid w:val="005A5551"/>
    <w:rsid w:val="005A5CA9"/>
    <w:rsid w:val="005A6003"/>
    <w:rsid w:val="005A6253"/>
    <w:rsid w:val="005B04E0"/>
    <w:rsid w:val="005B14B8"/>
    <w:rsid w:val="005B1CED"/>
    <w:rsid w:val="005B3533"/>
    <w:rsid w:val="005B4220"/>
    <w:rsid w:val="005B5E3C"/>
    <w:rsid w:val="005C07F7"/>
    <w:rsid w:val="005C0F8D"/>
    <w:rsid w:val="005C17B4"/>
    <w:rsid w:val="005C1C32"/>
    <w:rsid w:val="005C3A7B"/>
    <w:rsid w:val="005C58BF"/>
    <w:rsid w:val="005C6046"/>
    <w:rsid w:val="005C76C6"/>
    <w:rsid w:val="005D07D5"/>
    <w:rsid w:val="005D1C24"/>
    <w:rsid w:val="005D1D1B"/>
    <w:rsid w:val="005D36F8"/>
    <w:rsid w:val="005D3B3F"/>
    <w:rsid w:val="005D5F1D"/>
    <w:rsid w:val="005D607A"/>
    <w:rsid w:val="005D633A"/>
    <w:rsid w:val="005D6732"/>
    <w:rsid w:val="005E03A4"/>
    <w:rsid w:val="005E0F71"/>
    <w:rsid w:val="005E1F81"/>
    <w:rsid w:val="005E29E5"/>
    <w:rsid w:val="005E60CB"/>
    <w:rsid w:val="005E6493"/>
    <w:rsid w:val="005E79E4"/>
    <w:rsid w:val="005F0700"/>
    <w:rsid w:val="005F118F"/>
    <w:rsid w:val="005F23F1"/>
    <w:rsid w:val="005F2ACA"/>
    <w:rsid w:val="005F2D8D"/>
    <w:rsid w:val="005F3F11"/>
    <w:rsid w:val="005F4ECF"/>
    <w:rsid w:val="005F4F2D"/>
    <w:rsid w:val="005F5D46"/>
    <w:rsid w:val="005F6D78"/>
    <w:rsid w:val="005F7A03"/>
    <w:rsid w:val="006009AC"/>
    <w:rsid w:val="00601E3E"/>
    <w:rsid w:val="00603A73"/>
    <w:rsid w:val="00604D24"/>
    <w:rsid w:val="00607D21"/>
    <w:rsid w:val="006113B7"/>
    <w:rsid w:val="006114C0"/>
    <w:rsid w:val="0061355B"/>
    <w:rsid w:val="0061396B"/>
    <w:rsid w:val="00613F91"/>
    <w:rsid w:val="0061411C"/>
    <w:rsid w:val="006155E6"/>
    <w:rsid w:val="0061570C"/>
    <w:rsid w:val="0061734B"/>
    <w:rsid w:val="00620352"/>
    <w:rsid w:val="006203C1"/>
    <w:rsid w:val="006217C9"/>
    <w:rsid w:val="00621A26"/>
    <w:rsid w:val="00621B8D"/>
    <w:rsid w:val="006220F4"/>
    <w:rsid w:val="006231B9"/>
    <w:rsid w:val="00623C74"/>
    <w:rsid w:val="00625F5B"/>
    <w:rsid w:val="006277D6"/>
    <w:rsid w:val="006300AF"/>
    <w:rsid w:val="0063051A"/>
    <w:rsid w:val="006333EB"/>
    <w:rsid w:val="00633E34"/>
    <w:rsid w:val="006355B9"/>
    <w:rsid w:val="00636066"/>
    <w:rsid w:val="00636084"/>
    <w:rsid w:val="00637C2C"/>
    <w:rsid w:val="00640C5D"/>
    <w:rsid w:val="00640D53"/>
    <w:rsid w:val="00642CE0"/>
    <w:rsid w:val="00642D60"/>
    <w:rsid w:val="0064341C"/>
    <w:rsid w:val="006437A7"/>
    <w:rsid w:val="0064449F"/>
    <w:rsid w:val="00644F9E"/>
    <w:rsid w:val="00645B35"/>
    <w:rsid w:val="00645FB2"/>
    <w:rsid w:val="00646170"/>
    <w:rsid w:val="006512C6"/>
    <w:rsid w:val="00652530"/>
    <w:rsid w:val="00652718"/>
    <w:rsid w:val="00653FF8"/>
    <w:rsid w:val="0065488A"/>
    <w:rsid w:val="00654BCD"/>
    <w:rsid w:val="00654BF0"/>
    <w:rsid w:val="00654CC1"/>
    <w:rsid w:val="00654EA1"/>
    <w:rsid w:val="00654F3C"/>
    <w:rsid w:val="0065584A"/>
    <w:rsid w:val="00656E89"/>
    <w:rsid w:val="00657FDE"/>
    <w:rsid w:val="00661A4A"/>
    <w:rsid w:val="00661F81"/>
    <w:rsid w:val="00664091"/>
    <w:rsid w:val="006661D5"/>
    <w:rsid w:val="006671B8"/>
    <w:rsid w:val="0066728B"/>
    <w:rsid w:val="00667367"/>
    <w:rsid w:val="00670FB0"/>
    <w:rsid w:val="0067189C"/>
    <w:rsid w:val="0067190B"/>
    <w:rsid w:val="006719BD"/>
    <w:rsid w:val="00672B1F"/>
    <w:rsid w:val="00673BDB"/>
    <w:rsid w:val="00674567"/>
    <w:rsid w:val="00674857"/>
    <w:rsid w:val="00674C7F"/>
    <w:rsid w:val="00675AA0"/>
    <w:rsid w:val="00675DD3"/>
    <w:rsid w:val="00675F18"/>
    <w:rsid w:val="00676175"/>
    <w:rsid w:val="00676DE0"/>
    <w:rsid w:val="006772DD"/>
    <w:rsid w:val="00677E42"/>
    <w:rsid w:val="006803CD"/>
    <w:rsid w:val="00680A3E"/>
    <w:rsid w:val="00680C24"/>
    <w:rsid w:val="00681926"/>
    <w:rsid w:val="00681F4F"/>
    <w:rsid w:val="00683B7D"/>
    <w:rsid w:val="00684F01"/>
    <w:rsid w:val="006853F3"/>
    <w:rsid w:val="006856AE"/>
    <w:rsid w:val="006862D4"/>
    <w:rsid w:val="00687B06"/>
    <w:rsid w:val="00690D73"/>
    <w:rsid w:val="00691CEE"/>
    <w:rsid w:val="006921D0"/>
    <w:rsid w:val="0069267A"/>
    <w:rsid w:val="0069442E"/>
    <w:rsid w:val="00694B2D"/>
    <w:rsid w:val="0069578C"/>
    <w:rsid w:val="006A1BE4"/>
    <w:rsid w:val="006A4510"/>
    <w:rsid w:val="006A5E28"/>
    <w:rsid w:val="006A5E40"/>
    <w:rsid w:val="006B04AD"/>
    <w:rsid w:val="006B226B"/>
    <w:rsid w:val="006B24EE"/>
    <w:rsid w:val="006B39DB"/>
    <w:rsid w:val="006B409A"/>
    <w:rsid w:val="006B4CC3"/>
    <w:rsid w:val="006B50DA"/>
    <w:rsid w:val="006C05E3"/>
    <w:rsid w:val="006C2400"/>
    <w:rsid w:val="006C3BA8"/>
    <w:rsid w:val="006C41CA"/>
    <w:rsid w:val="006C5C01"/>
    <w:rsid w:val="006C6734"/>
    <w:rsid w:val="006C72C0"/>
    <w:rsid w:val="006C75DD"/>
    <w:rsid w:val="006C7A01"/>
    <w:rsid w:val="006C7A26"/>
    <w:rsid w:val="006D021C"/>
    <w:rsid w:val="006D02B5"/>
    <w:rsid w:val="006D0763"/>
    <w:rsid w:val="006D1C2A"/>
    <w:rsid w:val="006D26BA"/>
    <w:rsid w:val="006D2773"/>
    <w:rsid w:val="006D2A95"/>
    <w:rsid w:val="006D2BDE"/>
    <w:rsid w:val="006D3429"/>
    <w:rsid w:val="006D34A5"/>
    <w:rsid w:val="006D3CBA"/>
    <w:rsid w:val="006D4436"/>
    <w:rsid w:val="006D519F"/>
    <w:rsid w:val="006D56C7"/>
    <w:rsid w:val="006D672A"/>
    <w:rsid w:val="006D74EA"/>
    <w:rsid w:val="006D7BA0"/>
    <w:rsid w:val="006E02CC"/>
    <w:rsid w:val="006E03F5"/>
    <w:rsid w:val="006E10FC"/>
    <w:rsid w:val="006E1A0B"/>
    <w:rsid w:val="006E2B5C"/>
    <w:rsid w:val="006E4CA6"/>
    <w:rsid w:val="006E5E1A"/>
    <w:rsid w:val="006E6E0F"/>
    <w:rsid w:val="006E77DB"/>
    <w:rsid w:val="006E7BC9"/>
    <w:rsid w:val="006F0832"/>
    <w:rsid w:val="006F1259"/>
    <w:rsid w:val="006F2201"/>
    <w:rsid w:val="006F2705"/>
    <w:rsid w:val="006F287F"/>
    <w:rsid w:val="006F40B3"/>
    <w:rsid w:val="006F5335"/>
    <w:rsid w:val="006F5880"/>
    <w:rsid w:val="006F6FA2"/>
    <w:rsid w:val="006F72F0"/>
    <w:rsid w:val="00700542"/>
    <w:rsid w:val="007026F0"/>
    <w:rsid w:val="0070282D"/>
    <w:rsid w:val="007040B2"/>
    <w:rsid w:val="007062D8"/>
    <w:rsid w:val="0070767D"/>
    <w:rsid w:val="00707C53"/>
    <w:rsid w:val="00707D1E"/>
    <w:rsid w:val="00707E69"/>
    <w:rsid w:val="0071006A"/>
    <w:rsid w:val="007108EA"/>
    <w:rsid w:val="00710D75"/>
    <w:rsid w:val="00711970"/>
    <w:rsid w:val="00711FB0"/>
    <w:rsid w:val="007155F1"/>
    <w:rsid w:val="007157DF"/>
    <w:rsid w:val="00715AD8"/>
    <w:rsid w:val="00715DEA"/>
    <w:rsid w:val="00717156"/>
    <w:rsid w:val="007176A0"/>
    <w:rsid w:val="00720203"/>
    <w:rsid w:val="007204A4"/>
    <w:rsid w:val="00720B2D"/>
    <w:rsid w:val="007237EF"/>
    <w:rsid w:val="007244BB"/>
    <w:rsid w:val="00724C28"/>
    <w:rsid w:val="00725615"/>
    <w:rsid w:val="00725B32"/>
    <w:rsid w:val="00725B72"/>
    <w:rsid w:val="00727383"/>
    <w:rsid w:val="00731277"/>
    <w:rsid w:val="007324B7"/>
    <w:rsid w:val="00733311"/>
    <w:rsid w:val="00733EFA"/>
    <w:rsid w:val="00734438"/>
    <w:rsid w:val="00735E1C"/>
    <w:rsid w:val="00735F00"/>
    <w:rsid w:val="00736140"/>
    <w:rsid w:val="00736252"/>
    <w:rsid w:val="007364AC"/>
    <w:rsid w:val="00741DFD"/>
    <w:rsid w:val="00742F1D"/>
    <w:rsid w:val="00743956"/>
    <w:rsid w:val="00744738"/>
    <w:rsid w:val="00744C2D"/>
    <w:rsid w:val="00744EA7"/>
    <w:rsid w:val="00745035"/>
    <w:rsid w:val="00745F93"/>
    <w:rsid w:val="00746432"/>
    <w:rsid w:val="00747256"/>
    <w:rsid w:val="007475CD"/>
    <w:rsid w:val="00750491"/>
    <w:rsid w:val="0075049F"/>
    <w:rsid w:val="00751134"/>
    <w:rsid w:val="00752923"/>
    <w:rsid w:val="00752D07"/>
    <w:rsid w:val="0075359D"/>
    <w:rsid w:val="00753BAB"/>
    <w:rsid w:val="00753EC2"/>
    <w:rsid w:val="007546AD"/>
    <w:rsid w:val="00755624"/>
    <w:rsid w:val="00755CA5"/>
    <w:rsid w:val="00755F98"/>
    <w:rsid w:val="00757745"/>
    <w:rsid w:val="00757841"/>
    <w:rsid w:val="00757A68"/>
    <w:rsid w:val="00757BA0"/>
    <w:rsid w:val="00760941"/>
    <w:rsid w:val="00760A8E"/>
    <w:rsid w:val="0076152E"/>
    <w:rsid w:val="00761D74"/>
    <w:rsid w:val="00763BC3"/>
    <w:rsid w:val="007645D9"/>
    <w:rsid w:val="00764AB4"/>
    <w:rsid w:val="00765392"/>
    <w:rsid w:val="00766262"/>
    <w:rsid w:val="00766750"/>
    <w:rsid w:val="00770172"/>
    <w:rsid w:val="007707C1"/>
    <w:rsid w:val="00770E61"/>
    <w:rsid w:val="00771789"/>
    <w:rsid w:val="00772CAD"/>
    <w:rsid w:val="00772E6A"/>
    <w:rsid w:val="0077372A"/>
    <w:rsid w:val="00774670"/>
    <w:rsid w:val="007748A2"/>
    <w:rsid w:val="00774948"/>
    <w:rsid w:val="00775B10"/>
    <w:rsid w:val="007772BA"/>
    <w:rsid w:val="00780CFA"/>
    <w:rsid w:val="00781FA7"/>
    <w:rsid w:val="00783294"/>
    <w:rsid w:val="00783FDC"/>
    <w:rsid w:val="007852D8"/>
    <w:rsid w:val="00785D33"/>
    <w:rsid w:val="00785DA9"/>
    <w:rsid w:val="00786694"/>
    <w:rsid w:val="00787837"/>
    <w:rsid w:val="00790281"/>
    <w:rsid w:val="007903FC"/>
    <w:rsid w:val="00792C23"/>
    <w:rsid w:val="00792C2B"/>
    <w:rsid w:val="00793D8F"/>
    <w:rsid w:val="007958C4"/>
    <w:rsid w:val="007968B9"/>
    <w:rsid w:val="00796D23"/>
    <w:rsid w:val="00796FF6"/>
    <w:rsid w:val="00797421"/>
    <w:rsid w:val="0079749B"/>
    <w:rsid w:val="00797C80"/>
    <w:rsid w:val="007A0935"/>
    <w:rsid w:val="007A25CB"/>
    <w:rsid w:val="007A2968"/>
    <w:rsid w:val="007A2B5A"/>
    <w:rsid w:val="007A3777"/>
    <w:rsid w:val="007A45A5"/>
    <w:rsid w:val="007A4A6D"/>
    <w:rsid w:val="007A5A72"/>
    <w:rsid w:val="007A7CB2"/>
    <w:rsid w:val="007B0223"/>
    <w:rsid w:val="007B0573"/>
    <w:rsid w:val="007B0D67"/>
    <w:rsid w:val="007B10C5"/>
    <w:rsid w:val="007B14C3"/>
    <w:rsid w:val="007B2377"/>
    <w:rsid w:val="007B3252"/>
    <w:rsid w:val="007B4B57"/>
    <w:rsid w:val="007B5128"/>
    <w:rsid w:val="007C1DD1"/>
    <w:rsid w:val="007C2EE9"/>
    <w:rsid w:val="007C3678"/>
    <w:rsid w:val="007C410E"/>
    <w:rsid w:val="007C4215"/>
    <w:rsid w:val="007C43EB"/>
    <w:rsid w:val="007C5634"/>
    <w:rsid w:val="007C7F2A"/>
    <w:rsid w:val="007D0532"/>
    <w:rsid w:val="007D200A"/>
    <w:rsid w:val="007D3656"/>
    <w:rsid w:val="007D4317"/>
    <w:rsid w:val="007D50DB"/>
    <w:rsid w:val="007D556F"/>
    <w:rsid w:val="007D5A92"/>
    <w:rsid w:val="007D7571"/>
    <w:rsid w:val="007D76F5"/>
    <w:rsid w:val="007D7B7D"/>
    <w:rsid w:val="007E0094"/>
    <w:rsid w:val="007E02AE"/>
    <w:rsid w:val="007E047B"/>
    <w:rsid w:val="007E0ECD"/>
    <w:rsid w:val="007E1C49"/>
    <w:rsid w:val="007E3EF4"/>
    <w:rsid w:val="007E3F4A"/>
    <w:rsid w:val="007E413F"/>
    <w:rsid w:val="007E5FA0"/>
    <w:rsid w:val="007E64E5"/>
    <w:rsid w:val="007E6E76"/>
    <w:rsid w:val="007E7980"/>
    <w:rsid w:val="007F0F37"/>
    <w:rsid w:val="007F2655"/>
    <w:rsid w:val="007F2FE4"/>
    <w:rsid w:val="007F3235"/>
    <w:rsid w:val="007F481B"/>
    <w:rsid w:val="007F4A0A"/>
    <w:rsid w:val="007F4EBC"/>
    <w:rsid w:val="007F5C70"/>
    <w:rsid w:val="007F5C7D"/>
    <w:rsid w:val="007F61A7"/>
    <w:rsid w:val="007F64C2"/>
    <w:rsid w:val="007F76AD"/>
    <w:rsid w:val="00801625"/>
    <w:rsid w:val="00805C20"/>
    <w:rsid w:val="00806476"/>
    <w:rsid w:val="00810858"/>
    <w:rsid w:val="00810890"/>
    <w:rsid w:val="00810F44"/>
    <w:rsid w:val="00811189"/>
    <w:rsid w:val="00811B7A"/>
    <w:rsid w:val="0081234E"/>
    <w:rsid w:val="008129FF"/>
    <w:rsid w:val="00812D00"/>
    <w:rsid w:val="00813BE5"/>
    <w:rsid w:val="00814416"/>
    <w:rsid w:val="008155A5"/>
    <w:rsid w:val="008172A1"/>
    <w:rsid w:val="008201F1"/>
    <w:rsid w:val="00821810"/>
    <w:rsid w:val="00822527"/>
    <w:rsid w:val="00823BAA"/>
    <w:rsid w:val="00823D50"/>
    <w:rsid w:val="00823D5D"/>
    <w:rsid w:val="008248F1"/>
    <w:rsid w:val="00824945"/>
    <w:rsid w:val="00824CFA"/>
    <w:rsid w:val="00824EF4"/>
    <w:rsid w:val="00826721"/>
    <w:rsid w:val="00826F55"/>
    <w:rsid w:val="008271E6"/>
    <w:rsid w:val="00827349"/>
    <w:rsid w:val="00827F50"/>
    <w:rsid w:val="00830103"/>
    <w:rsid w:val="00830217"/>
    <w:rsid w:val="0083118B"/>
    <w:rsid w:val="00832C58"/>
    <w:rsid w:val="00833437"/>
    <w:rsid w:val="008347CF"/>
    <w:rsid w:val="00835EF1"/>
    <w:rsid w:val="008409B1"/>
    <w:rsid w:val="00840B11"/>
    <w:rsid w:val="008418E2"/>
    <w:rsid w:val="00842683"/>
    <w:rsid w:val="0084388D"/>
    <w:rsid w:val="00843B22"/>
    <w:rsid w:val="00846694"/>
    <w:rsid w:val="00846742"/>
    <w:rsid w:val="00847504"/>
    <w:rsid w:val="00847D3C"/>
    <w:rsid w:val="0085118A"/>
    <w:rsid w:val="008531FF"/>
    <w:rsid w:val="008544FC"/>
    <w:rsid w:val="00854D7A"/>
    <w:rsid w:val="0085636D"/>
    <w:rsid w:val="008566D1"/>
    <w:rsid w:val="008569F5"/>
    <w:rsid w:val="00856B2E"/>
    <w:rsid w:val="00856B7B"/>
    <w:rsid w:val="00856C71"/>
    <w:rsid w:val="008610E0"/>
    <w:rsid w:val="00861506"/>
    <w:rsid w:val="008628B8"/>
    <w:rsid w:val="00862B76"/>
    <w:rsid w:val="0086338A"/>
    <w:rsid w:val="00863E1F"/>
    <w:rsid w:val="00864193"/>
    <w:rsid w:val="00865065"/>
    <w:rsid w:val="00865FE1"/>
    <w:rsid w:val="0086603C"/>
    <w:rsid w:val="0086712D"/>
    <w:rsid w:val="00867622"/>
    <w:rsid w:val="00873A2F"/>
    <w:rsid w:val="00873E7B"/>
    <w:rsid w:val="008741F3"/>
    <w:rsid w:val="0087453F"/>
    <w:rsid w:val="00875B04"/>
    <w:rsid w:val="008777B9"/>
    <w:rsid w:val="00880BCA"/>
    <w:rsid w:val="008832A1"/>
    <w:rsid w:val="00883498"/>
    <w:rsid w:val="008834D3"/>
    <w:rsid w:val="00884C74"/>
    <w:rsid w:val="00885301"/>
    <w:rsid w:val="00885ED8"/>
    <w:rsid w:val="00886CF8"/>
    <w:rsid w:val="00887C09"/>
    <w:rsid w:val="00890BFE"/>
    <w:rsid w:val="00890E3C"/>
    <w:rsid w:val="00891138"/>
    <w:rsid w:val="008916AA"/>
    <w:rsid w:val="00891AE3"/>
    <w:rsid w:val="00891EBE"/>
    <w:rsid w:val="00892AC1"/>
    <w:rsid w:val="00893BBF"/>
    <w:rsid w:val="008942CF"/>
    <w:rsid w:val="00894E9B"/>
    <w:rsid w:val="008965FC"/>
    <w:rsid w:val="00897063"/>
    <w:rsid w:val="008A2242"/>
    <w:rsid w:val="008A24A2"/>
    <w:rsid w:val="008A3CAB"/>
    <w:rsid w:val="008A422B"/>
    <w:rsid w:val="008A4566"/>
    <w:rsid w:val="008A49FD"/>
    <w:rsid w:val="008A60AC"/>
    <w:rsid w:val="008A6772"/>
    <w:rsid w:val="008A7777"/>
    <w:rsid w:val="008A77C6"/>
    <w:rsid w:val="008B050E"/>
    <w:rsid w:val="008B0E46"/>
    <w:rsid w:val="008B1BB0"/>
    <w:rsid w:val="008B2C63"/>
    <w:rsid w:val="008B332C"/>
    <w:rsid w:val="008B40EB"/>
    <w:rsid w:val="008B522C"/>
    <w:rsid w:val="008B53F5"/>
    <w:rsid w:val="008B60CD"/>
    <w:rsid w:val="008B631D"/>
    <w:rsid w:val="008B6CC7"/>
    <w:rsid w:val="008C01C9"/>
    <w:rsid w:val="008C1139"/>
    <w:rsid w:val="008C1228"/>
    <w:rsid w:val="008C2414"/>
    <w:rsid w:val="008C24B1"/>
    <w:rsid w:val="008C39AE"/>
    <w:rsid w:val="008C3FF6"/>
    <w:rsid w:val="008C45D9"/>
    <w:rsid w:val="008C574A"/>
    <w:rsid w:val="008C5A4E"/>
    <w:rsid w:val="008C67EC"/>
    <w:rsid w:val="008C6956"/>
    <w:rsid w:val="008C6FDF"/>
    <w:rsid w:val="008C792E"/>
    <w:rsid w:val="008D0A69"/>
    <w:rsid w:val="008D0D82"/>
    <w:rsid w:val="008D1413"/>
    <w:rsid w:val="008D149F"/>
    <w:rsid w:val="008D3095"/>
    <w:rsid w:val="008D38A3"/>
    <w:rsid w:val="008D4CC7"/>
    <w:rsid w:val="008D503F"/>
    <w:rsid w:val="008D620B"/>
    <w:rsid w:val="008D7306"/>
    <w:rsid w:val="008D7BFD"/>
    <w:rsid w:val="008E0EC4"/>
    <w:rsid w:val="008E1AC6"/>
    <w:rsid w:val="008E1F1D"/>
    <w:rsid w:val="008E22E3"/>
    <w:rsid w:val="008E3481"/>
    <w:rsid w:val="008E3721"/>
    <w:rsid w:val="008E410E"/>
    <w:rsid w:val="008E4F97"/>
    <w:rsid w:val="008E58E0"/>
    <w:rsid w:val="008F0319"/>
    <w:rsid w:val="008F06BD"/>
    <w:rsid w:val="008F2233"/>
    <w:rsid w:val="008F2245"/>
    <w:rsid w:val="008F2E7E"/>
    <w:rsid w:val="008F3FA8"/>
    <w:rsid w:val="008F4452"/>
    <w:rsid w:val="008F4E3F"/>
    <w:rsid w:val="008F4E6B"/>
    <w:rsid w:val="008F5EB5"/>
    <w:rsid w:val="008F635B"/>
    <w:rsid w:val="008F68D4"/>
    <w:rsid w:val="008F6E81"/>
    <w:rsid w:val="008F747C"/>
    <w:rsid w:val="008F793F"/>
    <w:rsid w:val="00900F1A"/>
    <w:rsid w:val="00901047"/>
    <w:rsid w:val="00901F21"/>
    <w:rsid w:val="0090394B"/>
    <w:rsid w:val="00904D1E"/>
    <w:rsid w:val="00904D3B"/>
    <w:rsid w:val="0090568D"/>
    <w:rsid w:val="00906084"/>
    <w:rsid w:val="00906404"/>
    <w:rsid w:val="009068B8"/>
    <w:rsid w:val="00906B5A"/>
    <w:rsid w:val="00906E14"/>
    <w:rsid w:val="009078E1"/>
    <w:rsid w:val="00910091"/>
    <w:rsid w:val="009112D6"/>
    <w:rsid w:val="009114A7"/>
    <w:rsid w:val="00911DB5"/>
    <w:rsid w:val="00912290"/>
    <w:rsid w:val="00914500"/>
    <w:rsid w:val="00914A40"/>
    <w:rsid w:val="00915560"/>
    <w:rsid w:val="00915A74"/>
    <w:rsid w:val="00916026"/>
    <w:rsid w:val="009160CE"/>
    <w:rsid w:val="00917364"/>
    <w:rsid w:val="00917699"/>
    <w:rsid w:val="0091778E"/>
    <w:rsid w:val="009202A5"/>
    <w:rsid w:val="00920CF1"/>
    <w:rsid w:val="00920E14"/>
    <w:rsid w:val="00921340"/>
    <w:rsid w:val="009222A4"/>
    <w:rsid w:val="00923BA9"/>
    <w:rsid w:val="00924E38"/>
    <w:rsid w:val="00924EA2"/>
    <w:rsid w:val="00925093"/>
    <w:rsid w:val="00925514"/>
    <w:rsid w:val="00925E07"/>
    <w:rsid w:val="009263E8"/>
    <w:rsid w:val="00926CD8"/>
    <w:rsid w:val="00927E4A"/>
    <w:rsid w:val="00931F4C"/>
    <w:rsid w:val="00932365"/>
    <w:rsid w:val="00933AFF"/>
    <w:rsid w:val="00934360"/>
    <w:rsid w:val="00934A9C"/>
    <w:rsid w:val="00935DF3"/>
    <w:rsid w:val="00937128"/>
    <w:rsid w:val="0093743F"/>
    <w:rsid w:val="0094085E"/>
    <w:rsid w:val="0094147B"/>
    <w:rsid w:val="00942BCB"/>
    <w:rsid w:val="009431C8"/>
    <w:rsid w:val="00944D8C"/>
    <w:rsid w:val="009455FA"/>
    <w:rsid w:val="009459B8"/>
    <w:rsid w:val="00947927"/>
    <w:rsid w:val="009504D6"/>
    <w:rsid w:val="009530CA"/>
    <w:rsid w:val="00954A72"/>
    <w:rsid w:val="009553C7"/>
    <w:rsid w:val="00955B10"/>
    <w:rsid w:val="00955C2F"/>
    <w:rsid w:val="00956F8D"/>
    <w:rsid w:val="0095764F"/>
    <w:rsid w:val="00960AC5"/>
    <w:rsid w:val="00961DD9"/>
    <w:rsid w:val="0096215E"/>
    <w:rsid w:val="009630A1"/>
    <w:rsid w:val="009630AE"/>
    <w:rsid w:val="0096474C"/>
    <w:rsid w:val="00964AD8"/>
    <w:rsid w:val="00966133"/>
    <w:rsid w:val="0097198B"/>
    <w:rsid w:val="00971A1C"/>
    <w:rsid w:val="00973B7F"/>
    <w:rsid w:val="00974DA9"/>
    <w:rsid w:val="00975150"/>
    <w:rsid w:val="009759F4"/>
    <w:rsid w:val="00975E57"/>
    <w:rsid w:val="009779F3"/>
    <w:rsid w:val="0098285D"/>
    <w:rsid w:val="0098433E"/>
    <w:rsid w:val="009853B9"/>
    <w:rsid w:val="00985611"/>
    <w:rsid w:val="00987672"/>
    <w:rsid w:val="00990A0D"/>
    <w:rsid w:val="00990B3A"/>
    <w:rsid w:val="00990DA5"/>
    <w:rsid w:val="00991202"/>
    <w:rsid w:val="0099134E"/>
    <w:rsid w:val="00991815"/>
    <w:rsid w:val="00992FA1"/>
    <w:rsid w:val="00993E23"/>
    <w:rsid w:val="00993F3A"/>
    <w:rsid w:val="0099618F"/>
    <w:rsid w:val="00996707"/>
    <w:rsid w:val="00996B12"/>
    <w:rsid w:val="00997B8F"/>
    <w:rsid w:val="00997B97"/>
    <w:rsid w:val="009A2707"/>
    <w:rsid w:val="009A2940"/>
    <w:rsid w:val="009A64BA"/>
    <w:rsid w:val="009A751B"/>
    <w:rsid w:val="009A7EF7"/>
    <w:rsid w:val="009B17E2"/>
    <w:rsid w:val="009B2236"/>
    <w:rsid w:val="009B35BE"/>
    <w:rsid w:val="009B63E6"/>
    <w:rsid w:val="009B7F31"/>
    <w:rsid w:val="009C0C7C"/>
    <w:rsid w:val="009C1264"/>
    <w:rsid w:val="009C2557"/>
    <w:rsid w:val="009C3E70"/>
    <w:rsid w:val="009C7BF3"/>
    <w:rsid w:val="009C7C24"/>
    <w:rsid w:val="009D004E"/>
    <w:rsid w:val="009D2B53"/>
    <w:rsid w:val="009D3212"/>
    <w:rsid w:val="009D3798"/>
    <w:rsid w:val="009D444D"/>
    <w:rsid w:val="009D5126"/>
    <w:rsid w:val="009D5463"/>
    <w:rsid w:val="009D656A"/>
    <w:rsid w:val="009D6756"/>
    <w:rsid w:val="009E0089"/>
    <w:rsid w:val="009E032B"/>
    <w:rsid w:val="009E18E0"/>
    <w:rsid w:val="009E23AB"/>
    <w:rsid w:val="009E2728"/>
    <w:rsid w:val="009E3336"/>
    <w:rsid w:val="009E4911"/>
    <w:rsid w:val="009E67FD"/>
    <w:rsid w:val="009E763F"/>
    <w:rsid w:val="009E796A"/>
    <w:rsid w:val="009F01A5"/>
    <w:rsid w:val="009F19B2"/>
    <w:rsid w:val="009F2144"/>
    <w:rsid w:val="009F2E46"/>
    <w:rsid w:val="009F3131"/>
    <w:rsid w:val="009F3BD6"/>
    <w:rsid w:val="009F3D3A"/>
    <w:rsid w:val="009F7777"/>
    <w:rsid w:val="00A0143C"/>
    <w:rsid w:val="00A015A5"/>
    <w:rsid w:val="00A016A0"/>
    <w:rsid w:val="00A0171E"/>
    <w:rsid w:val="00A02E00"/>
    <w:rsid w:val="00A0369D"/>
    <w:rsid w:val="00A0401D"/>
    <w:rsid w:val="00A05A86"/>
    <w:rsid w:val="00A05AAF"/>
    <w:rsid w:val="00A07E0D"/>
    <w:rsid w:val="00A12720"/>
    <w:rsid w:val="00A1484F"/>
    <w:rsid w:val="00A148DD"/>
    <w:rsid w:val="00A17572"/>
    <w:rsid w:val="00A179D2"/>
    <w:rsid w:val="00A20D8F"/>
    <w:rsid w:val="00A21BA3"/>
    <w:rsid w:val="00A222DD"/>
    <w:rsid w:val="00A24472"/>
    <w:rsid w:val="00A2510E"/>
    <w:rsid w:val="00A25999"/>
    <w:rsid w:val="00A26FCD"/>
    <w:rsid w:val="00A27DB6"/>
    <w:rsid w:val="00A27E1B"/>
    <w:rsid w:val="00A307AB"/>
    <w:rsid w:val="00A31266"/>
    <w:rsid w:val="00A325DC"/>
    <w:rsid w:val="00A34802"/>
    <w:rsid w:val="00A34B04"/>
    <w:rsid w:val="00A36A8A"/>
    <w:rsid w:val="00A37268"/>
    <w:rsid w:val="00A40953"/>
    <w:rsid w:val="00A40E3A"/>
    <w:rsid w:val="00A412ED"/>
    <w:rsid w:val="00A4188D"/>
    <w:rsid w:val="00A41FD4"/>
    <w:rsid w:val="00A42052"/>
    <w:rsid w:val="00A42113"/>
    <w:rsid w:val="00A42E1C"/>
    <w:rsid w:val="00A42F6C"/>
    <w:rsid w:val="00A4492D"/>
    <w:rsid w:val="00A470DF"/>
    <w:rsid w:val="00A5289D"/>
    <w:rsid w:val="00A5290F"/>
    <w:rsid w:val="00A52AC0"/>
    <w:rsid w:val="00A5369A"/>
    <w:rsid w:val="00A574CD"/>
    <w:rsid w:val="00A60780"/>
    <w:rsid w:val="00A60DB9"/>
    <w:rsid w:val="00A61099"/>
    <w:rsid w:val="00A61298"/>
    <w:rsid w:val="00A6222B"/>
    <w:rsid w:val="00A62694"/>
    <w:rsid w:val="00A62BF1"/>
    <w:rsid w:val="00A62C61"/>
    <w:rsid w:val="00A63A43"/>
    <w:rsid w:val="00A664B2"/>
    <w:rsid w:val="00A668EA"/>
    <w:rsid w:val="00A6694E"/>
    <w:rsid w:val="00A66CE7"/>
    <w:rsid w:val="00A67C9F"/>
    <w:rsid w:val="00A718D7"/>
    <w:rsid w:val="00A72940"/>
    <w:rsid w:val="00A736CC"/>
    <w:rsid w:val="00A76A9A"/>
    <w:rsid w:val="00A777E2"/>
    <w:rsid w:val="00A84111"/>
    <w:rsid w:val="00A84CED"/>
    <w:rsid w:val="00A85483"/>
    <w:rsid w:val="00A85C7F"/>
    <w:rsid w:val="00A8600A"/>
    <w:rsid w:val="00A86AE9"/>
    <w:rsid w:val="00A87409"/>
    <w:rsid w:val="00A9005F"/>
    <w:rsid w:val="00A91346"/>
    <w:rsid w:val="00A913DA"/>
    <w:rsid w:val="00A92086"/>
    <w:rsid w:val="00A92925"/>
    <w:rsid w:val="00A93616"/>
    <w:rsid w:val="00A94B56"/>
    <w:rsid w:val="00A9620D"/>
    <w:rsid w:val="00A968CD"/>
    <w:rsid w:val="00A96D42"/>
    <w:rsid w:val="00A97397"/>
    <w:rsid w:val="00A97DE6"/>
    <w:rsid w:val="00AA19C9"/>
    <w:rsid w:val="00AA1C5D"/>
    <w:rsid w:val="00AA1D98"/>
    <w:rsid w:val="00AA2AB5"/>
    <w:rsid w:val="00AA3563"/>
    <w:rsid w:val="00AA40E6"/>
    <w:rsid w:val="00AA45C2"/>
    <w:rsid w:val="00AA4EDE"/>
    <w:rsid w:val="00AA54DE"/>
    <w:rsid w:val="00AA652F"/>
    <w:rsid w:val="00AA66A3"/>
    <w:rsid w:val="00AA6C2A"/>
    <w:rsid w:val="00AA7202"/>
    <w:rsid w:val="00AB06E6"/>
    <w:rsid w:val="00AB09E9"/>
    <w:rsid w:val="00AB0C12"/>
    <w:rsid w:val="00AB0C3F"/>
    <w:rsid w:val="00AB1199"/>
    <w:rsid w:val="00AB187D"/>
    <w:rsid w:val="00AB1953"/>
    <w:rsid w:val="00AB1D05"/>
    <w:rsid w:val="00AB2845"/>
    <w:rsid w:val="00AB2CAC"/>
    <w:rsid w:val="00AB31E8"/>
    <w:rsid w:val="00AB322A"/>
    <w:rsid w:val="00AB40B2"/>
    <w:rsid w:val="00AB477E"/>
    <w:rsid w:val="00AB4B54"/>
    <w:rsid w:val="00AB4BD4"/>
    <w:rsid w:val="00AB5562"/>
    <w:rsid w:val="00AB725E"/>
    <w:rsid w:val="00AB7635"/>
    <w:rsid w:val="00AC0823"/>
    <w:rsid w:val="00AC1128"/>
    <w:rsid w:val="00AC17D8"/>
    <w:rsid w:val="00AC5B22"/>
    <w:rsid w:val="00AC5DEA"/>
    <w:rsid w:val="00AC607E"/>
    <w:rsid w:val="00AC677D"/>
    <w:rsid w:val="00AD004E"/>
    <w:rsid w:val="00AD059D"/>
    <w:rsid w:val="00AD17FC"/>
    <w:rsid w:val="00AD198A"/>
    <w:rsid w:val="00AD1FB7"/>
    <w:rsid w:val="00AD27DF"/>
    <w:rsid w:val="00AD3390"/>
    <w:rsid w:val="00AD3C58"/>
    <w:rsid w:val="00AD4106"/>
    <w:rsid w:val="00AD6812"/>
    <w:rsid w:val="00AD746D"/>
    <w:rsid w:val="00AD7AA6"/>
    <w:rsid w:val="00AD7AB3"/>
    <w:rsid w:val="00AD7F9E"/>
    <w:rsid w:val="00AE091D"/>
    <w:rsid w:val="00AE1903"/>
    <w:rsid w:val="00AE1A73"/>
    <w:rsid w:val="00AE2360"/>
    <w:rsid w:val="00AE2E51"/>
    <w:rsid w:val="00AE30A0"/>
    <w:rsid w:val="00AE4C09"/>
    <w:rsid w:val="00AE5A12"/>
    <w:rsid w:val="00AE736A"/>
    <w:rsid w:val="00AE7A00"/>
    <w:rsid w:val="00AE7B43"/>
    <w:rsid w:val="00AF0A04"/>
    <w:rsid w:val="00AF125D"/>
    <w:rsid w:val="00AF1871"/>
    <w:rsid w:val="00AF22E5"/>
    <w:rsid w:val="00AF28D3"/>
    <w:rsid w:val="00AF38D0"/>
    <w:rsid w:val="00AF402C"/>
    <w:rsid w:val="00AF4F83"/>
    <w:rsid w:val="00AF5549"/>
    <w:rsid w:val="00AF609D"/>
    <w:rsid w:val="00B00253"/>
    <w:rsid w:val="00B02DA7"/>
    <w:rsid w:val="00B035E2"/>
    <w:rsid w:val="00B03E84"/>
    <w:rsid w:val="00B0478B"/>
    <w:rsid w:val="00B06294"/>
    <w:rsid w:val="00B0752A"/>
    <w:rsid w:val="00B104E1"/>
    <w:rsid w:val="00B13BE8"/>
    <w:rsid w:val="00B1434E"/>
    <w:rsid w:val="00B14760"/>
    <w:rsid w:val="00B16658"/>
    <w:rsid w:val="00B166A4"/>
    <w:rsid w:val="00B16A7B"/>
    <w:rsid w:val="00B17290"/>
    <w:rsid w:val="00B17A8C"/>
    <w:rsid w:val="00B17AE9"/>
    <w:rsid w:val="00B21182"/>
    <w:rsid w:val="00B21231"/>
    <w:rsid w:val="00B2478D"/>
    <w:rsid w:val="00B24875"/>
    <w:rsid w:val="00B26FAF"/>
    <w:rsid w:val="00B270FF"/>
    <w:rsid w:val="00B27396"/>
    <w:rsid w:val="00B302A4"/>
    <w:rsid w:val="00B30347"/>
    <w:rsid w:val="00B31E58"/>
    <w:rsid w:val="00B32788"/>
    <w:rsid w:val="00B32F97"/>
    <w:rsid w:val="00B330D6"/>
    <w:rsid w:val="00B33303"/>
    <w:rsid w:val="00B35C93"/>
    <w:rsid w:val="00B3767F"/>
    <w:rsid w:val="00B411DB"/>
    <w:rsid w:val="00B414C4"/>
    <w:rsid w:val="00B42979"/>
    <w:rsid w:val="00B42CD0"/>
    <w:rsid w:val="00B466B6"/>
    <w:rsid w:val="00B46E7A"/>
    <w:rsid w:val="00B46E7D"/>
    <w:rsid w:val="00B474A8"/>
    <w:rsid w:val="00B5042E"/>
    <w:rsid w:val="00B506CD"/>
    <w:rsid w:val="00B50AD2"/>
    <w:rsid w:val="00B50E3C"/>
    <w:rsid w:val="00B51359"/>
    <w:rsid w:val="00B51561"/>
    <w:rsid w:val="00B515F8"/>
    <w:rsid w:val="00B51B7F"/>
    <w:rsid w:val="00B51CB0"/>
    <w:rsid w:val="00B52D8D"/>
    <w:rsid w:val="00B52F83"/>
    <w:rsid w:val="00B54541"/>
    <w:rsid w:val="00B5519C"/>
    <w:rsid w:val="00B55221"/>
    <w:rsid w:val="00B56313"/>
    <w:rsid w:val="00B56D5E"/>
    <w:rsid w:val="00B576CD"/>
    <w:rsid w:val="00B61390"/>
    <w:rsid w:val="00B6140A"/>
    <w:rsid w:val="00B62F7A"/>
    <w:rsid w:val="00B63562"/>
    <w:rsid w:val="00B6399C"/>
    <w:rsid w:val="00B66010"/>
    <w:rsid w:val="00B6627D"/>
    <w:rsid w:val="00B67511"/>
    <w:rsid w:val="00B67650"/>
    <w:rsid w:val="00B70091"/>
    <w:rsid w:val="00B71DFC"/>
    <w:rsid w:val="00B7260D"/>
    <w:rsid w:val="00B72E32"/>
    <w:rsid w:val="00B730BB"/>
    <w:rsid w:val="00B73D1A"/>
    <w:rsid w:val="00B73F01"/>
    <w:rsid w:val="00B7483E"/>
    <w:rsid w:val="00B751AF"/>
    <w:rsid w:val="00B75F94"/>
    <w:rsid w:val="00B75FD6"/>
    <w:rsid w:val="00B76675"/>
    <w:rsid w:val="00B76BF6"/>
    <w:rsid w:val="00B83E5F"/>
    <w:rsid w:val="00B84E1C"/>
    <w:rsid w:val="00B85AEC"/>
    <w:rsid w:val="00B85B6F"/>
    <w:rsid w:val="00B8627B"/>
    <w:rsid w:val="00B86B7A"/>
    <w:rsid w:val="00B873A0"/>
    <w:rsid w:val="00B87A51"/>
    <w:rsid w:val="00B906F8"/>
    <w:rsid w:val="00B915B4"/>
    <w:rsid w:val="00B9321C"/>
    <w:rsid w:val="00B93960"/>
    <w:rsid w:val="00B94FE2"/>
    <w:rsid w:val="00B95609"/>
    <w:rsid w:val="00B95FF4"/>
    <w:rsid w:val="00B96CA8"/>
    <w:rsid w:val="00B97333"/>
    <w:rsid w:val="00BA1114"/>
    <w:rsid w:val="00BA1603"/>
    <w:rsid w:val="00BA1D6E"/>
    <w:rsid w:val="00BA2DCA"/>
    <w:rsid w:val="00BA388E"/>
    <w:rsid w:val="00BA6B90"/>
    <w:rsid w:val="00BB0B88"/>
    <w:rsid w:val="00BB108B"/>
    <w:rsid w:val="00BB11DF"/>
    <w:rsid w:val="00BB15EF"/>
    <w:rsid w:val="00BB1ECA"/>
    <w:rsid w:val="00BB1EE6"/>
    <w:rsid w:val="00BB2F12"/>
    <w:rsid w:val="00BB6257"/>
    <w:rsid w:val="00BB70F7"/>
    <w:rsid w:val="00BB798E"/>
    <w:rsid w:val="00BC07AB"/>
    <w:rsid w:val="00BC0DA4"/>
    <w:rsid w:val="00BC1963"/>
    <w:rsid w:val="00BC4C60"/>
    <w:rsid w:val="00BC6973"/>
    <w:rsid w:val="00BC749B"/>
    <w:rsid w:val="00BD04C1"/>
    <w:rsid w:val="00BD2037"/>
    <w:rsid w:val="00BD3C24"/>
    <w:rsid w:val="00BD3DEB"/>
    <w:rsid w:val="00BD4D40"/>
    <w:rsid w:val="00BD5442"/>
    <w:rsid w:val="00BD7263"/>
    <w:rsid w:val="00BE050B"/>
    <w:rsid w:val="00BE05D6"/>
    <w:rsid w:val="00BE13C3"/>
    <w:rsid w:val="00BE1A96"/>
    <w:rsid w:val="00BE1C93"/>
    <w:rsid w:val="00BE2286"/>
    <w:rsid w:val="00BE2A40"/>
    <w:rsid w:val="00BE3E19"/>
    <w:rsid w:val="00BE48D5"/>
    <w:rsid w:val="00BE491F"/>
    <w:rsid w:val="00BE61C3"/>
    <w:rsid w:val="00BE6388"/>
    <w:rsid w:val="00BE64A2"/>
    <w:rsid w:val="00BE66F1"/>
    <w:rsid w:val="00BE6784"/>
    <w:rsid w:val="00BE7967"/>
    <w:rsid w:val="00BF03B6"/>
    <w:rsid w:val="00BF1671"/>
    <w:rsid w:val="00BF175C"/>
    <w:rsid w:val="00BF1AFA"/>
    <w:rsid w:val="00BF1CC1"/>
    <w:rsid w:val="00BF20EB"/>
    <w:rsid w:val="00BF3D17"/>
    <w:rsid w:val="00BF6EF7"/>
    <w:rsid w:val="00BF7A2D"/>
    <w:rsid w:val="00C00789"/>
    <w:rsid w:val="00C040C6"/>
    <w:rsid w:val="00C04C8B"/>
    <w:rsid w:val="00C053CD"/>
    <w:rsid w:val="00C0591E"/>
    <w:rsid w:val="00C06BB2"/>
    <w:rsid w:val="00C10213"/>
    <w:rsid w:val="00C104CD"/>
    <w:rsid w:val="00C109D4"/>
    <w:rsid w:val="00C111E5"/>
    <w:rsid w:val="00C112F8"/>
    <w:rsid w:val="00C11533"/>
    <w:rsid w:val="00C1397F"/>
    <w:rsid w:val="00C13CA1"/>
    <w:rsid w:val="00C153D9"/>
    <w:rsid w:val="00C15C6D"/>
    <w:rsid w:val="00C16AFD"/>
    <w:rsid w:val="00C16DF6"/>
    <w:rsid w:val="00C17292"/>
    <w:rsid w:val="00C21932"/>
    <w:rsid w:val="00C21E63"/>
    <w:rsid w:val="00C222A5"/>
    <w:rsid w:val="00C2346E"/>
    <w:rsid w:val="00C23B89"/>
    <w:rsid w:val="00C23DBE"/>
    <w:rsid w:val="00C23EAA"/>
    <w:rsid w:val="00C24A83"/>
    <w:rsid w:val="00C251D9"/>
    <w:rsid w:val="00C2576F"/>
    <w:rsid w:val="00C25AC9"/>
    <w:rsid w:val="00C25D0B"/>
    <w:rsid w:val="00C2699B"/>
    <w:rsid w:val="00C26A2C"/>
    <w:rsid w:val="00C26C67"/>
    <w:rsid w:val="00C26CA2"/>
    <w:rsid w:val="00C302C4"/>
    <w:rsid w:val="00C305D7"/>
    <w:rsid w:val="00C316CC"/>
    <w:rsid w:val="00C32C91"/>
    <w:rsid w:val="00C32D32"/>
    <w:rsid w:val="00C3330A"/>
    <w:rsid w:val="00C3723A"/>
    <w:rsid w:val="00C40E75"/>
    <w:rsid w:val="00C41507"/>
    <w:rsid w:val="00C41D6F"/>
    <w:rsid w:val="00C42EAD"/>
    <w:rsid w:val="00C4398F"/>
    <w:rsid w:val="00C43C6E"/>
    <w:rsid w:val="00C44820"/>
    <w:rsid w:val="00C44833"/>
    <w:rsid w:val="00C46ADB"/>
    <w:rsid w:val="00C46B4F"/>
    <w:rsid w:val="00C479E0"/>
    <w:rsid w:val="00C47B7E"/>
    <w:rsid w:val="00C50C34"/>
    <w:rsid w:val="00C522A3"/>
    <w:rsid w:val="00C52431"/>
    <w:rsid w:val="00C529D0"/>
    <w:rsid w:val="00C53045"/>
    <w:rsid w:val="00C53D9F"/>
    <w:rsid w:val="00C5413D"/>
    <w:rsid w:val="00C552D3"/>
    <w:rsid w:val="00C552EA"/>
    <w:rsid w:val="00C55670"/>
    <w:rsid w:val="00C55DFE"/>
    <w:rsid w:val="00C57075"/>
    <w:rsid w:val="00C57931"/>
    <w:rsid w:val="00C57C83"/>
    <w:rsid w:val="00C6132B"/>
    <w:rsid w:val="00C62447"/>
    <w:rsid w:val="00C63128"/>
    <w:rsid w:val="00C63BEC"/>
    <w:rsid w:val="00C6548A"/>
    <w:rsid w:val="00C65C5F"/>
    <w:rsid w:val="00C67F25"/>
    <w:rsid w:val="00C715CF"/>
    <w:rsid w:val="00C71F26"/>
    <w:rsid w:val="00C72E60"/>
    <w:rsid w:val="00C73BF4"/>
    <w:rsid w:val="00C741F2"/>
    <w:rsid w:val="00C74215"/>
    <w:rsid w:val="00C742BF"/>
    <w:rsid w:val="00C74C08"/>
    <w:rsid w:val="00C75653"/>
    <w:rsid w:val="00C75719"/>
    <w:rsid w:val="00C75CF8"/>
    <w:rsid w:val="00C76C8C"/>
    <w:rsid w:val="00C7719E"/>
    <w:rsid w:val="00C7765F"/>
    <w:rsid w:val="00C77C7D"/>
    <w:rsid w:val="00C825EB"/>
    <w:rsid w:val="00C83A65"/>
    <w:rsid w:val="00C84BD6"/>
    <w:rsid w:val="00C85E47"/>
    <w:rsid w:val="00C8615C"/>
    <w:rsid w:val="00C87DAE"/>
    <w:rsid w:val="00C91F64"/>
    <w:rsid w:val="00C93917"/>
    <w:rsid w:val="00C94F4F"/>
    <w:rsid w:val="00C954A2"/>
    <w:rsid w:val="00C96C62"/>
    <w:rsid w:val="00C978CD"/>
    <w:rsid w:val="00CA1FFA"/>
    <w:rsid w:val="00CA21D0"/>
    <w:rsid w:val="00CA2566"/>
    <w:rsid w:val="00CA2FCE"/>
    <w:rsid w:val="00CA403D"/>
    <w:rsid w:val="00CA660A"/>
    <w:rsid w:val="00CA7EE7"/>
    <w:rsid w:val="00CB0897"/>
    <w:rsid w:val="00CB1BB4"/>
    <w:rsid w:val="00CB309D"/>
    <w:rsid w:val="00CB3222"/>
    <w:rsid w:val="00CB36B4"/>
    <w:rsid w:val="00CB521B"/>
    <w:rsid w:val="00CB55F1"/>
    <w:rsid w:val="00CB5BE9"/>
    <w:rsid w:val="00CC06CF"/>
    <w:rsid w:val="00CC3937"/>
    <w:rsid w:val="00CC3BF5"/>
    <w:rsid w:val="00CC40F3"/>
    <w:rsid w:val="00CC5BA8"/>
    <w:rsid w:val="00CC631A"/>
    <w:rsid w:val="00CC6F8B"/>
    <w:rsid w:val="00CD0BF9"/>
    <w:rsid w:val="00CD1047"/>
    <w:rsid w:val="00CD1DA3"/>
    <w:rsid w:val="00CD238B"/>
    <w:rsid w:val="00CD2444"/>
    <w:rsid w:val="00CD27BB"/>
    <w:rsid w:val="00CD3807"/>
    <w:rsid w:val="00CD3DA9"/>
    <w:rsid w:val="00CD3E4D"/>
    <w:rsid w:val="00CD4168"/>
    <w:rsid w:val="00CD4DF5"/>
    <w:rsid w:val="00CD50AA"/>
    <w:rsid w:val="00CD59D9"/>
    <w:rsid w:val="00CE00C4"/>
    <w:rsid w:val="00CE0B8A"/>
    <w:rsid w:val="00CE1CA1"/>
    <w:rsid w:val="00CE20B2"/>
    <w:rsid w:val="00CE2477"/>
    <w:rsid w:val="00CE325B"/>
    <w:rsid w:val="00CE36F5"/>
    <w:rsid w:val="00CE375E"/>
    <w:rsid w:val="00CE4076"/>
    <w:rsid w:val="00CE438E"/>
    <w:rsid w:val="00CE4605"/>
    <w:rsid w:val="00CE4B39"/>
    <w:rsid w:val="00CE52E8"/>
    <w:rsid w:val="00CE6264"/>
    <w:rsid w:val="00CE6545"/>
    <w:rsid w:val="00CE75FE"/>
    <w:rsid w:val="00CF04A9"/>
    <w:rsid w:val="00CF3767"/>
    <w:rsid w:val="00CF3AFF"/>
    <w:rsid w:val="00CF6B20"/>
    <w:rsid w:val="00CF6E8F"/>
    <w:rsid w:val="00CF772D"/>
    <w:rsid w:val="00CF79C3"/>
    <w:rsid w:val="00CF7DCD"/>
    <w:rsid w:val="00D00386"/>
    <w:rsid w:val="00D009F2"/>
    <w:rsid w:val="00D05FCC"/>
    <w:rsid w:val="00D10848"/>
    <w:rsid w:val="00D1084D"/>
    <w:rsid w:val="00D1108C"/>
    <w:rsid w:val="00D1172D"/>
    <w:rsid w:val="00D11F4F"/>
    <w:rsid w:val="00D12771"/>
    <w:rsid w:val="00D128E6"/>
    <w:rsid w:val="00D12E04"/>
    <w:rsid w:val="00D13744"/>
    <w:rsid w:val="00D13834"/>
    <w:rsid w:val="00D141D3"/>
    <w:rsid w:val="00D16674"/>
    <w:rsid w:val="00D17113"/>
    <w:rsid w:val="00D17BC3"/>
    <w:rsid w:val="00D17F5F"/>
    <w:rsid w:val="00D20EE1"/>
    <w:rsid w:val="00D21BBF"/>
    <w:rsid w:val="00D21E73"/>
    <w:rsid w:val="00D228F2"/>
    <w:rsid w:val="00D22B3D"/>
    <w:rsid w:val="00D23CB9"/>
    <w:rsid w:val="00D244D1"/>
    <w:rsid w:val="00D2579C"/>
    <w:rsid w:val="00D25967"/>
    <w:rsid w:val="00D2705D"/>
    <w:rsid w:val="00D27102"/>
    <w:rsid w:val="00D304CF"/>
    <w:rsid w:val="00D30DF3"/>
    <w:rsid w:val="00D310E8"/>
    <w:rsid w:val="00D3124A"/>
    <w:rsid w:val="00D315A7"/>
    <w:rsid w:val="00D32D7C"/>
    <w:rsid w:val="00D34898"/>
    <w:rsid w:val="00D35D97"/>
    <w:rsid w:val="00D37C3F"/>
    <w:rsid w:val="00D40515"/>
    <w:rsid w:val="00D412DA"/>
    <w:rsid w:val="00D4176E"/>
    <w:rsid w:val="00D41E86"/>
    <w:rsid w:val="00D4267A"/>
    <w:rsid w:val="00D429A6"/>
    <w:rsid w:val="00D438DA"/>
    <w:rsid w:val="00D43BE2"/>
    <w:rsid w:val="00D44722"/>
    <w:rsid w:val="00D45F06"/>
    <w:rsid w:val="00D46EE6"/>
    <w:rsid w:val="00D47136"/>
    <w:rsid w:val="00D475C2"/>
    <w:rsid w:val="00D47943"/>
    <w:rsid w:val="00D5019D"/>
    <w:rsid w:val="00D50779"/>
    <w:rsid w:val="00D5125C"/>
    <w:rsid w:val="00D513A1"/>
    <w:rsid w:val="00D51AAE"/>
    <w:rsid w:val="00D52904"/>
    <w:rsid w:val="00D530CD"/>
    <w:rsid w:val="00D558A4"/>
    <w:rsid w:val="00D565B4"/>
    <w:rsid w:val="00D56C6F"/>
    <w:rsid w:val="00D56F86"/>
    <w:rsid w:val="00D60D89"/>
    <w:rsid w:val="00D62E22"/>
    <w:rsid w:val="00D62ED7"/>
    <w:rsid w:val="00D633CF"/>
    <w:rsid w:val="00D639D7"/>
    <w:rsid w:val="00D65C3C"/>
    <w:rsid w:val="00D662C2"/>
    <w:rsid w:val="00D669FC"/>
    <w:rsid w:val="00D674E9"/>
    <w:rsid w:val="00D67505"/>
    <w:rsid w:val="00D71AE4"/>
    <w:rsid w:val="00D72257"/>
    <w:rsid w:val="00D74D3B"/>
    <w:rsid w:val="00D75892"/>
    <w:rsid w:val="00D75F38"/>
    <w:rsid w:val="00D763B9"/>
    <w:rsid w:val="00D767E5"/>
    <w:rsid w:val="00D777B1"/>
    <w:rsid w:val="00D803C2"/>
    <w:rsid w:val="00D80963"/>
    <w:rsid w:val="00D83523"/>
    <w:rsid w:val="00D847B3"/>
    <w:rsid w:val="00D84B06"/>
    <w:rsid w:val="00D8666C"/>
    <w:rsid w:val="00D904E1"/>
    <w:rsid w:val="00D919C7"/>
    <w:rsid w:val="00D91C2A"/>
    <w:rsid w:val="00D9226C"/>
    <w:rsid w:val="00D938A3"/>
    <w:rsid w:val="00D950F1"/>
    <w:rsid w:val="00D96B2A"/>
    <w:rsid w:val="00D97964"/>
    <w:rsid w:val="00D97F6F"/>
    <w:rsid w:val="00DA05BF"/>
    <w:rsid w:val="00DA0FBD"/>
    <w:rsid w:val="00DA163B"/>
    <w:rsid w:val="00DA2E0C"/>
    <w:rsid w:val="00DA398C"/>
    <w:rsid w:val="00DA3F20"/>
    <w:rsid w:val="00DA451A"/>
    <w:rsid w:val="00DA5F80"/>
    <w:rsid w:val="00DA6B8D"/>
    <w:rsid w:val="00DB3189"/>
    <w:rsid w:val="00DB4C69"/>
    <w:rsid w:val="00DB4D83"/>
    <w:rsid w:val="00DB4F60"/>
    <w:rsid w:val="00DB665E"/>
    <w:rsid w:val="00DB6E32"/>
    <w:rsid w:val="00DB6F5D"/>
    <w:rsid w:val="00DB721E"/>
    <w:rsid w:val="00DB7766"/>
    <w:rsid w:val="00DC03E1"/>
    <w:rsid w:val="00DC04A2"/>
    <w:rsid w:val="00DC2E92"/>
    <w:rsid w:val="00DC331D"/>
    <w:rsid w:val="00DC34D1"/>
    <w:rsid w:val="00DC466D"/>
    <w:rsid w:val="00DC7BD5"/>
    <w:rsid w:val="00DC7FF8"/>
    <w:rsid w:val="00DD02D9"/>
    <w:rsid w:val="00DD18E4"/>
    <w:rsid w:val="00DD1B2B"/>
    <w:rsid w:val="00DD29D8"/>
    <w:rsid w:val="00DD3053"/>
    <w:rsid w:val="00DD43FA"/>
    <w:rsid w:val="00DD47B2"/>
    <w:rsid w:val="00DD47FC"/>
    <w:rsid w:val="00DD6D3F"/>
    <w:rsid w:val="00DD789B"/>
    <w:rsid w:val="00DE0FAB"/>
    <w:rsid w:val="00DE10DB"/>
    <w:rsid w:val="00DE1449"/>
    <w:rsid w:val="00DE1D92"/>
    <w:rsid w:val="00DE3F1C"/>
    <w:rsid w:val="00DF17C0"/>
    <w:rsid w:val="00DF2190"/>
    <w:rsid w:val="00DF2983"/>
    <w:rsid w:val="00DF3773"/>
    <w:rsid w:val="00DF4E9E"/>
    <w:rsid w:val="00DF518F"/>
    <w:rsid w:val="00DF585D"/>
    <w:rsid w:val="00DF5F8E"/>
    <w:rsid w:val="00DF672A"/>
    <w:rsid w:val="00DF6820"/>
    <w:rsid w:val="00DF6D9E"/>
    <w:rsid w:val="00DF720F"/>
    <w:rsid w:val="00DF7DA2"/>
    <w:rsid w:val="00E002C5"/>
    <w:rsid w:val="00E00311"/>
    <w:rsid w:val="00E004B3"/>
    <w:rsid w:val="00E00B70"/>
    <w:rsid w:val="00E01943"/>
    <w:rsid w:val="00E01DAB"/>
    <w:rsid w:val="00E030F3"/>
    <w:rsid w:val="00E07162"/>
    <w:rsid w:val="00E10F3D"/>
    <w:rsid w:val="00E13A4F"/>
    <w:rsid w:val="00E13ADB"/>
    <w:rsid w:val="00E13BE7"/>
    <w:rsid w:val="00E14216"/>
    <w:rsid w:val="00E1452E"/>
    <w:rsid w:val="00E15E4B"/>
    <w:rsid w:val="00E16014"/>
    <w:rsid w:val="00E16480"/>
    <w:rsid w:val="00E16A21"/>
    <w:rsid w:val="00E1793B"/>
    <w:rsid w:val="00E2071C"/>
    <w:rsid w:val="00E2084D"/>
    <w:rsid w:val="00E20B44"/>
    <w:rsid w:val="00E20F23"/>
    <w:rsid w:val="00E2335F"/>
    <w:rsid w:val="00E24C11"/>
    <w:rsid w:val="00E25584"/>
    <w:rsid w:val="00E255C8"/>
    <w:rsid w:val="00E25747"/>
    <w:rsid w:val="00E26187"/>
    <w:rsid w:val="00E26418"/>
    <w:rsid w:val="00E2740D"/>
    <w:rsid w:val="00E27DBF"/>
    <w:rsid w:val="00E31E54"/>
    <w:rsid w:val="00E3288C"/>
    <w:rsid w:val="00E3427D"/>
    <w:rsid w:val="00E3547F"/>
    <w:rsid w:val="00E35D4A"/>
    <w:rsid w:val="00E35D82"/>
    <w:rsid w:val="00E36F5B"/>
    <w:rsid w:val="00E409D8"/>
    <w:rsid w:val="00E4210E"/>
    <w:rsid w:val="00E42BFC"/>
    <w:rsid w:val="00E438A2"/>
    <w:rsid w:val="00E44034"/>
    <w:rsid w:val="00E44753"/>
    <w:rsid w:val="00E44AD1"/>
    <w:rsid w:val="00E4641A"/>
    <w:rsid w:val="00E46DA6"/>
    <w:rsid w:val="00E47367"/>
    <w:rsid w:val="00E479FB"/>
    <w:rsid w:val="00E47E4A"/>
    <w:rsid w:val="00E50036"/>
    <w:rsid w:val="00E501F3"/>
    <w:rsid w:val="00E508CB"/>
    <w:rsid w:val="00E51F1A"/>
    <w:rsid w:val="00E51F70"/>
    <w:rsid w:val="00E53608"/>
    <w:rsid w:val="00E53C73"/>
    <w:rsid w:val="00E53D23"/>
    <w:rsid w:val="00E548F0"/>
    <w:rsid w:val="00E55B67"/>
    <w:rsid w:val="00E5798C"/>
    <w:rsid w:val="00E61644"/>
    <w:rsid w:val="00E625A2"/>
    <w:rsid w:val="00E62FA8"/>
    <w:rsid w:val="00E645E7"/>
    <w:rsid w:val="00E6532F"/>
    <w:rsid w:val="00E65344"/>
    <w:rsid w:val="00E660D7"/>
    <w:rsid w:val="00E66472"/>
    <w:rsid w:val="00E66BF0"/>
    <w:rsid w:val="00E67457"/>
    <w:rsid w:val="00E67E82"/>
    <w:rsid w:val="00E706B9"/>
    <w:rsid w:val="00E712A8"/>
    <w:rsid w:val="00E71760"/>
    <w:rsid w:val="00E72451"/>
    <w:rsid w:val="00E724D5"/>
    <w:rsid w:val="00E727B2"/>
    <w:rsid w:val="00E730B3"/>
    <w:rsid w:val="00E73E41"/>
    <w:rsid w:val="00E7441A"/>
    <w:rsid w:val="00E7551F"/>
    <w:rsid w:val="00E779DB"/>
    <w:rsid w:val="00E805FA"/>
    <w:rsid w:val="00E80D2B"/>
    <w:rsid w:val="00E80E35"/>
    <w:rsid w:val="00E817DE"/>
    <w:rsid w:val="00E81CB1"/>
    <w:rsid w:val="00E85970"/>
    <w:rsid w:val="00E86529"/>
    <w:rsid w:val="00E8762A"/>
    <w:rsid w:val="00E87A3D"/>
    <w:rsid w:val="00E90DA6"/>
    <w:rsid w:val="00E91104"/>
    <w:rsid w:val="00E91A84"/>
    <w:rsid w:val="00E91E95"/>
    <w:rsid w:val="00E91F7B"/>
    <w:rsid w:val="00E9668F"/>
    <w:rsid w:val="00EA0102"/>
    <w:rsid w:val="00EA1694"/>
    <w:rsid w:val="00EA23F3"/>
    <w:rsid w:val="00EA3C8D"/>
    <w:rsid w:val="00EA3E10"/>
    <w:rsid w:val="00EA4C54"/>
    <w:rsid w:val="00EA4DE6"/>
    <w:rsid w:val="00EA55B0"/>
    <w:rsid w:val="00EA7773"/>
    <w:rsid w:val="00EB182A"/>
    <w:rsid w:val="00EB1DED"/>
    <w:rsid w:val="00EB4732"/>
    <w:rsid w:val="00EB5174"/>
    <w:rsid w:val="00EB5393"/>
    <w:rsid w:val="00EB59A8"/>
    <w:rsid w:val="00EB6116"/>
    <w:rsid w:val="00EB62A8"/>
    <w:rsid w:val="00EB79C6"/>
    <w:rsid w:val="00EC0236"/>
    <w:rsid w:val="00EC060D"/>
    <w:rsid w:val="00EC08CC"/>
    <w:rsid w:val="00EC1ABE"/>
    <w:rsid w:val="00EC6229"/>
    <w:rsid w:val="00EC624D"/>
    <w:rsid w:val="00EC69F9"/>
    <w:rsid w:val="00EC7677"/>
    <w:rsid w:val="00EC79D0"/>
    <w:rsid w:val="00ED0EDC"/>
    <w:rsid w:val="00ED2573"/>
    <w:rsid w:val="00ED4DCC"/>
    <w:rsid w:val="00ED5C9F"/>
    <w:rsid w:val="00ED61E3"/>
    <w:rsid w:val="00ED7A8A"/>
    <w:rsid w:val="00EE1324"/>
    <w:rsid w:val="00EE153F"/>
    <w:rsid w:val="00EE2D39"/>
    <w:rsid w:val="00EE4F85"/>
    <w:rsid w:val="00EE6E5C"/>
    <w:rsid w:val="00EF01D7"/>
    <w:rsid w:val="00EF1261"/>
    <w:rsid w:val="00EF1719"/>
    <w:rsid w:val="00EF3E04"/>
    <w:rsid w:val="00EF59E0"/>
    <w:rsid w:val="00EF6BDD"/>
    <w:rsid w:val="00EF7352"/>
    <w:rsid w:val="00F0059C"/>
    <w:rsid w:val="00F01A3B"/>
    <w:rsid w:val="00F027D2"/>
    <w:rsid w:val="00F03D61"/>
    <w:rsid w:val="00F04938"/>
    <w:rsid w:val="00F05BDF"/>
    <w:rsid w:val="00F06134"/>
    <w:rsid w:val="00F07C57"/>
    <w:rsid w:val="00F1160A"/>
    <w:rsid w:val="00F11B26"/>
    <w:rsid w:val="00F12533"/>
    <w:rsid w:val="00F12C83"/>
    <w:rsid w:val="00F12D2F"/>
    <w:rsid w:val="00F1371E"/>
    <w:rsid w:val="00F13D99"/>
    <w:rsid w:val="00F16EF3"/>
    <w:rsid w:val="00F16FE2"/>
    <w:rsid w:val="00F17238"/>
    <w:rsid w:val="00F17329"/>
    <w:rsid w:val="00F17566"/>
    <w:rsid w:val="00F23FBC"/>
    <w:rsid w:val="00F24B15"/>
    <w:rsid w:val="00F25031"/>
    <w:rsid w:val="00F254E0"/>
    <w:rsid w:val="00F2553D"/>
    <w:rsid w:val="00F26078"/>
    <w:rsid w:val="00F2643A"/>
    <w:rsid w:val="00F266B9"/>
    <w:rsid w:val="00F27E8D"/>
    <w:rsid w:val="00F31E87"/>
    <w:rsid w:val="00F3294A"/>
    <w:rsid w:val="00F34B84"/>
    <w:rsid w:val="00F35EFE"/>
    <w:rsid w:val="00F36D31"/>
    <w:rsid w:val="00F377B9"/>
    <w:rsid w:val="00F37F78"/>
    <w:rsid w:val="00F40085"/>
    <w:rsid w:val="00F4103A"/>
    <w:rsid w:val="00F41065"/>
    <w:rsid w:val="00F43B0C"/>
    <w:rsid w:val="00F44187"/>
    <w:rsid w:val="00F4474E"/>
    <w:rsid w:val="00F455BC"/>
    <w:rsid w:val="00F4589A"/>
    <w:rsid w:val="00F50E22"/>
    <w:rsid w:val="00F53011"/>
    <w:rsid w:val="00F53B14"/>
    <w:rsid w:val="00F551D1"/>
    <w:rsid w:val="00F5533E"/>
    <w:rsid w:val="00F60BAA"/>
    <w:rsid w:val="00F610F6"/>
    <w:rsid w:val="00F6137B"/>
    <w:rsid w:val="00F62BF4"/>
    <w:rsid w:val="00F63E57"/>
    <w:rsid w:val="00F660D6"/>
    <w:rsid w:val="00F66BCF"/>
    <w:rsid w:val="00F70909"/>
    <w:rsid w:val="00F70A7E"/>
    <w:rsid w:val="00F71C12"/>
    <w:rsid w:val="00F71DEF"/>
    <w:rsid w:val="00F744C4"/>
    <w:rsid w:val="00F75CF4"/>
    <w:rsid w:val="00F76E03"/>
    <w:rsid w:val="00F77052"/>
    <w:rsid w:val="00F77736"/>
    <w:rsid w:val="00F77AAF"/>
    <w:rsid w:val="00F77C30"/>
    <w:rsid w:val="00F77CB8"/>
    <w:rsid w:val="00F80258"/>
    <w:rsid w:val="00F8149F"/>
    <w:rsid w:val="00F815D1"/>
    <w:rsid w:val="00F8175E"/>
    <w:rsid w:val="00F817AF"/>
    <w:rsid w:val="00F81A22"/>
    <w:rsid w:val="00F8264C"/>
    <w:rsid w:val="00F82E87"/>
    <w:rsid w:val="00F82EA1"/>
    <w:rsid w:val="00F8425F"/>
    <w:rsid w:val="00F85E9B"/>
    <w:rsid w:val="00F921CC"/>
    <w:rsid w:val="00F93C42"/>
    <w:rsid w:val="00F95418"/>
    <w:rsid w:val="00FA0C0D"/>
    <w:rsid w:val="00FA1E76"/>
    <w:rsid w:val="00FA3721"/>
    <w:rsid w:val="00FA4C64"/>
    <w:rsid w:val="00FA5050"/>
    <w:rsid w:val="00FB0C63"/>
    <w:rsid w:val="00FB13C6"/>
    <w:rsid w:val="00FB18F1"/>
    <w:rsid w:val="00FB25C1"/>
    <w:rsid w:val="00FB39B3"/>
    <w:rsid w:val="00FB3DBE"/>
    <w:rsid w:val="00FB3ED1"/>
    <w:rsid w:val="00FB5DF7"/>
    <w:rsid w:val="00FB6174"/>
    <w:rsid w:val="00FB7297"/>
    <w:rsid w:val="00FB7960"/>
    <w:rsid w:val="00FC046C"/>
    <w:rsid w:val="00FC307A"/>
    <w:rsid w:val="00FC367D"/>
    <w:rsid w:val="00FC36F5"/>
    <w:rsid w:val="00FC55D9"/>
    <w:rsid w:val="00FC5824"/>
    <w:rsid w:val="00FC66E9"/>
    <w:rsid w:val="00FC7063"/>
    <w:rsid w:val="00FC75C6"/>
    <w:rsid w:val="00FD03C6"/>
    <w:rsid w:val="00FD1A05"/>
    <w:rsid w:val="00FD1CCB"/>
    <w:rsid w:val="00FD1D3C"/>
    <w:rsid w:val="00FD2264"/>
    <w:rsid w:val="00FD2827"/>
    <w:rsid w:val="00FD311C"/>
    <w:rsid w:val="00FD31CE"/>
    <w:rsid w:val="00FD4BF5"/>
    <w:rsid w:val="00FD4D46"/>
    <w:rsid w:val="00FD52A4"/>
    <w:rsid w:val="00FD550A"/>
    <w:rsid w:val="00FD5538"/>
    <w:rsid w:val="00FD556F"/>
    <w:rsid w:val="00FD70FE"/>
    <w:rsid w:val="00FE0139"/>
    <w:rsid w:val="00FE1E23"/>
    <w:rsid w:val="00FE24EB"/>
    <w:rsid w:val="00FE2F3A"/>
    <w:rsid w:val="00FE39D7"/>
    <w:rsid w:val="00FE45F2"/>
    <w:rsid w:val="00FE6073"/>
    <w:rsid w:val="00FE7A2A"/>
    <w:rsid w:val="00FF1058"/>
    <w:rsid w:val="00FF1103"/>
    <w:rsid w:val="00FF25EB"/>
    <w:rsid w:val="00FF26CF"/>
    <w:rsid w:val="00FF373E"/>
    <w:rsid w:val="00FF46E3"/>
    <w:rsid w:val="00FF6404"/>
    <w:rsid w:val="00FF68C9"/>
    <w:rsid w:val="00FF6EC7"/>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70E9"/>
  <w15:chartTrackingRefBased/>
  <w15:docId w15:val="{8DC17D56-A7AA-472A-815B-CA850001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05"/>
  </w:style>
  <w:style w:type="paragraph" w:styleId="Footer">
    <w:name w:val="footer"/>
    <w:basedOn w:val="Normal"/>
    <w:link w:val="FooterChar"/>
    <w:uiPriority w:val="99"/>
    <w:unhideWhenUsed/>
    <w:rsid w:val="00FD1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05"/>
  </w:style>
  <w:style w:type="paragraph" w:styleId="ListParagraph">
    <w:name w:val="List Paragraph"/>
    <w:basedOn w:val="Normal"/>
    <w:uiPriority w:val="34"/>
    <w:qFormat/>
    <w:rsid w:val="00FD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23D216EA8214F91FDCA0650C03201" ma:contentTypeVersion="9" ma:contentTypeDescription="Create a new document." ma:contentTypeScope="" ma:versionID="9f37cac7889b5e122f33c1c4c028ad81">
  <xsd:schema xmlns:xsd="http://www.w3.org/2001/XMLSchema" xmlns:xs="http://www.w3.org/2001/XMLSchema" xmlns:p="http://schemas.microsoft.com/office/2006/metadata/properties" xmlns:ns3="0e578ef5-df0f-46ae-a9e9-ebbf16ea6f3a" targetNamespace="http://schemas.microsoft.com/office/2006/metadata/properties" ma:root="true" ma:fieldsID="210707cf000e89db6a71b883a721ebb7" ns3:_="">
    <xsd:import namespace="0e578ef5-df0f-46ae-a9e9-ebbf16ea6f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8ef5-df0f-46ae-a9e9-ebbf16ea6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AC6C0-DDCD-496E-AD62-0079DF126BEA}">
  <ds:schemaRefs>
    <ds:schemaRef ds:uri="http://schemas.microsoft.com/sharepoint/v3/contenttype/forms"/>
  </ds:schemaRefs>
</ds:datastoreItem>
</file>

<file path=customXml/itemProps2.xml><?xml version="1.0" encoding="utf-8"?>
<ds:datastoreItem xmlns:ds="http://schemas.openxmlformats.org/officeDocument/2006/customXml" ds:itemID="{D6E9635C-F0E2-4CA3-8BB2-AA768E5E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8ef5-df0f-46ae-a9e9-ebbf16ea6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847E-3613-4244-9285-1F14C0872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Ross</dc:creator>
  <cp:keywords/>
  <dc:description/>
  <cp:lastModifiedBy>Bryan Ross</cp:lastModifiedBy>
  <cp:revision>14</cp:revision>
  <dcterms:created xsi:type="dcterms:W3CDTF">2020-03-08T08:22:00Z</dcterms:created>
  <dcterms:modified xsi:type="dcterms:W3CDTF">2020-03-09T17:20:00Z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0x010100CD223D216EA8214F91FDCA0650C03201</vt:lpwstr>
  </property>
</Properties>
</file>